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73"/>
        <w:gridCol w:w="2966"/>
        <w:gridCol w:w="851"/>
        <w:gridCol w:w="2551"/>
        <w:gridCol w:w="2693"/>
        <w:gridCol w:w="2552"/>
        <w:gridCol w:w="889"/>
        <w:gridCol w:w="812"/>
        <w:gridCol w:w="1501"/>
      </w:tblGrid>
      <w:tr w:rsidR="00717A81" w:rsidRPr="00B74464" w14:paraId="3093E010" w14:textId="77777777" w:rsidTr="00D119B0">
        <w:trPr>
          <w:trHeight w:val="405"/>
        </w:trPr>
        <w:tc>
          <w:tcPr>
            <w:tcW w:w="573" w:type="dxa"/>
            <w:vMerge w:val="restart"/>
          </w:tcPr>
          <w:p w14:paraId="19CF66EF" w14:textId="77777777" w:rsidR="00717A81" w:rsidRPr="003A0724" w:rsidRDefault="00717A81" w:rsidP="003B007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  <w:p w14:paraId="44AC9167" w14:textId="77777777" w:rsidR="00717A81" w:rsidRPr="003A0724" w:rsidRDefault="00717A81" w:rsidP="003B0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  <w:vMerge w:val="restart"/>
          </w:tcPr>
          <w:p w14:paraId="2B52E733" w14:textId="77777777" w:rsidR="00717A81" w:rsidRPr="003A0724" w:rsidRDefault="00717A81" w:rsidP="003B007C">
            <w:pPr>
              <w:rPr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</w:tcPr>
          <w:p w14:paraId="267C4DA5" w14:textId="77777777" w:rsidR="00717A81" w:rsidRPr="003A0724" w:rsidRDefault="00717A81" w:rsidP="00463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уроков</w:t>
            </w:r>
          </w:p>
        </w:tc>
        <w:tc>
          <w:tcPr>
            <w:tcW w:w="7796" w:type="dxa"/>
            <w:gridSpan w:val="3"/>
          </w:tcPr>
          <w:p w14:paraId="09BB7CAD" w14:textId="77777777" w:rsidR="00717A81" w:rsidRPr="003A0724" w:rsidRDefault="00717A81" w:rsidP="003B007C">
            <w:pPr>
              <w:rPr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701" w:type="dxa"/>
            <w:gridSpan w:val="2"/>
          </w:tcPr>
          <w:p w14:paraId="78AAA221" w14:textId="77777777" w:rsidR="00717A81" w:rsidRPr="003A0724" w:rsidRDefault="00717A81" w:rsidP="003B007C">
            <w:pPr>
              <w:rPr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501" w:type="dxa"/>
            <w:vMerge w:val="restart"/>
          </w:tcPr>
          <w:p w14:paraId="451ACF6A" w14:textId="77777777" w:rsidR="00717A81" w:rsidRPr="00B74464" w:rsidRDefault="00717A81" w:rsidP="003B007C">
            <w:pPr>
              <w:rPr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17A81" w:rsidRPr="00B74464" w14:paraId="41B0B2D3" w14:textId="77777777" w:rsidTr="00D119B0">
        <w:trPr>
          <w:trHeight w:val="420"/>
        </w:trPr>
        <w:tc>
          <w:tcPr>
            <w:tcW w:w="573" w:type="dxa"/>
            <w:vMerge/>
          </w:tcPr>
          <w:p w14:paraId="34079563" w14:textId="77777777" w:rsidR="00717A81" w:rsidRPr="003A0724" w:rsidRDefault="00717A81" w:rsidP="003B007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6" w:type="dxa"/>
            <w:vMerge/>
          </w:tcPr>
          <w:p w14:paraId="21FACD0F" w14:textId="77777777" w:rsidR="00717A81" w:rsidRPr="003A0724" w:rsidRDefault="00717A81" w:rsidP="003B0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2D9986FA" w14:textId="77777777" w:rsidR="00717A81" w:rsidRPr="003A0724" w:rsidRDefault="00717A81" w:rsidP="003B0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75DBE614" w14:textId="77777777" w:rsidR="00717A81" w:rsidRPr="003A0724" w:rsidRDefault="00717A81" w:rsidP="003B0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693" w:type="dxa"/>
          </w:tcPr>
          <w:p w14:paraId="1016957D" w14:textId="77777777" w:rsidR="00717A81" w:rsidRPr="003A0724" w:rsidRDefault="00717A81" w:rsidP="003B0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2552" w:type="dxa"/>
          </w:tcPr>
          <w:p w14:paraId="4D719894" w14:textId="77777777" w:rsidR="00717A81" w:rsidRPr="003A0724" w:rsidRDefault="00717A81" w:rsidP="003B0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889" w:type="dxa"/>
          </w:tcPr>
          <w:p w14:paraId="19F73A23" w14:textId="77777777" w:rsidR="00717A81" w:rsidRPr="003A0724" w:rsidRDefault="00717A81" w:rsidP="003B0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812" w:type="dxa"/>
          </w:tcPr>
          <w:p w14:paraId="3C7E186C" w14:textId="77777777" w:rsidR="00717A81" w:rsidRPr="003A0724" w:rsidRDefault="00717A81" w:rsidP="003B0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1501" w:type="dxa"/>
            <w:vMerge/>
          </w:tcPr>
          <w:p w14:paraId="4C7BBA8E" w14:textId="77777777" w:rsidR="00717A81" w:rsidRPr="00B74464" w:rsidRDefault="00717A81" w:rsidP="003B007C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A4044" w:rsidRPr="00B74464" w14:paraId="6B289754" w14:textId="77777777" w:rsidTr="008D40B4">
        <w:trPr>
          <w:trHeight w:val="225"/>
        </w:trPr>
        <w:tc>
          <w:tcPr>
            <w:tcW w:w="15388" w:type="dxa"/>
            <w:gridSpan w:val="9"/>
          </w:tcPr>
          <w:p w14:paraId="32C92F4E" w14:textId="77777777" w:rsidR="00DA4044" w:rsidRPr="003A0724" w:rsidRDefault="00DA4044" w:rsidP="00DA40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 w:rsidRPr="003A072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ЯЗЫК И КУЛЬТУРА </w:t>
            </w:r>
            <w:proofErr w:type="gramStart"/>
            <w:r w:rsidRPr="003A072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(</w:t>
            </w:r>
            <w:r w:rsidR="008D40B4" w:rsidRPr="003A072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22</w:t>
            </w:r>
            <w:proofErr w:type="gramEnd"/>
            <w:r w:rsidR="008D40B4" w:rsidRPr="003A072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Ч)</w:t>
            </w:r>
          </w:p>
        </w:tc>
      </w:tr>
      <w:tr w:rsidR="00DA4044" w:rsidRPr="00B74464" w14:paraId="2EAE62F7" w14:textId="77777777" w:rsidTr="00D119B0">
        <w:trPr>
          <w:trHeight w:val="1845"/>
        </w:trPr>
        <w:tc>
          <w:tcPr>
            <w:tcW w:w="573" w:type="dxa"/>
          </w:tcPr>
          <w:p w14:paraId="0F42631C" w14:textId="77777777" w:rsidR="00DA4044" w:rsidRPr="00B74464" w:rsidRDefault="00DA4044" w:rsidP="003B0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966" w:type="dxa"/>
          </w:tcPr>
          <w:p w14:paraId="00E0EABD" w14:textId="77777777" w:rsidR="00DA4044" w:rsidRPr="00B74464" w:rsidRDefault="00DA4044" w:rsidP="003B00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история русского литературного языка</w:t>
            </w:r>
          </w:p>
        </w:tc>
        <w:tc>
          <w:tcPr>
            <w:tcW w:w="851" w:type="dxa"/>
          </w:tcPr>
          <w:p w14:paraId="4F9A05AA" w14:textId="77777777" w:rsidR="00DA4044" w:rsidRPr="00B74464" w:rsidRDefault="00DA4044" w:rsidP="00463C0E">
            <w:pPr>
              <w:rPr>
                <w:sz w:val="24"/>
                <w:szCs w:val="24"/>
              </w:rPr>
            </w:pPr>
            <w:r w:rsidRPr="00B74464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62D81CA7" w14:textId="77777777" w:rsidR="00DA4044" w:rsidRPr="00B74464" w:rsidRDefault="00DA4044" w:rsidP="003B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Знать историю</w:t>
            </w:r>
            <w:r w:rsidRPr="00B74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культуру своего народа, сохранять чистоту языка как явления национальной культуры, стремиться к речевому совершенствованию</w:t>
            </w:r>
          </w:p>
        </w:tc>
        <w:tc>
          <w:tcPr>
            <w:tcW w:w="2693" w:type="dxa"/>
          </w:tcPr>
          <w:p w14:paraId="17D02C6E" w14:textId="77777777" w:rsidR="00DA4044" w:rsidRPr="00B74464" w:rsidRDefault="00DA4044" w:rsidP="003B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Осознавать цели учебной деятельности и умение их пояснить, уметь ориентироваться в целях, задачах и условиях общения, выбирать адекватные средства для успешного решения коммуникативных задач</w:t>
            </w:r>
          </w:p>
        </w:tc>
        <w:tc>
          <w:tcPr>
            <w:tcW w:w="2552" w:type="dxa"/>
          </w:tcPr>
          <w:p w14:paraId="284531CF" w14:textId="77777777" w:rsidR="00DA4044" w:rsidRPr="00B74464" w:rsidRDefault="00DA4044" w:rsidP="003B007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особенности литературного русского языка, определять его нормы</w:t>
            </w:r>
          </w:p>
        </w:tc>
        <w:tc>
          <w:tcPr>
            <w:tcW w:w="889" w:type="dxa"/>
          </w:tcPr>
          <w:p w14:paraId="01948E5F" w14:textId="6F22AD18" w:rsidR="00DA4044" w:rsidRPr="00B74464" w:rsidRDefault="00A04282" w:rsidP="003B0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2.09</w:t>
            </w:r>
          </w:p>
        </w:tc>
        <w:tc>
          <w:tcPr>
            <w:tcW w:w="812" w:type="dxa"/>
          </w:tcPr>
          <w:p w14:paraId="3B268085" w14:textId="77777777" w:rsidR="00DA4044" w:rsidRPr="00B74464" w:rsidRDefault="00DA4044" w:rsidP="003B007C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4F1D3606" w14:textId="77777777" w:rsidR="00DA4044" w:rsidRPr="00B74464" w:rsidRDefault="00DA4044" w:rsidP="003B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Лекция, упр.1 стр.</w:t>
            </w:r>
          </w:p>
        </w:tc>
      </w:tr>
      <w:tr w:rsidR="00463C0E" w:rsidRPr="00B74464" w14:paraId="2ABE2DD0" w14:textId="77777777" w:rsidTr="00D119B0">
        <w:tc>
          <w:tcPr>
            <w:tcW w:w="573" w:type="dxa"/>
          </w:tcPr>
          <w:p w14:paraId="73176EF3" w14:textId="77777777" w:rsidR="00463C0E" w:rsidRPr="00B74464" w:rsidRDefault="00463C0E" w:rsidP="003B0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2-3</w:t>
            </w:r>
          </w:p>
        </w:tc>
        <w:tc>
          <w:tcPr>
            <w:tcW w:w="2966" w:type="dxa"/>
          </w:tcPr>
          <w:p w14:paraId="65085C95" w14:textId="77777777" w:rsidR="00463C0E" w:rsidRPr="00B74464" w:rsidRDefault="00463C0E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Церковнославянский язык как предшественник русского языка</w:t>
            </w:r>
          </w:p>
        </w:tc>
        <w:tc>
          <w:tcPr>
            <w:tcW w:w="851" w:type="dxa"/>
          </w:tcPr>
          <w:p w14:paraId="0CD4A729" w14:textId="77777777" w:rsidR="00463C0E" w:rsidRPr="00B74464" w:rsidRDefault="00463C0E" w:rsidP="003B007C">
            <w:pPr>
              <w:rPr>
                <w:sz w:val="24"/>
                <w:szCs w:val="24"/>
              </w:rPr>
            </w:pPr>
            <w:r w:rsidRPr="00B74464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551D7A01" w14:textId="77777777" w:rsidR="00463C0E" w:rsidRPr="00B74464" w:rsidRDefault="00907831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совместной учебной деятельности</w:t>
            </w:r>
          </w:p>
        </w:tc>
        <w:tc>
          <w:tcPr>
            <w:tcW w:w="2693" w:type="dxa"/>
          </w:tcPr>
          <w:p w14:paraId="66DE5559" w14:textId="77777777" w:rsidR="00463C0E" w:rsidRPr="00B74464" w:rsidRDefault="00907831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 лексическом и грамматическом значении слова; толковый словарь.</w:t>
            </w:r>
          </w:p>
        </w:tc>
        <w:tc>
          <w:tcPr>
            <w:tcW w:w="2552" w:type="dxa"/>
          </w:tcPr>
          <w:p w14:paraId="7A7D2121" w14:textId="77777777" w:rsidR="00463C0E" w:rsidRPr="00B74464" w:rsidRDefault="00273823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</w:t>
            </w:r>
          </w:p>
        </w:tc>
        <w:tc>
          <w:tcPr>
            <w:tcW w:w="889" w:type="dxa"/>
          </w:tcPr>
          <w:p w14:paraId="441E9F35" w14:textId="27809807" w:rsidR="00463C0E" w:rsidRPr="00B74464" w:rsidRDefault="00A04282" w:rsidP="003B0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4.09-9.09</w:t>
            </w:r>
          </w:p>
        </w:tc>
        <w:tc>
          <w:tcPr>
            <w:tcW w:w="812" w:type="dxa"/>
          </w:tcPr>
          <w:p w14:paraId="65CE8C84" w14:textId="77777777" w:rsidR="00463C0E" w:rsidRPr="00B74464" w:rsidRDefault="00463C0E" w:rsidP="003B007C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3FF1A31B" w14:textId="77777777" w:rsidR="00463C0E" w:rsidRPr="00B74464" w:rsidRDefault="00A31B20" w:rsidP="003B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Лекция, п.1, упр.</w:t>
            </w:r>
            <w:r w:rsidR="00667FC3" w:rsidRPr="00B74464">
              <w:rPr>
                <w:rFonts w:ascii="Times New Roman" w:hAnsi="Times New Roman" w:cs="Times New Roman"/>
                <w:sz w:val="24"/>
                <w:szCs w:val="24"/>
              </w:rPr>
              <w:t>4, стр.9,11 читать</w:t>
            </w:r>
          </w:p>
          <w:p w14:paraId="340B2604" w14:textId="77777777" w:rsidR="00667FC3" w:rsidRPr="00B74464" w:rsidRDefault="00667FC3" w:rsidP="003B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Упр.6 стр.11,12 читать</w:t>
            </w:r>
          </w:p>
        </w:tc>
      </w:tr>
      <w:tr w:rsidR="00463C0E" w:rsidRPr="00B74464" w14:paraId="4D22F797" w14:textId="77777777" w:rsidTr="00D119B0">
        <w:tc>
          <w:tcPr>
            <w:tcW w:w="573" w:type="dxa"/>
          </w:tcPr>
          <w:p w14:paraId="5CF04D8B" w14:textId="77777777" w:rsidR="00463C0E" w:rsidRPr="00B74464" w:rsidRDefault="00463C0E" w:rsidP="003B0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09DBA431" w14:textId="77777777" w:rsidR="00463C0E" w:rsidRPr="00B74464" w:rsidRDefault="00463C0E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церковнославянского языка в развитии русского языка</w:t>
            </w:r>
          </w:p>
        </w:tc>
        <w:tc>
          <w:tcPr>
            <w:tcW w:w="851" w:type="dxa"/>
          </w:tcPr>
          <w:p w14:paraId="4A36A558" w14:textId="77777777" w:rsidR="00463C0E" w:rsidRPr="00B74464" w:rsidRDefault="00463C0E" w:rsidP="003B007C">
            <w:pPr>
              <w:rPr>
                <w:sz w:val="24"/>
                <w:szCs w:val="24"/>
              </w:rPr>
            </w:pPr>
            <w:r w:rsidRPr="00B74464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2D720DFE" w14:textId="77777777" w:rsidR="00463C0E" w:rsidRPr="00B74464" w:rsidRDefault="00273823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словарную статью на самостоятельно выбранное слово в соответствии с образцом; редактировать текст</w:t>
            </w:r>
          </w:p>
        </w:tc>
        <w:tc>
          <w:tcPr>
            <w:tcW w:w="2693" w:type="dxa"/>
          </w:tcPr>
          <w:p w14:paraId="0B8F87C4" w14:textId="77777777" w:rsidR="00463C0E" w:rsidRPr="00B74464" w:rsidRDefault="00273823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</w:tc>
        <w:tc>
          <w:tcPr>
            <w:tcW w:w="2552" w:type="dxa"/>
          </w:tcPr>
          <w:p w14:paraId="1C58306A" w14:textId="77777777" w:rsidR="00273823" w:rsidRPr="00B74464" w:rsidRDefault="00273823" w:rsidP="0027382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 и сохраняет учебную задачу; планирует необходимые действия, операции, действует по плану;</w:t>
            </w:r>
          </w:p>
          <w:p w14:paraId="7E460D8C" w14:textId="77777777" w:rsidR="00463C0E" w:rsidRPr="00B74464" w:rsidRDefault="00273823" w:rsidP="00273823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</w:tc>
        <w:tc>
          <w:tcPr>
            <w:tcW w:w="889" w:type="dxa"/>
          </w:tcPr>
          <w:p w14:paraId="6082B928" w14:textId="4E092C7D" w:rsidR="00463C0E" w:rsidRPr="00B74464" w:rsidRDefault="00A04282" w:rsidP="003B0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11.09</w:t>
            </w:r>
          </w:p>
        </w:tc>
        <w:tc>
          <w:tcPr>
            <w:tcW w:w="812" w:type="dxa"/>
          </w:tcPr>
          <w:p w14:paraId="120612C5" w14:textId="77777777" w:rsidR="00463C0E" w:rsidRPr="00B74464" w:rsidRDefault="00463C0E" w:rsidP="003B007C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0E0ABDE0" w14:textId="77777777" w:rsidR="00463C0E" w:rsidRPr="00B74464" w:rsidRDefault="00667FC3" w:rsidP="003B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Упр.8 (зад. 5), стр.14</w:t>
            </w:r>
          </w:p>
        </w:tc>
      </w:tr>
      <w:tr w:rsidR="00463C0E" w:rsidRPr="00B74464" w14:paraId="69FCE9FC" w14:textId="77777777" w:rsidTr="00D119B0">
        <w:tc>
          <w:tcPr>
            <w:tcW w:w="573" w:type="dxa"/>
          </w:tcPr>
          <w:p w14:paraId="5181450E" w14:textId="77777777" w:rsidR="00463C0E" w:rsidRPr="00B74464" w:rsidRDefault="00463C0E" w:rsidP="003B0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966" w:type="dxa"/>
          </w:tcPr>
          <w:p w14:paraId="674304D2" w14:textId="77777777" w:rsidR="00463C0E" w:rsidRPr="00B74464" w:rsidRDefault="00463C0E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Диалекты как часть народной культуры</w:t>
            </w:r>
          </w:p>
        </w:tc>
        <w:tc>
          <w:tcPr>
            <w:tcW w:w="851" w:type="dxa"/>
          </w:tcPr>
          <w:p w14:paraId="111CEB39" w14:textId="77777777" w:rsidR="00463C0E" w:rsidRPr="00B74464" w:rsidRDefault="00463C0E" w:rsidP="00463C0E">
            <w:pPr>
              <w:rPr>
                <w:sz w:val="24"/>
                <w:szCs w:val="24"/>
              </w:rPr>
            </w:pPr>
            <w:r w:rsidRPr="00B74464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1D7891A5" w14:textId="77777777" w:rsidR="00273823" w:rsidRPr="00B74464" w:rsidRDefault="00273823" w:rsidP="0027382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 лексическом и грамматическом значении слова; толковый словарь.</w:t>
            </w:r>
          </w:p>
          <w:p w14:paraId="357839AA" w14:textId="77777777" w:rsidR="00463C0E" w:rsidRPr="00B74464" w:rsidRDefault="00463C0E" w:rsidP="003B007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048F69D" w14:textId="77777777" w:rsidR="00463C0E" w:rsidRPr="00B74464" w:rsidRDefault="00273823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</w:tc>
        <w:tc>
          <w:tcPr>
            <w:tcW w:w="2552" w:type="dxa"/>
          </w:tcPr>
          <w:p w14:paraId="6A29C64A" w14:textId="77777777" w:rsidR="00273823" w:rsidRPr="00B74464" w:rsidRDefault="00273823" w:rsidP="0027382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 и сохраняет учебную задачу; планирует необходимые действия, операции, действует по плану;</w:t>
            </w:r>
          </w:p>
          <w:p w14:paraId="5FA8FC3E" w14:textId="77777777" w:rsidR="00463C0E" w:rsidRPr="00B74464" w:rsidRDefault="00273823" w:rsidP="00273823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</w:tc>
        <w:tc>
          <w:tcPr>
            <w:tcW w:w="889" w:type="dxa"/>
          </w:tcPr>
          <w:p w14:paraId="70E1BDEC" w14:textId="21B932C6" w:rsidR="00463C0E" w:rsidRPr="00B74464" w:rsidRDefault="00A04282" w:rsidP="003B0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812" w:type="dxa"/>
          </w:tcPr>
          <w:p w14:paraId="1F3FFA0D" w14:textId="77777777" w:rsidR="00463C0E" w:rsidRPr="00B74464" w:rsidRDefault="00463C0E" w:rsidP="003B007C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74688D2D" w14:textId="77777777" w:rsidR="00463C0E" w:rsidRPr="00B74464" w:rsidRDefault="002E6CB4" w:rsidP="003B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 xml:space="preserve">П.2 упр.13, </w:t>
            </w:r>
            <w:proofErr w:type="spellStart"/>
            <w:proofErr w:type="gramStart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чит.на</w:t>
            </w:r>
            <w:proofErr w:type="spellEnd"/>
            <w:proofErr w:type="gramEnd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 xml:space="preserve"> стр.19</w:t>
            </w:r>
          </w:p>
        </w:tc>
      </w:tr>
      <w:tr w:rsidR="00463C0E" w:rsidRPr="00B74464" w14:paraId="4B815582" w14:textId="77777777" w:rsidTr="00D119B0">
        <w:tc>
          <w:tcPr>
            <w:tcW w:w="573" w:type="dxa"/>
          </w:tcPr>
          <w:p w14:paraId="26A96574" w14:textId="77777777" w:rsidR="00463C0E" w:rsidRPr="00B74464" w:rsidRDefault="00463C0E" w:rsidP="003B0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966" w:type="dxa"/>
          </w:tcPr>
          <w:p w14:paraId="4BA5E51D" w14:textId="77777777" w:rsidR="00463C0E" w:rsidRPr="00B74464" w:rsidRDefault="00463C0E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Диалектизмы</w:t>
            </w:r>
          </w:p>
        </w:tc>
        <w:tc>
          <w:tcPr>
            <w:tcW w:w="851" w:type="dxa"/>
          </w:tcPr>
          <w:p w14:paraId="36535870" w14:textId="77777777" w:rsidR="00463C0E" w:rsidRPr="00B74464" w:rsidRDefault="00463C0E" w:rsidP="00463C0E">
            <w:pPr>
              <w:rPr>
                <w:sz w:val="24"/>
                <w:szCs w:val="24"/>
              </w:rPr>
            </w:pPr>
            <w:r w:rsidRPr="00B74464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36747E6E" w14:textId="77777777" w:rsidR="00463C0E" w:rsidRPr="00B74464" w:rsidRDefault="00273823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единицы языка, их признаки.</w:t>
            </w:r>
          </w:p>
        </w:tc>
        <w:tc>
          <w:tcPr>
            <w:tcW w:w="2693" w:type="dxa"/>
          </w:tcPr>
          <w:p w14:paraId="2E230F37" w14:textId="77777777" w:rsidR="00463C0E" w:rsidRPr="00B74464" w:rsidRDefault="00273823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Желание осваивать новые виды деятельности, участвовать в творческом процессе.</w:t>
            </w:r>
          </w:p>
        </w:tc>
        <w:tc>
          <w:tcPr>
            <w:tcW w:w="2552" w:type="dxa"/>
          </w:tcPr>
          <w:p w14:paraId="120B6EE0" w14:textId="77777777" w:rsidR="00463C0E" w:rsidRPr="00B74464" w:rsidRDefault="00273823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Принимает и выполняет практические и теоретические задачи, самостоятельно формулирует познавательную цель; осознает познавательную 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задачу; читает и слушает, извлекая нужную информацию</w:t>
            </w:r>
          </w:p>
        </w:tc>
        <w:tc>
          <w:tcPr>
            <w:tcW w:w="889" w:type="dxa"/>
          </w:tcPr>
          <w:p w14:paraId="5BA93C33" w14:textId="36491982" w:rsidR="00463C0E" w:rsidRPr="00B74464" w:rsidRDefault="00A04282" w:rsidP="003B0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18.09</w:t>
            </w:r>
          </w:p>
        </w:tc>
        <w:tc>
          <w:tcPr>
            <w:tcW w:w="812" w:type="dxa"/>
          </w:tcPr>
          <w:p w14:paraId="06774C8B" w14:textId="77777777" w:rsidR="00463C0E" w:rsidRPr="00B74464" w:rsidRDefault="00463C0E" w:rsidP="003B007C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29C02612" w14:textId="77777777" w:rsidR="00463C0E" w:rsidRPr="00B74464" w:rsidRDefault="002E6CB4" w:rsidP="003B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П.2 упр.14</w:t>
            </w:r>
          </w:p>
        </w:tc>
      </w:tr>
      <w:tr w:rsidR="00463C0E" w:rsidRPr="00B74464" w14:paraId="281CA50B" w14:textId="77777777" w:rsidTr="00D119B0">
        <w:tc>
          <w:tcPr>
            <w:tcW w:w="573" w:type="dxa"/>
          </w:tcPr>
          <w:p w14:paraId="3BBA3551" w14:textId="77777777" w:rsidR="00463C0E" w:rsidRPr="00B74464" w:rsidRDefault="00463C0E" w:rsidP="003B0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966" w:type="dxa"/>
          </w:tcPr>
          <w:p w14:paraId="719C3D23" w14:textId="77777777" w:rsidR="00463C0E" w:rsidRPr="00B74464" w:rsidRDefault="00463C0E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Диалектная лексика в произведениях художественной литературы</w:t>
            </w:r>
          </w:p>
        </w:tc>
        <w:tc>
          <w:tcPr>
            <w:tcW w:w="851" w:type="dxa"/>
          </w:tcPr>
          <w:p w14:paraId="11E26A51" w14:textId="77777777" w:rsidR="00463C0E" w:rsidRPr="00B74464" w:rsidRDefault="00463C0E" w:rsidP="003B007C">
            <w:pPr>
              <w:rPr>
                <w:sz w:val="24"/>
                <w:szCs w:val="24"/>
              </w:rPr>
            </w:pPr>
            <w:r w:rsidRPr="00B74464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36156FFB" w14:textId="77777777" w:rsidR="00273823" w:rsidRPr="00B74464" w:rsidRDefault="00273823" w:rsidP="0027382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</w:t>
            </w:r>
            <w:r w:rsidRPr="00B74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единицы языка, их признаки.</w:t>
            </w:r>
          </w:p>
          <w:p w14:paraId="6F75BFC1" w14:textId="77777777" w:rsidR="00463C0E" w:rsidRPr="00B74464" w:rsidRDefault="00463C0E" w:rsidP="003B007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134A4B92" w14:textId="77777777" w:rsidR="00463C0E" w:rsidRPr="00B74464" w:rsidRDefault="00273823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Желание осваивать новые виды деятельности, участвовать в творческом процессе.</w:t>
            </w:r>
          </w:p>
        </w:tc>
        <w:tc>
          <w:tcPr>
            <w:tcW w:w="2552" w:type="dxa"/>
          </w:tcPr>
          <w:p w14:paraId="2441EEA4" w14:textId="77777777" w:rsidR="00463C0E" w:rsidRPr="00B74464" w:rsidRDefault="00273823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 и выполняет практические и теоретические задачи, самостоятельно формулирует познавательную цель; осознает познавательную задачу; читает и слушает, извлекая нужную информацию.</w:t>
            </w:r>
          </w:p>
        </w:tc>
        <w:tc>
          <w:tcPr>
            <w:tcW w:w="889" w:type="dxa"/>
          </w:tcPr>
          <w:p w14:paraId="106CD1D0" w14:textId="1E50D145" w:rsidR="00463C0E" w:rsidRPr="00B74464" w:rsidRDefault="00A04282" w:rsidP="003B0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812" w:type="dxa"/>
          </w:tcPr>
          <w:p w14:paraId="39B9CFEF" w14:textId="77777777" w:rsidR="00463C0E" w:rsidRPr="00B74464" w:rsidRDefault="00463C0E" w:rsidP="003B007C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286AE695" w14:textId="77777777" w:rsidR="00463C0E" w:rsidRPr="00B74464" w:rsidRDefault="002E6CB4" w:rsidP="003B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П.2 упр.18</w:t>
            </w:r>
          </w:p>
        </w:tc>
      </w:tr>
      <w:tr w:rsidR="00463C0E" w:rsidRPr="00B74464" w14:paraId="69C814AC" w14:textId="77777777" w:rsidTr="00D119B0">
        <w:tc>
          <w:tcPr>
            <w:tcW w:w="573" w:type="dxa"/>
          </w:tcPr>
          <w:p w14:paraId="6DF45256" w14:textId="77777777" w:rsidR="00463C0E" w:rsidRPr="00B74464" w:rsidRDefault="00463C0E" w:rsidP="003B0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966" w:type="dxa"/>
          </w:tcPr>
          <w:p w14:paraId="5107A80D" w14:textId="77777777" w:rsidR="00463C0E" w:rsidRPr="00B74464" w:rsidRDefault="00463C0E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Лексические заимствования</w:t>
            </w:r>
          </w:p>
        </w:tc>
        <w:tc>
          <w:tcPr>
            <w:tcW w:w="851" w:type="dxa"/>
          </w:tcPr>
          <w:p w14:paraId="2DC6C979" w14:textId="77777777" w:rsidR="00463C0E" w:rsidRPr="00B74464" w:rsidRDefault="00463C0E" w:rsidP="00463C0E">
            <w:pPr>
              <w:rPr>
                <w:sz w:val="24"/>
                <w:szCs w:val="24"/>
              </w:rPr>
            </w:pPr>
            <w:r w:rsidRPr="00B74464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3E2BFD20" w14:textId="77777777" w:rsidR="00463C0E" w:rsidRPr="00B74464" w:rsidRDefault="00273823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совместной учебной деятельности; работа с информацией, представленной в виде схем</w:t>
            </w:r>
          </w:p>
        </w:tc>
        <w:tc>
          <w:tcPr>
            <w:tcW w:w="2693" w:type="dxa"/>
          </w:tcPr>
          <w:p w14:paraId="389A8A1E" w14:textId="77777777" w:rsidR="00463C0E" w:rsidRPr="00B74464" w:rsidRDefault="00273823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Испытывает желание осваивать новые виды деятельности, участвовать в творческом, созидательном процессе; осознание себя как индивидуальности и одновременно как члена общества.</w:t>
            </w:r>
          </w:p>
        </w:tc>
        <w:tc>
          <w:tcPr>
            <w:tcW w:w="2552" w:type="dxa"/>
          </w:tcPr>
          <w:p w14:paraId="1BB18468" w14:textId="77777777" w:rsidR="00463C0E" w:rsidRPr="00B74464" w:rsidRDefault="00273823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Актуализирует и восстанавливает знания о правописании гласных в приставках, приставок и предлогов; принимает и сохраняет учебную задачу;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</w:tc>
        <w:tc>
          <w:tcPr>
            <w:tcW w:w="889" w:type="dxa"/>
          </w:tcPr>
          <w:p w14:paraId="043145A7" w14:textId="21302B8D" w:rsidR="00463C0E" w:rsidRPr="00AE18CC" w:rsidRDefault="00A04282" w:rsidP="003B0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812" w:type="dxa"/>
          </w:tcPr>
          <w:p w14:paraId="7149D029" w14:textId="77777777" w:rsidR="00463C0E" w:rsidRPr="00B74464" w:rsidRDefault="00463C0E" w:rsidP="003B007C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37C3B373" w14:textId="77777777" w:rsidR="00463C0E" w:rsidRPr="00B74464" w:rsidRDefault="002E6CB4" w:rsidP="003B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 xml:space="preserve">П.3 упр.23, </w:t>
            </w:r>
            <w:proofErr w:type="spellStart"/>
            <w:proofErr w:type="gramStart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чит.на</w:t>
            </w:r>
            <w:proofErr w:type="spellEnd"/>
            <w:proofErr w:type="gramEnd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 xml:space="preserve"> стр.23</w:t>
            </w:r>
          </w:p>
        </w:tc>
      </w:tr>
      <w:tr w:rsidR="00463C0E" w:rsidRPr="00B74464" w14:paraId="676E26FD" w14:textId="77777777" w:rsidTr="00D119B0">
        <w:tc>
          <w:tcPr>
            <w:tcW w:w="573" w:type="dxa"/>
          </w:tcPr>
          <w:p w14:paraId="3BCDF8C8" w14:textId="77777777" w:rsidR="00463C0E" w:rsidRPr="00B74464" w:rsidRDefault="00463C0E" w:rsidP="003B0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2966" w:type="dxa"/>
          </w:tcPr>
          <w:p w14:paraId="67CDD284" w14:textId="77777777" w:rsidR="00463C0E" w:rsidRPr="00B74464" w:rsidRDefault="00463C0E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Лексические заимствования из народов России и мира</w:t>
            </w:r>
          </w:p>
        </w:tc>
        <w:tc>
          <w:tcPr>
            <w:tcW w:w="851" w:type="dxa"/>
          </w:tcPr>
          <w:p w14:paraId="5E120531" w14:textId="77777777" w:rsidR="00463C0E" w:rsidRPr="00B74464" w:rsidRDefault="00463C0E" w:rsidP="003B007C">
            <w:pPr>
              <w:rPr>
                <w:sz w:val="24"/>
                <w:szCs w:val="24"/>
              </w:rPr>
            </w:pPr>
            <w:r w:rsidRPr="00B74464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745E1093" w14:textId="77777777" w:rsidR="00463C0E" w:rsidRPr="00B74464" w:rsidRDefault="00E35470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совместной учебной деятельности, чтение учебных текстов</w:t>
            </w:r>
          </w:p>
        </w:tc>
        <w:tc>
          <w:tcPr>
            <w:tcW w:w="2693" w:type="dxa"/>
          </w:tcPr>
          <w:p w14:paraId="57AEC732" w14:textId="77777777" w:rsidR="00463C0E" w:rsidRPr="00B74464" w:rsidRDefault="00E35470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Испытывает желание осваивать новые виды деятельности, участвовать в творческом, созидательном процессе; осознание себя как индивидуальности и одновременно как члена общества.</w:t>
            </w:r>
          </w:p>
        </w:tc>
        <w:tc>
          <w:tcPr>
            <w:tcW w:w="2552" w:type="dxa"/>
          </w:tcPr>
          <w:p w14:paraId="671CA34D" w14:textId="77777777" w:rsidR="00463C0E" w:rsidRPr="00B74464" w:rsidRDefault="00E35470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Актуализирует и восстанавливает знания о правописании гласных в приставках, приставок и предлогов; принимает и сохраняет учебную задачу; владеет коммуникативно-речевыми действиями; осуществляет совместную деятельность в парах и рабочих группах; умеет с помощью вопросов получать необходимые сведения.</w:t>
            </w:r>
          </w:p>
        </w:tc>
        <w:tc>
          <w:tcPr>
            <w:tcW w:w="889" w:type="dxa"/>
          </w:tcPr>
          <w:p w14:paraId="50B1AE84" w14:textId="473E8806" w:rsidR="00463C0E" w:rsidRPr="00B74464" w:rsidRDefault="00A04282" w:rsidP="003B0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812" w:type="dxa"/>
          </w:tcPr>
          <w:p w14:paraId="4B80ED39" w14:textId="77777777" w:rsidR="00463C0E" w:rsidRPr="00B74464" w:rsidRDefault="00463C0E" w:rsidP="003B007C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2C19736F" w14:textId="77777777" w:rsidR="00463C0E" w:rsidRPr="00B74464" w:rsidRDefault="002E6CB4" w:rsidP="003B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П.3 упр.26, чит.стр.29</w:t>
            </w:r>
          </w:p>
        </w:tc>
      </w:tr>
      <w:tr w:rsidR="00463C0E" w:rsidRPr="00B74464" w14:paraId="455BA77C" w14:textId="77777777" w:rsidTr="00D119B0">
        <w:tc>
          <w:tcPr>
            <w:tcW w:w="573" w:type="dxa"/>
          </w:tcPr>
          <w:p w14:paraId="07DAA48F" w14:textId="77777777" w:rsidR="00463C0E" w:rsidRPr="00B74464" w:rsidRDefault="00463C0E" w:rsidP="003B0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966" w:type="dxa"/>
          </w:tcPr>
          <w:p w14:paraId="69E7C3F5" w14:textId="77777777" w:rsidR="00463C0E" w:rsidRPr="00B74464" w:rsidRDefault="00463C0E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Заимствования из славянских и неславянских языков.</w:t>
            </w:r>
          </w:p>
        </w:tc>
        <w:tc>
          <w:tcPr>
            <w:tcW w:w="851" w:type="dxa"/>
          </w:tcPr>
          <w:p w14:paraId="7B558F2D" w14:textId="77777777" w:rsidR="00463C0E" w:rsidRPr="00B74464" w:rsidRDefault="00463C0E" w:rsidP="003B007C">
            <w:pPr>
              <w:rPr>
                <w:sz w:val="24"/>
                <w:szCs w:val="24"/>
              </w:rPr>
            </w:pPr>
            <w:r w:rsidRPr="00B74464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1C62B73F" w14:textId="77777777" w:rsidR="00463C0E" w:rsidRPr="00B74464" w:rsidRDefault="00714D63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имеющиеся.</w:t>
            </w:r>
          </w:p>
        </w:tc>
        <w:tc>
          <w:tcPr>
            <w:tcW w:w="2693" w:type="dxa"/>
          </w:tcPr>
          <w:p w14:paraId="121CB625" w14:textId="77777777" w:rsidR="00463C0E" w:rsidRPr="00B74464" w:rsidRDefault="00714D63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Осознает познавательную задачу; читает и слушает, извлекая нужную информацию, самостоятельно находит ее в учебнике; задает вопросы, слушает и отвечает на вопросы других, формулирует собственные мысли.</w:t>
            </w:r>
          </w:p>
        </w:tc>
        <w:tc>
          <w:tcPr>
            <w:tcW w:w="2552" w:type="dxa"/>
          </w:tcPr>
          <w:p w14:paraId="72845D24" w14:textId="77777777" w:rsidR="00714D63" w:rsidRPr="00B74464" w:rsidRDefault="00714D63" w:rsidP="00714D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 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развития русского языка.</w:t>
            </w:r>
          </w:p>
          <w:p w14:paraId="5AF614A7" w14:textId="77777777" w:rsidR="00463C0E" w:rsidRPr="00B74464" w:rsidRDefault="00714D63" w:rsidP="00714D63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 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оперировать терминами при </w:t>
            </w:r>
            <w:proofErr w:type="spell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анализеязыкового</w:t>
            </w:r>
            <w:proofErr w:type="spellEnd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явления</w:t>
            </w:r>
          </w:p>
        </w:tc>
        <w:tc>
          <w:tcPr>
            <w:tcW w:w="889" w:type="dxa"/>
          </w:tcPr>
          <w:p w14:paraId="2D833E22" w14:textId="02EF3D7D" w:rsidR="00463C0E" w:rsidRPr="00B74464" w:rsidRDefault="00A04282" w:rsidP="003B0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812" w:type="dxa"/>
          </w:tcPr>
          <w:p w14:paraId="1EF374AC" w14:textId="77777777" w:rsidR="00463C0E" w:rsidRPr="00B74464" w:rsidRDefault="00463C0E" w:rsidP="003B007C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7CCFA78C" w14:textId="77777777" w:rsidR="00463C0E" w:rsidRPr="00B74464" w:rsidRDefault="002E6CB4" w:rsidP="003B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П.4 стр.30 упр.28</w:t>
            </w:r>
          </w:p>
        </w:tc>
      </w:tr>
      <w:tr w:rsidR="00463C0E" w:rsidRPr="00B74464" w14:paraId="19FEADDC" w14:textId="77777777" w:rsidTr="00D119B0">
        <w:tc>
          <w:tcPr>
            <w:tcW w:w="573" w:type="dxa"/>
          </w:tcPr>
          <w:p w14:paraId="6835232D" w14:textId="77777777" w:rsidR="00463C0E" w:rsidRPr="00B74464" w:rsidRDefault="00463C0E" w:rsidP="003B0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11.</w:t>
            </w:r>
          </w:p>
        </w:tc>
        <w:tc>
          <w:tcPr>
            <w:tcW w:w="2966" w:type="dxa"/>
          </w:tcPr>
          <w:p w14:paraId="59935B19" w14:textId="77777777" w:rsidR="00463C0E" w:rsidRPr="00B74464" w:rsidRDefault="00463C0E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освоения иноязычной лексики</w:t>
            </w:r>
          </w:p>
        </w:tc>
        <w:tc>
          <w:tcPr>
            <w:tcW w:w="851" w:type="dxa"/>
          </w:tcPr>
          <w:p w14:paraId="051AC18D" w14:textId="77777777" w:rsidR="00463C0E" w:rsidRPr="00B74464" w:rsidRDefault="00463C0E" w:rsidP="00463C0E">
            <w:pPr>
              <w:rPr>
                <w:sz w:val="24"/>
                <w:szCs w:val="24"/>
              </w:rPr>
            </w:pPr>
            <w:r w:rsidRPr="00B74464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6E7FEE2D" w14:textId="77777777" w:rsidR="00463C0E" w:rsidRPr="00B74464" w:rsidRDefault="00714D63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</w:tc>
        <w:tc>
          <w:tcPr>
            <w:tcW w:w="2693" w:type="dxa"/>
          </w:tcPr>
          <w:p w14:paraId="3CE117C7" w14:textId="77777777" w:rsidR="00714D63" w:rsidRPr="00B74464" w:rsidRDefault="00714D63" w:rsidP="00714D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 и сохраняет учебную задачу; планирует необходимые действия, операции, действует по плану;</w:t>
            </w:r>
          </w:p>
          <w:p w14:paraId="225A08A2" w14:textId="77777777" w:rsidR="00463C0E" w:rsidRPr="00B74464" w:rsidRDefault="00714D63" w:rsidP="00714D63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</w:tc>
        <w:tc>
          <w:tcPr>
            <w:tcW w:w="2552" w:type="dxa"/>
          </w:tcPr>
          <w:p w14:paraId="7309F26F" w14:textId="77777777" w:rsidR="00714D63" w:rsidRPr="00B74464" w:rsidRDefault="00714D63" w:rsidP="00714D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понятие о лексическом и грамматическом значении слова; толковый словарь.</w:t>
            </w:r>
          </w:p>
          <w:p w14:paraId="5FA68661" w14:textId="77777777" w:rsidR="00463C0E" w:rsidRPr="00B74464" w:rsidRDefault="00714D63" w:rsidP="00714D63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составлять словарную статью на самостоятельно выбранное слово в соответствии с образцом; редактировать текст</w:t>
            </w:r>
          </w:p>
        </w:tc>
        <w:tc>
          <w:tcPr>
            <w:tcW w:w="889" w:type="dxa"/>
          </w:tcPr>
          <w:p w14:paraId="127E3366" w14:textId="4C38D392" w:rsidR="00463C0E" w:rsidRPr="00B74464" w:rsidRDefault="00A04282" w:rsidP="003B0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7.10</w:t>
            </w:r>
          </w:p>
        </w:tc>
        <w:tc>
          <w:tcPr>
            <w:tcW w:w="812" w:type="dxa"/>
          </w:tcPr>
          <w:p w14:paraId="0E8682B6" w14:textId="77777777" w:rsidR="00463C0E" w:rsidRPr="00B74464" w:rsidRDefault="00463C0E" w:rsidP="003B007C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59512B80" w14:textId="77777777" w:rsidR="00463C0E" w:rsidRPr="00B74464" w:rsidRDefault="002E6CB4" w:rsidP="003B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П.4 упр.32, чит.стр.33, 34.</w:t>
            </w:r>
          </w:p>
        </w:tc>
      </w:tr>
      <w:tr w:rsidR="00463C0E" w:rsidRPr="00B74464" w14:paraId="714895E8" w14:textId="77777777" w:rsidTr="00D119B0">
        <w:tc>
          <w:tcPr>
            <w:tcW w:w="573" w:type="dxa"/>
          </w:tcPr>
          <w:p w14:paraId="5A609B06" w14:textId="77777777" w:rsidR="00463C0E" w:rsidRPr="00B74464" w:rsidRDefault="00463C0E" w:rsidP="003B0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966" w:type="dxa"/>
          </w:tcPr>
          <w:p w14:paraId="472827AC" w14:textId="77777777" w:rsidR="00463C0E" w:rsidRPr="00B74464" w:rsidRDefault="00463C0E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заимствованной лексики в современном русском языке национальных культур</w:t>
            </w:r>
          </w:p>
        </w:tc>
        <w:tc>
          <w:tcPr>
            <w:tcW w:w="851" w:type="dxa"/>
          </w:tcPr>
          <w:p w14:paraId="6A86B9F0" w14:textId="77777777" w:rsidR="00463C0E" w:rsidRPr="00B74464" w:rsidRDefault="00463C0E" w:rsidP="003B007C">
            <w:pPr>
              <w:rPr>
                <w:sz w:val="24"/>
                <w:szCs w:val="24"/>
              </w:rPr>
            </w:pPr>
            <w:r w:rsidRPr="00B74464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4D981ED4" w14:textId="77777777" w:rsidR="00714D63" w:rsidRPr="00B74464" w:rsidRDefault="00714D63" w:rsidP="00714D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гражданина, представителя определенного народа, определенной культуры,</w:t>
            </w:r>
          </w:p>
          <w:p w14:paraId="5FE38168" w14:textId="77777777" w:rsidR="00463C0E" w:rsidRPr="00B74464" w:rsidRDefault="00714D63" w:rsidP="00714D63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и уважение к другим народам.</w:t>
            </w:r>
          </w:p>
        </w:tc>
        <w:tc>
          <w:tcPr>
            <w:tcW w:w="2693" w:type="dxa"/>
          </w:tcPr>
          <w:p w14:paraId="35E85D2E" w14:textId="77777777" w:rsidR="00714D63" w:rsidRPr="00B74464" w:rsidRDefault="00714D63" w:rsidP="00714D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 и сохраняет учебную задачу; планирует необходимые действия, операции, действует по плану;</w:t>
            </w:r>
          </w:p>
          <w:p w14:paraId="2E4B84DB" w14:textId="77777777" w:rsidR="00463C0E" w:rsidRPr="00B74464" w:rsidRDefault="00714D63" w:rsidP="00714D63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</w:tc>
        <w:tc>
          <w:tcPr>
            <w:tcW w:w="2552" w:type="dxa"/>
          </w:tcPr>
          <w:p w14:paraId="2234828D" w14:textId="77777777" w:rsidR="00463C0E" w:rsidRPr="00B74464" w:rsidRDefault="00714D63" w:rsidP="003B007C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предложений, анализ информации, представленной в виде таблиц, схем, моделей; использование для решения практических задач словарей, справочников</w:t>
            </w:r>
          </w:p>
        </w:tc>
        <w:tc>
          <w:tcPr>
            <w:tcW w:w="889" w:type="dxa"/>
          </w:tcPr>
          <w:p w14:paraId="53812F84" w14:textId="6D885313" w:rsidR="00463C0E" w:rsidRPr="00B74464" w:rsidRDefault="00A04282" w:rsidP="003B0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9.10</w:t>
            </w:r>
          </w:p>
        </w:tc>
        <w:tc>
          <w:tcPr>
            <w:tcW w:w="812" w:type="dxa"/>
          </w:tcPr>
          <w:p w14:paraId="1E08C20F" w14:textId="77777777" w:rsidR="00463C0E" w:rsidRPr="00B74464" w:rsidRDefault="00463C0E" w:rsidP="003B007C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51096A87" w14:textId="77777777" w:rsidR="00463C0E" w:rsidRPr="00B74464" w:rsidRDefault="002E6CB4" w:rsidP="003B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П.4 упр.34, чит.стр.36</w:t>
            </w:r>
          </w:p>
        </w:tc>
      </w:tr>
      <w:tr w:rsidR="00463C0E" w:rsidRPr="00B74464" w14:paraId="1A82731C" w14:textId="77777777" w:rsidTr="00D119B0">
        <w:tc>
          <w:tcPr>
            <w:tcW w:w="573" w:type="dxa"/>
          </w:tcPr>
          <w:p w14:paraId="08ABCF75" w14:textId="77777777" w:rsidR="00463C0E" w:rsidRPr="00B74464" w:rsidRDefault="00463C0E" w:rsidP="00E565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966" w:type="dxa"/>
            <w:vAlign w:val="bottom"/>
          </w:tcPr>
          <w:p w14:paraId="42427DD1" w14:textId="77777777" w:rsidR="00463C0E" w:rsidRPr="00B74464" w:rsidRDefault="00463C0E" w:rsidP="002E6CB4">
            <w:pPr>
              <w:spacing w:line="242" w:lineRule="exact"/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Неологизмы</w:t>
            </w:r>
          </w:p>
        </w:tc>
        <w:tc>
          <w:tcPr>
            <w:tcW w:w="851" w:type="dxa"/>
            <w:vAlign w:val="bottom"/>
          </w:tcPr>
          <w:p w14:paraId="0BE18B41" w14:textId="77777777" w:rsidR="00463C0E" w:rsidRPr="00B74464" w:rsidRDefault="00463C0E" w:rsidP="00463C0E">
            <w:pPr>
              <w:spacing w:line="242" w:lineRule="exact"/>
              <w:rPr>
                <w:sz w:val="24"/>
                <w:szCs w:val="24"/>
              </w:rPr>
            </w:pPr>
            <w:r w:rsidRPr="00B74464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66A7E54C" w14:textId="77777777" w:rsidR="00463C0E" w:rsidRPr="00B74464" w:rsidRDefault="00714D63" w:rsidP="00E565AB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Осознание необходимости 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самосовершенствования</w:t>
            </w:r>
          </w:p>
        </w:tc>
        <w:tc>
          <w:tcPr>
            <w:tcW w:w="2693" w:type="dxa"/>
          </w:tcPr>
          <w:p w14:paraId="521486A6" w14:textId="77777777" w:rsidR="00714D63" w:rsidRPr="00B74464" w:rsidRDefault="00714D63" w:rsidP="00714D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Принимает и сохраняет учебную задачу; 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планирует необходимые действия, операции, действует по плану;</w:t>
            </w:r>
          </w:p>
          <w:p w14:paraId="787E79AC" w14:textId="77777777" w:rsidR="00463C0E" w:rsidRPr="00B74464" w:rsidRDefault="00714D63" w:rsidP="00714D63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</w:tc>
        <w:tc>
          <w:tcPr>
            <w:tcW w:w="2552" w:type="dxa"/>
          </w:tcPr>
          <w:p w14:paraId="270EC6DA" w14:textId="77777777" w:rsidR="00463C0E" w:rsidRPr="00B74464" w:rsidRDefault="00714D63" w:rsidP="00E565AB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Конструирование предложений, анализ 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информации, представленной в виде таблиц, схем, моделей; использование для решения практических задач словарей, справочников</w:t>
            </w:r>
          </w:p>
        </w:tc>
        <w:tc>
          <w:tcPr>
            <w:tcW w:w="889" w:type="dxa"/>
          </w:tcPr>
          <w:p w14:paraId="7CEF6D56" w14:textId="27FF6911" w:rsidR="00463C0E" w:rsidRPr="00B74464" w:rsidRDefault="00A04282" w:rsidP="00E56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14.10</w:t>
            </w:r>
          </w:p>
        </w:tc>
        <w:tc>
          <w:tcPr>
            <w:tcW w:w="812" w:type="dxa"/>
          </w:tcPr>
          <w:p w14:paraId="08427BC6" w14:textId="77777777" w:rsidR="00463C0E" w:rsidRPr="00B74464" w:rsidRDefault="00463C0E" w:rsidP="00E565A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79931466" w14:textId="77777777" w:rsidR="00463C0E" w:rsidRPr="00B74464" w:rsidRDefault="002E6CB4" w:rsidP="00E5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 xml:space="preserve">П.5 упр. 37,42, </w:t>
            </w:r>
            <w:proofErr w:type="spellStart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чит.стр</w:t>
            </w:r>
            <w:proofErr w:type="spellEnd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. 38, 39,43.</w:t>
            </w:r>
          </w:p>
        </w:tc>
      </w:tr>
      <w:tr w:rsidR="00463C0E" w:rsidRPr="00B74464" w14:paraId="143C9A2E" w14:textId="77777777" w:rsidTr="00D119B0">
        <w:tc>
          <w:tcPr>
            <w:tcW w:w="573" w:type="dxa"/>
          </w:tcPr>
          <w:p w14:paraId="1986BBF0" w14:textId="77777777" w:rsidR="00463C0E" w:rsidRPr="00B74464" w:rsidRDefault="00463C0E" w:rsidP="00E565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14.</w:t>
            </w:r>
          </w:p>
        </w:tc>
        <w:tc>
          <w:tcPr>
            <w:tcW w:w="2966" w:type="dxa"/>
          </w:tcPr>
          <w:p w14:paraId="60E49398" w14:textId="77777777" w:rsidR="00463C0E" w:rsidRPr="00B74464" w:rsidRDefault="00463C0E" w:rsidP="00E565AB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Фразеология</w:t>
            </w:r>
          </w:p>
        </w:tc>
        <w:tc>
          <w:tcPr>
            <w:tcW w:w="851" w:type="dxa"/>
          </w:tcPr>
          <w:p w14:paraId="3BFF0AE8" w14:textId="77777777" w:rsidR="00463C0E" w:rsidRPr="00B74464" w:rsidRDefault="00463C0E" w:rsidP="00463C0E">
            <w:pPr>
              <w:rPr>
                <w:sz w:val="24"/>
                <w:szCs w:val="24"/>
              </w:rPr>
            </w:pPr>
            <w:r w:rsidRPr="00B74464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42523435" w14:textId="77777777" w:rsidR="00463C0E" w:rsidRPr="00B74464" w:rsidRDefault="00714D63" w:rsidP="00E565AB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гражданина, представителя определенного народа, определенной культуры, интерес и уважение к другим народам.</w:t>
            </w:r>
          </w:p>
        </w:tc>
        <w:tc>
          <w:tcPr>
            <w:tcW w:w="2693" w:type="dxa"/>
          </w:tcPr>
          <w:p w14:paraId="66A9AB7F" w14:textId="77777777" w:rsidR="00714D63" w:rsidRPr="00B74464" w:rsidRDefault="00714D63" w:rsidP="00714D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понятие фразеологизмы.</w:t>
            </w:r>
          </w:p>
          <w:p w14:paraId="1625039A" w14:textId="77777777" w:rsidR="00463C0E" w:rsidRPr="00B74464" w:rsidRDefault="00714D63" w:rsidP="00714D63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</w:t>
            </w:r>
            <w:r w:rsidRPr="00B74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определять фразеологизмы (идиомы) – устойчивые сочетания слов</w:t>
            </w:r>
          </w:p>
        </w:tc>
        <w:tc>
          <w:tcPr>
            <w:tcW w:w="2552" w:type="dxa"/>
          </w:tcPr>
          <w:p w14:paraId="2507E3F8" w14:textId="77777777" w:rsidR="00463C0E" w:rsidRPr="00B74464" w:rsidRDefault="00714D63" w:rsidP="00E565AB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</w:tc>
        <w:tc>
          <w:tcPr>
            <w:tcW w:w="889" w:type="dxa"/>
          </w:tcPr>
          <w:p w14:paraId="3AC15D56" w14:textId="7E00CA2E" w:rsidR="00463C0E" w:rsidRPr="00B74464" w:rsidRDefault="00A04282" w:rsidP="00E56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812" w:type="dxa"/>
          </w:tcPr>
          <w:p w14:paraId="27268795" w14:textId="77777777" w:rsidR="00463C0E" w:rsidRPr="00B74464" w:rsidRDefault="00463C0E" w:rsidP="00E565A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0C2C22B8" w14:textId="77777777" w:rsidR="00463C0E" w:rsidRPr="00B74464" w:rsidRDefault="002E6CB4" w:rsidP="00E5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П.6 упр.47 чит.стр.45,47.</w:t>
            </w:r>
          </w:p>
        </w:tc>
      </w:tr>
      <w:tr w:rsidR="00463C0E" w:rsidRPr="00B74464" w14:paraId="4101CCB5" w14:textId="77777777" w:rsidTr="00D119B0">
        <w:tc>
          <w:tcPr>
            <w:tcW w:w="573" w:type="dxa"/>
          </w:tcPr>
          <w:p w14:paraId="73F38610" w14:textId="77777777" w:rsidR="00463C0E" w:rsidRPr="00B74464" w:rsidRDefault="00463C0E" w:rsidP="00E565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966" w:type="dxa"/>
          </w:tcPr>
          <w:p w14:paraId="606B0C38" w14:textId="77777777" w:rsidR="00463C0E" w:rsidRPr="00B74464" w:rsidRDefault="00463C0E" w:rsidP="00E565AB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Национально-культурная специфика русской фразеологии</w:t>
            </w:r>
          </w:p>
        </w:tc>
        <w:tc>
          <w:tcPr>
            <w:tcW w:w="851" w:type="dxa"/>
          </w:tcPr>
          <w:p w14:paraId="05C0BCA7" w14:textId="77777777" w:rsidR="00463C0E" w:rsidRPr="00B74464" w:rsidRDefault="00463C0E" w:rsidP="00E565AB">
            <w:pPr>
              <w:rPr>
                <w:sz w:val="24"/>
                <w:szCs w:val="24"/>
              </w:rPr>
            </w:pPr>
            <w:r w:rsidRPr="00B74464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4E121341" w14:textId="77777777" w:rsidR="00463C0E" w:rsidRPr="00B74464" w:rsidRDefault="00714D63" w:rsidP="00E565AB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границ собственного знания и «незнания».</w:t>
            </w:r>
          </w:p>
        </w:tc>
        <w:tc>
          <w:tcPr>
            <w:tcW w:w="2693" w:type="dxa"/>
          </w:tcPr>
          <w:p w14:paraId="2679947C" w14:textId="77777777" w:rsidR="00463C0E" w:rsidRPr="00B74464" w:rsidRDefault="00714D63" w:rsidP="00E565AB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 и сохраняет учебную задачу; планирует необходимые действия, операции; умеет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552" w:type="dxa"/>
          </w:tcPr>
          <w:p w14:paraId="214213CB" w14:textId="77777777" w:rsidR="00463C0E" w:rsidRPr="00B74464" w:rsidRDefault="00714D63" w:rsidP="00E565AB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</w:t>
            </w:r>
            <w:r w:rsidRPr="00B74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устное высказывание научного стиля, пользоваться разными видами словарей</w:t>
            </w:r>
          </w:p>
        </w:tc>
        <w:tc>
          <w:tcPr>
            <w:tcW w:w="889" w:type="dxa"/>
          </w:tcPr>
          <w:p w14:paraId="7EFE15CE" w14:textId="041CB271" w:rsidR="00463C0E" w:rsidRPr="00B74464" w:rsidRDefault="00A04282" w:rsidP="00E56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  <w:tc>
          <w:tcPr>
            <w:tcW w:w="812" w:type="dxa"/>
          </w:tcPr>
          <w:p w14:paraId="74976F7A" w14:textId="77777777" w:rsidR="00463C0E" w:rsidRPr="00B74464" w:rsidRDefault="00463C0E" w:rsidP="00E565A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709C8E08" w14:textId="77777777" w:rsidR="00463C0E" w:rsidRPr="00B74464" w:rsidRDefault="002E6CB4" w:rsidP="00E5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 xml:space="preserve">П.6 упр.48 (зад. 4,5), </w:t>
            </w:r>
            <w:proofErr w:type="spellStart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чит.стр</w:t>
            </w:r>
            <w:proofErr w:type="spellEnd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. 48,50</w:t>
            </w:r>
          </w:p>
        </w:tc>
      </w:tr>
      <w:tr w:rsidR="00463C0E" w:rsidRPr="00B74464" w14:paraId="04E4CEF8" w14:textId="77777777" w:rsidTr="00D119B0">
        <w:tc>
          <w:tcPr>
            <w:tcW w:w="573" w:type="dxa"/>
          </w:tcPr>
          <w:p w14:paraId="7D1702B5" w14:textId="77777777" w:rsidR="00463C0E" w:rsidRPr="00B74464" w:rsidRDefault="00463C0E" w:rsidP="00E565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16.</w:t>
            </w:r>
          </w:p>
        </w:tc>
        <w:tc>
          <w:tcPr>
            <w:tcW w:w="2966" w:type="dxa"/>
          </w:tcPr>
          <w:p w14:paraId="76CFDA7A" w14:textId="77777777" w:rsidR="00463C0E" w:rsidRPr="00B74464" w:rsidRDefault="00463C0E" w:rsidP="00E565AB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Исторические прототипы фразеологизмов</w:t>
            </w:r>
          </w:p>
        </w:tc>
        <w:tc>
          <w:tcPr>
            <w:tcW w:w="851" w:type="dxa"/>
          </w:tcPr>
          <w:p w14:paraId="1EFD7CEC" w14:textId="77777777" w:rsidR="00463C0E" w:rsidRPr="00B74464" w:rsidRDefault="00463C0E" w:rsidP="00463C0E">
            <w:pPr>
              <w:rPr>
                <w:sz w:val="24"/>
                <w:szCs w:val="24"/>
              </w:rPr>
            </w:pPr>
            <w:r w:rsidRPr="00B74464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7DAE3449" w14:textId="77777777" w:rsidR="00463C0E" w:rsidRPr="00B74464" w:rsidRDefault="00714D63" w:rsidP="00E565AB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Желание осознавать свои трудности и стремиться к их преодолению, способность к самооценке своих действий, поступков.</w:t>
            </w:r>
          </w:p>
        </w:tc>
        <w:tc>
          <w:tcPr>
            <w:tcW w:w="2693" w:type="dxa"/>
          </w:tcPr>
          <w:p w14:paraId="1F18CA76" w14:textId="77777777" w:rsidR="00463C0E" w:rsidRPr="00B74464" w:rsidRDefault="00714D63" w:rsidP="00E565AB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оценивает свои достижения, осознает возникающие трудности, ищет их причины и пути преодоления; осуществляет для 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</w:tc>
        <w:tc>
          <w:tcPr>
            <w:tcW w:w="2552" w:type="dxa"/>
          </w:tcPr>
          <w:p w14:paraId="151BC0C0" w14:textId="77777777" w:rsidR="00714D63" w:rsidRPr="00B74464" w:rsidRDefault="00714D63" w:rsidP="00714D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опознавать и анализировать языковые единицы, их признаки, самостоятельно</w:t>
            </w:r>
          </w:p>
          <w:p w14:paraId="64BE3BD9" w14:textId="77777777" w:rsidR="00463C0E" w:rsidRPr="00B74464" w:rsidRDefault="00714D63" w:rsidP="00714D63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со словарем</w:t>
            </w:r>
          </w:p>
        </w:tc>
        <w:tc>
          <w:tcPr>
            <w:tcW w:w="889" w:type="dxa"/>
          </w:tcPr>
          <w:p w14:paraId="710AD337" w14:textId="053AAC50" w:rsidR="00463C0E" w:rsidRPr="00B74464" w:rsidRDefault="00A04282" w:rsidP="00E56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812" w:type="dxa"/>
          </w:tcPr>
          <w:p w14:paraId="4755C796" w14:textId="77777777" w:rsidR="00463C0E" w:rsidRPr="00B74464" w:rsidRDefault="00463C0E" w:rsidP="00E565A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40D6A0D4" w14:textId="77777777" w:rsidR="00463C0E" w:rsidRPr="00B74464" w:rsidRDefault="006973D3" w:rsidP="00E5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П.6 упр.49, стр.49 читать</w:t>
            </w:r>
          </w:p>
        </w:tc>
      </w:tr>
      <w:tr w:rsidR="00463C0E" w:rsidRPr="00B74464" w14:paraId="480BC20A" w14:textId="77777777" w:rsidTr="00D119B0">
        <w:tc>
          <w:tcPr>
            <w:tcW w:w="573" w:type="dxa"/>
          </w:tcPr>
          <w:p w14:paraId="58E4AD6D" w14:textId="77777777" w:rsidR="00463C0E" w:rsidRPr="00B74464" w:rsidRDefault="00463C0E" w:rsidP="00E565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2966" w:type="dxa"/>
          </w:tcPr>
          <w:p w14:paraId="57DE0451" w14:textId="77777777" w:rsidR="00463C0E" w:rsidRPr="00B74464" w:rsidRDefault="00463C0E" w:rsidP="00E565AB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Обычаи, традиции, быт, исторические события во фразеологизмах</w:t>
            </w:r>
          </w:p>
        </w:tc>
        <w:tc>
          <w:tcPr>
            <w:tcW w:w="851" w:type="dxa"/>
          </w:tcPr>
          <w:p w14:paraId="7B586978" w14:textId="77777777" w:rsidR="00463C0E" w:rsidRPr="00B74464" w:rsidRDefault="00463C0E">
            <w:pPr>
              <w:rPr>
                <w:sz w:val="24"/>
                <w:szCs w:val="24"/>
              </w:rPr>
            </w:pPr>
            <w:r w:rsidRPr="00B74464">
              <w:rPr>
                <w:sz w:val="24"/>
                <w:szCs w:val="24"/>
              </w:rPr>
              <w:t>1</w:t>
            </w:r>
          </w:p>
          <w:p w14:paraId="09D31CD4" w14:textId="77777777" w:rsidR="00463C0E" w:rsidRPr="00B74464" w:rsidRDefault="00463C0E" w:rsidP="00463C0E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0305AACA" w14:textId="77777777" w:rsidR="00463C0E" w:rsidRPr="00B74464" w:rsidRDefault="00714D63" w:rsidP="00E565AB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Желание осваивать новые виды деятельности, участвовать в творческом, созидательном процессе; осознание себя </w:t>
            </w:r>
            <w:proofErr w:type="gram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 индивидуальности</w:t>
            </w:r>
            <w:proofErr w:type="gramEnd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одновременно как члена общества.</w:t>
            </w:r>
          </w:p>
        </w:tc>
        <w:tc>
          <w:tcPr>
            <w:tcW w:w="2693" w:type="dxa"/>
          </w:tcPr>
          <w:p w14:paraId="0B75BC96" w14:textId="77777777" w:rsidR="00463C0E" w:rsidRPr="00B74464" w:rsidRDefault="00714D63" w:rsidP="00E565AB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 и сохраняет учебную задачу; действует по плану; осознает познавательную задачу; осуществляет совместную деятельность в парах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рабочих группах с учетом конкретных учебно-познавательных задач</w:t>
            </w:r>
          </w:p>
        </w:tc>
        <w:tc>
          <w:tcPr>
            <w:tcW w:w="2552" w:type="dxa"/>
          </w:tcPr>
          <w:p w14:paraId="3ED0789F" w14:textId="77777777" w:rsidR="00463C0E" w:rsidRPr="00B74464" w:rsidRDefault="00714D63" w:rsidP="00E565AB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создавать текст заданного стиля, редактировать текст</w:t>
            </w:r>
          </w:p>
        </w:tc>
        <w:tc>
          <w:tcPr>
            <w:tcW w:w="889" w:type="dxa"/>
          </w:tcPr>
          <w:p w14:paraId="5EB04A16" w14:textId="1BFF4DDB" w:rsidR="00463C0E" w:rsidRPr="00B74464" w:rsidRDefault="00A04282" w:rsidP="00E56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</w:tc>
        <w:tc>
          <w:tcPr>
            <w:tcW w:w="812" w:type="dxa"/>
          </w:tcPr>
          <w:p w14:paraId="2C1712D9" w14:textId="77777777" w:rsidR="00463C0E" w:rsidRPr="00B74464" w:rsidRDefault="00463C0E" w:rsidP="00E565A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0C3AD50B" w14:textId="77777777" w:rsidR="00463C0E" w:rsidRPr="00B74464" w:rsidRDefault="006973D3" w:rsidP="00E5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П.6 упр.50, стр.52-53 чит.</w:t>
            </w:r>
          </w:p>
        </w:tc>
      </w:tr>
      <w:tr w:rsidR="00463C0E" w:rsidRPr="00B74464" w14:paraId="2C8B686A" w14:textId="77777777" w:rsidTr="00D119B0">
        <w:tc>
          <w:tcPr>
            <w:tcW w:w="573" w:type="dxa"/>
          </w:tcPr>
          <w:p w14:paraId="061FD892" w14:textId="77777777" w:rsidR="00463C0E" w:rsidRPr="00B74464" w:rsidRDefault="00463C0E" w:rsidP="00E565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2966" w:type="dxa"/>
          </w:tcPr>
          <w:p w14:paraId="0EC411D7" w14:textId="77777777" w:rsidR="00463C0E" w:rsidRPr="00B74464" w:rsidRDefault="00463C0E" w:rsidP="00E565AB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традиционной русской грамотности</w:t>
            </w:r>
          </w:p>
        </w:tc>
        <w:tc>
          <w:tcPr>
            <w:tcW w:w="851" w:type="dxa"/>
          </w:tcPr>
          <w:p w14:paraId="12ED0C72" w14:textId="77777777" w:rsidR="00463C0E" w:rsidRPr="00B74464" w:rsidRDefault="00463C0E" w:rsidP="00463C0E">
            <w:pPr>
              <w:rPr>
                <w:sz w:val="24"/>
                <w:szCs w:val="24"/>
              </w:rPr>
            </w:pPr>
            <w:r w:rsidRPr="00B74464">
              <w:rPr>
                <w:sz w:val="24"/>
                <w:szCs w:val="24"/>
              </w:rPr>
              <w:t>1</w:t>
            </w:r>
          </w:p>
          <w:p w14:paraId="2B0332C1" w14:textId="77777777" w:rsidR="00463C0E" w:rsidRPr="00B74464" w:rsidRDefault="00463C0E" w:rsidP="00E565AB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34BED893" w14:textId="77777777" w:rsidR="00463C0E" w:rsidRPr="00B74464" w:rsidRDefault="00714D63" w:rsidP="00E565AB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Желание осознавать свои трудности и стремиться к их преодолению, способность к 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самооценке своих действий, поступков.</w:t>
            </w:r>
          </w:p>
        </w:tc>
        <w:tc>
          <w:tcPr>
            <w:tcW w:w="2693" w:type="dxa"/>
          </w:tcPr>
          <w:p w14:paraId="18875DAA" w14:textId="77777777" w:rsidR="00463C0E" w:rsidRPr="00B74464" w:rsidRDefault="00714D63" w:rsidP="00E565AB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Адекватно оценивает свои достижения, осознает возникающие трудности, ищет их причины и пути 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преодоления; осуществляет для решения учебных задач </w:t>
            </w:r>
            <w:proofErr w:type="gram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  анализа</w:t>
            </w:r>
            <w:proofErr w:type="gramEnd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синтеза, сравнения, классификации, устанавливает причинно-следственные связи, делает обобщения, выводы.</w:t>
            </w:r>
          </w:p>
        </w:tc>
        <w:tc>
          <w:tcPr>
            <w:tcW w:w="2552" w:type="dxa"/>
          </w:tcPr>
          <w:p w14:paraId="1C210991" w14:textId="77777777" w:rsidR="00714D63" w:rsidRPr="00B74464" w:rsidRDefault="00714D63" w:rsidP="00714D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Знать: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основные нормы русского литературного языка.</w:t>
            </w:r>
          </w:p>
          <w:p w14:paraId="3A78CC1A" w14:textId="77777777" w:rsidR="00463C0E" w:rsidRPr="00B74464" w:rsidRDefault="00714D63" w:rsidP="00714D63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Уметь: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применять изученные орфограммы; соблюдать основные правила орфографии</w:t>
            </w:r>
          </w:p>
        </w:tc>
        <w:tc>
          <w:tcPr>
            <w:tcW w:w="889" w:type="dxa"/>
          </w:tcPr>
          <w:p w14:paraId="473AE5C6" w14:textId="0D24AFA4" w:rsidR="00463C0E" w:rsidRPr="00B74464" w:rsidRDefault="00A04282" w:rsidP="00E56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30.10</w:t>
            </w:r>
          </w:p>
        </w:tc>
        <w:tc>
          <w:tcPr>
            <w:tcW w:w="812" w:type="dxa"/>
          </w:tcPr>
          <w:p w14:paraId="398DBF16" w14:textId="77777777" w:rsidR="00463C0E" w:rsidRPr="00B74464" w:rsidRDefault="00463C0E" w:rsidP="00E565A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0DE886E3" w14:textId="77777777" w:rsidR="00463C0E" w:rsidRPr="00B74464" w:rsidRDefault="006973D3" w:rsidP="00E5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П.6, составить текст</w:t>
            </w:r>
          </w:p>
        </w:tc>
      </w:tr>
      <w:tr w:rsidR="00463C0E" w:rsidRPr="00B74464" w14:paraId="04DA04A2" w14:textId="77777777" w:rsidTr="00D119B0">
        <w:tc>
          <w:tcPr>
            <w:tcW w:w="573" w:type="dxa"/>
          </w:tcPr>
          <w:p w14:paraId="7B317BF4" w14:textId="77777777" w:rsidR="00463C0E" w:rsidRPr="00B74464" w:rsidRDefault="00463C0E" w:rsidP="00E565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2966" w:type="dxa"/>
            <w:vAlign w:val="bottom"/>
          </w:tcPr>
          <w:p w14:paraId="346D2A7D" w14:textId="77777777" w:rsidR="00463C0E" w:rsidRPr="00B74464" w:rsidRDefault="00463C0E" w:rsidP="00E565AB">
            <w:pPr>
              <w:spacing w:line="242" w:lineRule="exact"/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традиционной русской грамотности в современном русском литературном языке</w:t>
            </w:r>
          </w:p>
        </w:tc>
        <w:tc>
          <w:tcPr>
            <w:tcW w:w="851" w:type="dxa"/>
            <w:vAlign w:val="bottom"/>
          </w:tcPr>
          <w:p w14:paraId="5B03D826" w14:textId="77777777" w:rsidR="00463C0E" w:rsidRPr="00B74464" w:rsidRDefault="00463C0E" w:rsidP="00463C0E">
            <w:pPr>
              <w:rPr>
                <w:sz w:val="24"/>
                <w:szCs w:val="24"/>
              </w:rPr>
            </w:pPr>
            <w:r w:rsidRPr="00B74464">
              <w:rPr>
                <w:sz w:val="24"/>
                <w:szCs w:val="24"/>
              </w:rPr>
              <w:t>1</w:t>
            </w:r>
          </w:p>
          <w:p w14:paraId="3D88025F" w14:textId="77777777" w:rsidR="00463C0E" w:rsidRPr="00B74464" w:rsidRDefault="00463C0E" w:rsidP="00E565AB">
            <w:pPr>
              <w:spacing w:line="242" w:lineRule="exac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25CFC4D0" w14:textId="77777777" w:rsidR="00463C0E" w:rsidRPr="00B74464" w:rsidRDefault="00714D63" w:rsidP="00E565AB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гражданина, представителя определенного народа, определенной культуры, интерес и уважение к другим народам.</w:t>
            </w:r>
          </w:p>
        </w:tc>
        <w:tc>
          <w:tcPr>
            <w:tcW w:w="2693" w:type="dxa"/>
          </w:tcPr>
          <w:p w14:paraId="2EBE3249" w14:textId="77777777" w:rsidR="00463C0E" w:rsidRPr="00B74464" w:rsidRDefault="00714D63" w:rsidP="00E565AB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</w:tc>
        <w:tc>
          <w:tcPr>
            <w:tcW w:w="2552" w:type="dxa"/>
          </w:tcPr>
          <w:p w14:paraId="519BE260" w14:textId="77777777" w:rsidR="00714D63" w:rsidRPr="00B74464" w:rsidRDefault="00714D63" w:rsidP="00714D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понятие фразеологизмы.</w:t>
            </w:r>
          </w:p>
          <w:p w14:paraId="64485E21" w14:textId="77777777" w:rsidR="00463C0E" w:rsidRPr="00B74464" w:rsidRDefault="00714D63" w:rsidP="00714D63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определять фразеологизмы (идиомы) – устойчивые сочетания слов</w:t>
            </w:r>
          </w:p>
        </w:tc>
        <w:tc>
          <w:tcPr>
            <w:tcW w:w="889" w:type="dxa"/>
          </w:tcPr>
          <w:p w14:paraId="47500F59" w14:textId="1D495037" w:rsidR="00463C0E" w:rsidRPr="00B74464" w:rsidRDefault="00A04282" w:rsidP="00E565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</w:tc>
        <w:tc>
          <w:tcPr>
            <w:tcW w:w="812" w:type="dxa"/>
          </w:tcPr>
          <w:p w14:paraId="6569B0BB" w14:textId="77777777" w:rsidR="00463C0E" w:rsidRPr="00B74464" w:rsidRDefault="00463C0E" w:rsidP="00E565A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22ADE940" w14:textId="77777777" w:rsidR="00463C0E" w:rsidRPr="00B74464" w:rsidRDefault="006973D3" w:rsidP="00E56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Лекция,упр.</w:t>
            </w:r>
            <w:proofErr w:type="gramEnd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463C0E" w:rsidRPr="00B74464" w14:paraId="1E23DA89" w14:textId="77777777" w:rsidTr="00D119B0">
        <w:tc>
          <w:tcPr>
            <w:tcW w:w="573" w:type="dxa"/>
          </w:tcPr>
          <w:p w14:paraId="3AF08029" w14:textId="77777777" w:rsidR="00463C0E" w:rsidRPr="00B74464" w:rsidRDefault="00463C0E" w:rsidP="00E05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2966" w:type="dxa"/>
            <w:vAlign w:val="bottom"/>
          </w:tcPr>
          <w:p w14:paraId="37717F69" w14:textId="77777777" w:rsidR="00463C0E" w:rsidRPr="00B74464" w:rsidRDefault="00463C0E" w:rsidP="00E05D3E">
            <w:pPr>
              <w:spacing w:line="242" w:lineRule="exact"/>
              <w:rPr>
                <w:sz w:val="24"/>
                <w:szCs w:val="24"/>
              </w:rPr>
            </w:pPr>
            <w:r w:rsidRPr="00B74464">
              <w:rPr>
                <w:rFonts w:eastAsia="Times New Roman"/>
                <w:sz w:val="24"/>
                <w:szCs w:val="24"/>
              </w:rPr>
              <w:t>Использование неологизмов, заимствованных слов, фразеологии в современном русском литературном языке</w:t>
            </w:r>
          </w:p>
        </w:tc>
        <w:tc>
          <w:tcPr>
            <w:tcW w:w="851" w:type="dxa"/>
            <w:vAlign w:val="bottom"/>
          </w:tcPr>
          <w:p w14:paraId="1831A2CF" w14:textId="77777777" w:rsidR="00463C0E" w:rsidRPr="00B74464" w:rsidRDefault="00463C0E" w:rsidP="00E05D3E">
            <w:pPr>
              <w:spacing w:line="242" w:lineRule="exact"/>
              <w:rPr>
                <w:sz w:val="24"/>
                <w:szCs w:val="24"/>
              </w:rPr>
            </w:pPr>
            <w:r w:rsidRPr="00B74464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433F9380" w14:textId="77777777" w:rsidR="00463C0E" w:rsidRPr="00B74464" w:rsidRDefault="00714D63" w:rsidP="00E05D3E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Желание осознавать свои трудности и стремиться к их преодолению, способность к самооценке своих действий, поступков.</w:t>
            </w:r>
          </w:p>
        </w:tc>
        <w:tc>
          <w:tcPr>
            <w:tcW w:w="2693" w:type="dxa"/>
          </w:tcPr>
          <w:p w14:paraId="790A6718" w14:textId="77777777" w:rsidR="00463C0E" w:rsidRPr="00B74464" w:rsidRDefault="00714D63" w:rsidP="00E05D3E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оценивает свои достижения, осознает возникающие трудности, ищет их причины и пути преодоления; осуществляет для решения учебных задач операции анализа, синтеза, сравнения, классификации, устанавливает причинно-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следственные связи, делает обобщения, выводы.</w:t>
            </w:r>
          </w:p>
        </w:tc>
        <w:tc>
          <w:tcPr>
            <w:tcW w:w="2552" w:type="dxa"/>
          </w:tcPr>
          <w:p w14:paraId="1F21FC81" w14:textId="77777777" w:rsidR="00714D63" w:rsidRPr="00B74464" w:rsidRDefault="00714D63" w:rsidP="00714D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Уметь: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опознавать и анализировать языковые единицы, их признаки, самостоятельно</w:t>
            </w:r>
          </w:p>
          <w:p w14:paraId="75E0B335" w14:textId="77777777" w:rsidR="00463C0E" w:rsidRPr="00B74464" w:rsidRDefault="00714D63" w:rsidP="00714D63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со словарем</w:t>
            </w:r>
          </w:p>
        </w:tc>
        <w:tc>
          <w:tcPr>
            <w:tcW w:w="889" w:type="dxa"/>
          </w:tcPr>
          <w:p w14:paraId="4847E9FF" w14:textId="50C40D19" w:rsidR="00463C0E" w:rsidRPr="00B74464" w:rsidRDefault="00A04282" w:rsidP="00E05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812" w:type="dxa"/>
          </w:tcPr>
          <w:p w14:paraId="09E8AB4A" w14:textId="77777777" w:rsidR="00463C0E" w:rsidRPr="00B74464" w:rsidRDefault="00463C0E" w:rsidP="00E05D3E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3DFFEC95" w14:textId="77777777" w:rsidR="00463C0E" w:rsidRPr="00B74464" w:rsidRDefault="006973D3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П.7 упр.53(зад.3</w:t>
            </w:r>
            <w:proofErr w:type="gramStart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),упр.</w:t>
            </w:r>
            <w:proofErr w:type="gramEnd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463C0E" w:rsidRPr="00B74464" w14:paraId="112CFCFD" w14:textId="77777777" w:rsidTr="00D119B0">
        <w:trPr>
          <w:trHeight w:val="4150"/>
        </w:trPr>
        <w:tc>
          <w:tcPr>
            <w:tcW w:w="573" w:type="dxa"/>
          </w:tcPr>
          <w:p w14:paraId="60837B68" w14:textId="77777777" w:rsidR="00463C0E" w:rsidRPr="00B74464" w:rsidRDefault="00463C0E" w:rsidP="00E05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2966" w:type="dxa"/>
            <w:vAlign w:val="bottom"/>
          </w:tcPr>
          <w:p w14:paraId="2F22231E" w14:textId="77777777" w:rsidR="00463C0E" w:rsidRPr="00B74464" w:rsidRDefault="00D119B0" w:rsidP="00D119B0">
            <w:pPr>
              <w:spacing w:line="242" w:lineRule="exact"/>
              <w:jc w:val="both"/>
              <w:rPr>
                <w:sz w:val="24"/>
                <w:szCs w:val="24"/>
              </w:rPr>
            </w:pPr>
            <w:proofErr w:type="gramStart"/>
            <w:r w:rsidRPr="00B74464">
              <w:rPr>
                <w:rFonts w:eastAsia="Times New Roman"/>
                <w:sz w:val="24"/>
                <w:szCs w:val="24"/>
              </w:rPr>
              <w:t>Основные  орфоэпические</w:t>
            </w:r>
            <w:proofErr w:type="gramEnd"/>
            <w:r w:rsidRPr="00B74464">
              <w:rPr>
                <w:rFonts w:eastAsia="Times New Roman"/>
                <w:sz w:val="24"/>
                <w:szCs w:val="24"/>
              </w:rPr>
              <w:t xml:space="preserve"> нормы современного русского литературного языка.</w:t>
            </w:r>
          </w:p>
        </w:tc>
        <w:tc>
          <w:tcPr>
            <w:tcW w:w="851" w:type="dxa"/>
            <w:vAlign w:val="bottom"/>
          </w:tcPr>
          <w:p w14:paraId="4BAA03AC" w14:textId="77777777" w:rsidR="00463C0E" w:rsidRPr="00B74464" w:rsidRDefault="00463C0E" w:rsidP="00E05D3E">
            <w:pPr>
              <w:spacing w:line="242" w:lineRule="exact"/>
              <w:rPr>
                <w:sz w:val="24"/>
                <w:szCs w:val="24"/>
              </w:rPr>
            </w:pPr>
            <w:r w:rsidRPr="00B74464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bottom"/>
          </w:tcPr>
          <w:p w14:paraId="545BCC27" w14:textId="77777777" w:rsidR="00463C0E" w:rsidRPr="00B74464" w:rsidRDefault="00017009" w:rsidP="00E05D3E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Положительное отношение к учению, познавательной деятельности, желание приобретать новые знания, умения, </w:t>
            </w:r>
            <w:proofErr w:type="spell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</w:t>
            </w:r>
            <w:proofErr w:type="spellEnd"/>
            <w:r w:rsidR="006973D3"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ь имеющиеся.</w:t>
            </w:r>
          </w:p>
        </w:tc>
        <w:tc>
          <w:tcPr>
            <w:tcW w:w="2693" w:type="dxa"/>
          </w:tcPr>
          <w:p w14:paraId="60B3D8DF" w14:textId="77777777" w:rsidR="00463C0E" w:rsidRPr="00B74464" w:rsidRDefault="00017009" w:rsidP="00D119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 и сохраняет учебную задачу; планирует необходимые действия</w:t>
            </w:r>
            <w:r w:rsidR="00D119B0"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операции, действует по </w:t>
            </w:r>
            <w:proofErr w:type="spellStart"/>
            <w:proofErr w:type="gramStart"/>
            <w:r w:rsidR="00D119B0"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плану;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понимает</w:t>
            </w:r>
            <w:proofErr w:type="spellEnd"/>
            <w:proofErr w:type="gramEnd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</w:tc>
        <w:tc>
          <w:tcPr>
            <w:tcW w:w="2552" w:type="dxa"/>
          </w:tcPr>
          <w:p w14:paraId="6E93C1A5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понятие о лексическом и грамматическом значении слова; толковый словарь.</w:t>
            </w:r>
          </w:p>
          <w:p w14:paraId="3578C097" w14:textId="77777777" w:rsidR="00463C0E" w:rsidRPr="00B74464" w:rsidRDefault="00017009" w:rsidP="00017009">
            <w:pPr>
              <w:rPr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составлять словарную статью на самостоятельно выбранное слово в соответствии с образцом; </w:t>
            </w:r>
            <w:proofErr w:type="spell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редактироват</w:t>
            </w:r>
            <w:proofErr w:type="spellEnd"/>
            <w:r w:rsidR="006973D3"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ь текст</w:t>
            </w:r>
          </w:p>
        </w:tc>
        <w:tc>
          <w:tcPr>
            <w:tcW w:w="889" w:type="dxa"/>
          </w:tcPr>
          <w:p w14:paraId="74813F30" w14:textId="5648652E" w:rsidR="00463C0E" w:rsidRPr="00B74464" w:rsidRDefault="00A04282" w:rsidP="00E05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  <w:tc>
          <w:tcPr>
            <w:tcW w:w="812" w:type="dxa"/>
          </w:tcPr>
          <w:p w14:paraId="1D620894" w14:textId="77777777" w:rsidR="00463C0E" w:rsidRPr="00B74464" w:rsidRDefault="00463C0E" w:rsidP="00E05D3E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54EFDE38" w14:textId="77777777" w:rsidR="00463C0E" w:rsidRPr="00B74464" w:rsidRDefault="006973D3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П.7 упр.54 (зад.4), чит.стр.55</w:t>
            </w:r>
          </w:p>
        </w:tc>
      </w:tr>
      <w:tr w:rsidR="006973D3" w:rsidRPr="00B74464" w14:paraId="7A198F6F" w14:textId="77777777" w:rsidTr="00D119B0">
        <w:trPr>
          <w:trHeight w:val="135"/>
        </w:trPr>
        <w:tc>
          <w:tcPr>
            <w:tcW w:w="573" w:type="dxa"/>
          </w:tcPr>
          <w:p w14:paraId="05F225F1" w14:textId="77777777" w:rsidR="006973D3" w:rsidRPr="003A0724" w:rsidRDefault="006973D3" w:rsidP="00E05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2966" w:type="dxa"/>
            <w:vAlign w:val="bottom"/>
          </w:tcPr>
          <w:p w14:paraId="35A65296" w14:textId="77777777" w:rsidR="006973D3" w:rsidRPr="003A0724" w:rsidRDefault="006973D3" w:rsidP="006973D3">
            <w:pPr>
              <w:spacing w:line="242" w:lineRule="exact"/>
              <w:rPr>
                <w:rFonts w:eastAsia="Times New Roman"/>
                <w:b/>
                <w:sz w:val="24"/>
                <w:szCs w:val="24"/>
              </w:rPr>
            </w:pPr>
            <w:r w:rsidRPr="003A0724">
              <w:rPr>
                <w:rFonts w:eastAsia="Times New Roman"/>
                <w:b/>
                <w:sz w:val="24"/>
                <w:szCs w:val="24"/>
              </w:rPr>
              <w:t xml:space="preserve">Контрольная работа по </w:t>
            </w:r>
            <w:proofErr w:type="gramStart"/>
            <w:r w:rsidRPr="003A0724">
              <w:rPr>
                <w:rFonts w:eastAsia="Times New Roman"/>
                <w:b/>
                <w:sz w:val="24"/>
                <w:szCs w:val="24"/>
              </w:rPr>
              <w:t>разделу :</w:t>
            </w:r>
            <w:proofErr w:type="gramEnd"/>
            <w:r w:rsidRPr="003A0724">
              <w:rPr>
                <w:rFonts w:eastAsia="Times New Roman"/>
                <w:b/>
                <w:sz w:val="24"/>
                <w:szCs w:val="24"/>
              </w:rPr>
              <w:t xml:space="preserve"> «Язык».</w:t>
            </w:r>
          </w:p>
        </w:tc>
        <w:tc>
          <w:tcPr>
            <w:tcW w:w="851" w:type="dxa"/>
            <w:vAlign w:val="bottom"/>
          </w:tcPr>
          <w:p w14:paraId="48BB1BA2" w14:textId="77777777" w:rsidR="006973D3" w:rsidRPr="003A0724" w:rsidRDefault="006973D3" w:rsidP="00E05D3E">
            <w:pPr>
              <w:spacing w:line="242" w:lineRule="exact"/>
              <w:rPr>
                <w:b/>
                <w:sz w:val="24"/>
                <w:szCs w:val="24"/>
              </w:rPr>
            </w:pPr>
            <w:r w:rsidRPr="003A072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bottom"/>
          </w:tcPr>
          <w:p w14:paraId="4D1FF935" w14:textId="77777777" w:rsidR="006973D3" w:rsidRPr="003A0724" w:rsidRDefault="00D119B0" w:rsidP="00E05D3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Самостоятельно планировать пути достижения целей, в том числе альтернативных, осознанно выбирать наиболее эффективные способы решения учебных и познавательных задач, владеть навыками самоконтроля, самооценки, принятия решений и </w:t>
            </w: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осуществления осознанного выбора в учебной и познавательной деятельности; наличие контрольно-оценочной самостоятельности как основы учебной компетентности.</w:t>
            </w:r>
          </w:p>
        </w:tc>
        <w:tc>
          <w:tcPr>
            <w:tcW w:w="2693" w:type="dxa"/>
          </w:tcPr>
          <w:p w14:paraId="5EA83A8C" w14:textId="77777777" w:rsidR="00D119B0" w:rsidRPr="003A0724" w:rsidRDefault="00D119B0" w:rsidP="00D119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Формировать ответственное отношение к учению, готовности и способности к саморазвитию и самообразованию на основе мотивации к обучению и познанию</w:t>
            </w:r>
          </w:p>
          <w:p w14:paraId="76DAF3F5" w14:textId="77777777" w:rsidR="006973D3" w:rsidRPr="003A0724" w:rsidRDefault="006973D3" w:rsidP="000170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48CDFBCF" w14:textId="77777777" w:rsidR="006973D3" w:rsidRPr="003A0724" w:rsidRDefault="00D119B0" w:rsidP="000170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724">
              <w:rPr>
                <w:rFonts w:ascii="SchoolBookCSanPin" w:hAnsi="SchoolBookCSanPin"/>
                <w:b/>
                <w:sz w:val="24"/>
                <w:szCs w:val="24"/>
              </w:rPr>
              <w:t>Уметь в соответствии с правилами орфографии и пунктуации оформлять письменный текст</w:t>
            </w:r>
          </w:p>
        </w:tc>
        <w:tc>
          <w:tcPr>
            <w:tcW w:w="889" w:type="dxa"/>
          </w:tcPr>
          <w:p w14:paraId="21420D24" w14:textId="3743EC44" w:rsidR="006973D3" w:rsidRPr="003A0724" w:rsidRDefault="00A04282" w:rsidP="00E05D3E">
            <w:pPr>
              <w:rPr>
                <w:b/>
                <w:sz w:val="24"/>
                <w:szCs w:val="24"/>
              </w:rPr>
            </w:pPr>
            <w:r w:rsidRPr="003A0724">
              <w:rPr>
                <w:b/>
                <w:sz w:val="24"/>
                <w:szCs w:val="24"/>
              </w:rPr>
              <w:t>20.11</w:t>
            </w:r>
          </w:p>
        </w:tc>
        <w:tc>
          <w:tcPr>
            <w:tcW w:w="812" w:type="dxa"/>
          </w:tcPr>
          <w:p w14:paraId="7DFEE8DA" w14:textId="77777777" w:rsidR="006973D3" w:rsidRPr="003A0724" w:rsidRDefault="006973D3" w:rsidP="00E05D3E">
            <w:pPr>
              <w:rPr>
                <w:b/>
                <w:sz w:val="24"/>
                <w:szCs w:val="24"/>
              </w:rPr>
            </w:pPr>
          </w:p>
        </w:tc>
        <w:tc>
          <w:tcPr>
            <w:tcW w:w="1501" w:type="dxa"/>
          </w:tcPr>
          <w:p w14:paraId="3737FE0A" w14:textId="77777777" w:rsidR="006973D3" w:rsidRPr="003A0724" w:rsidRDefault="008555DE" w:rsidP="00E05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Повт.п.1-7</w:t>
            </w:r>
          </w:p>
        </w:tc>
      </w:tr>
      <w:tr w:rsidR="006973D3" w:rsidRPr="00B74464" w14:paraId="48199347" w14:textId="77777777" w:rsidTr="006018F7">
        <w:trPr>
          <w:trHeight w:val="126"/>
        </w:trPr>
        <w:tc>
          <w:tcPr>
            <w:tcW w:w="15388" w:type="dxa"/>
            <w:gridSpan w:val="9"/>
          </w:tcPr>
          <w:p w14:paraId="41A0924E" w14:textId="77777777" w:rsidR="006973D3" w:rsidRPr="00B74464" w:rsidRDefault="006973D3" w:rsidP="00E05D3E">
            <w:pPr>
              <w:rPr>
                <w:b/>
                <w:color w:val="FF0000"/>
                <w:sz w:val="24"/>
                <w:szCs w:val="24"/>
              </w:rPr>
            </w:pPr>
            <w:r w:rsidRPr="00B74464">
              <w:rPr>
                <w:b/>
                <w:color w:val="FF0000"/>
                <w:sz w:val="24"/>
                <w:szCs w:val="24"/>
              </w:rPr>
              <w:t xml:space="preserve">                                                                                       </w:t>
            </w:r>
            <w:proofErr w:type="gramStart"/>
            <w:r w:rsidRPr="003A0724">
              <w:rPr>
                <w:b/>
                <w:color w:val="0070C0"/>
                <w:sz w:val="24"/>
                <w:szCs w:val="24"/>
              </w:rPr>
              <w:t>КУЛЬТУРА  РЕЧИ</w:t>
            </w:r>
            <w:proofErr w:type="gramEnd"/>
            <w:r w:rsidR="008D40B4" w:rsidRPr="003A0724">
              <w:rPr>
                <w:b/>
                <w:color w:val="0070C0"/>
                <w:sz w:val="24"/>
                <w:szCs w:val="24"/>
              </w:rPr>
              <w:t xml:space="preserve"> (25 Ч).</w:t>
            </w:r>
          </w:p>
        </w:tc>
      </w:tr>
      <w:tr w:rsidR="00463C0E" w:rsidRPr="00B74464" w14:paraId="38A1FC33" w14:textId="77777777" w:rsidTr="00D119B0">
        <w:tc>
          <w:tcPr>
            <w:tcW w:w="573" w:type="dxa"/>
          </w:tcPr>
          <w:p w14:paraId="1833D593" w14:textId="77777777" w:rsidR="00463C0E" w:rsidRPr="00B74464" w:rsidRDefault="00BF6207" w:rsidP="00E05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2966" w:type="dxa"/>
            <w:vAlign w:val="bottom"/>
          </w:tcPr>
          <w:p w14:paraId="17952685" w14:textId="77777777" w:rsidR="00463C0E" w:rsidRPr="00B74464" w:rsidRDefault="008555DE" w:rsidP="00E05D3E">
            <w:pPr>
              <w:spacing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письменных работ. </w:t>
            </w:r>
            <w:r w:rsidR="00463C0E"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Произносительные различия в русском языке</w:t>
            </w:r>
          </w:p>
        </w:tc>
        <w:tc>
          <w:tcPr>
            <w:tcW w:w="851" w:type="dxa"/>
            <w:vAlign w:val="bottom"/>
          </w:tcPr>
          <w:p w14:paraId="4FF3860C" w14:textId="77777777" w:rsidR="00463C0E" w:rsidRPr="00B74464" w:rsidRDefault="00463C0E" w:rsidP="00463C0E">
            <w:pPr>
              <w:spacing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4C6A4A02" w14:textId="77777777" w:rsidR="00463C0E" w:rsidRPr="00B74464" w:rsidRDefault="00017009" w:rsidP="00BF6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</w:tc>
        <w:tc>
          <w:tcPr>
            <w:tcW w:w="2693" w:type="dxa"/>
          </w:tcPr>
          <w:p w14:paraId="24A60BCA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 и сохраняет учебную задачу; планирует необходимые действия, операции, действует по плану;</w:t>
            </w:r>
          </w:p>
          <w:p w14:paraId="111F0ECA" w14:textId="77777777" w:rsidR="00463C0E" w:rsidRPr="00B74464" w:rsidRDefault="00017009" w:rsidP="00017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</w:tc>
        <w:tc>
          <w:tcPr>
            <w:tcW w:w="2552" w:type="dxa"/>
          </w:tcPr>
          <w:p w14:paraId="6F871D04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понятие о лексическом и грамматическом значении слова; толковый словарь.</w:t>
            </w:r>
          </w:p>
          <w:p w14:paraId="2D712727" w14:textId="77777777" w:rsidR="00463C0E" w:rsidRPr="00B74464" w:rsidRDefault="00017009" w:rsidP="00017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составлять словарную статью на самостоятельно выбранное слово в соответствии с образцом; редактировать текст</w:t>
            </w:r>
          </w:p>
        </w:tc>
        <w:tc>
          <w:tcPr>
            <w:tcW w:w="889" w:type="dxa"/>
          </w:tcPr>
          <w:p w14:paraId="68F7D104" w14:textId="3D8535C6" w:rsidR="00463C0E" w:rsidRPr="00B74464" w:rsidRDefault="00A04282" w:rsidP="00E05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812" w:type="dxa"/>
          </w:tcPr>
          <w:p w14:paraId="061A7C18" w14:textId="77777777" w:rsidR="00463C0E" w:rsidRPr="00B74464" w:rsidRDefault="00463C0E" w:rsidP="00E05D3E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41175EF0" w14:textId="77777777" w:rsidR="00463C0E" w:rsidRPr="00B74464" w:rsidRDefault="008555DE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П.8 упр.61(зад.2). чит.стр.56-57</w:t>
            </w:r>
          </w:p>
        </w:tc>
      </w:tr>
      <w:tr w:rsidR="00463C0E" w:rsidRPr="00B74464" w14:paraId="21D16816" w14:textId="77777777" w:rsidTr="00D119B0">
        <w:tc>
          <w:tcPr>
            <w:tcW w:w="573" w:type="dxa"/>
          </w:tcPr>
          <w:p w14:paraId="3954F04B" w14:textId="77777777" w:rsidR="00463C0E" w:rsidRPr="00B74464" w:rsidRDefault="00BF6207" w:rsidP="00E05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2966" w:type="dxa"/>
          </w:tcPr>
          <w:p w14:paraId="0A9336D4" w14:textId="77777777" w:rsidR="00463C0E" w:rsidRPr="00B74464" w:rsidRDefault="00463C0E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Стилистические особенности произношения и ударения</w:t>
            </w:r>
          </w:p>
        </w:tc>
        <w:tc>
          <w:tcPr>
            <w:tcW w:w="851" w:type="dxa"/>
          </w:tcPr>
          <w:p w14:paraId="4CAB24BA" w14:textId="77777777" w:rsidR="00463C0E" w:rsidRPr="00B74464" w:rsidRDefault="00463C0E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5CACD8DF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Осознание себя как гражданина, представителя определенного 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народа, определенной культуры,</w:t>
            </w:r>
          </w:p>
          <w:p w14:paraId="6E08D307" w14:textId="77777777" w:rsidR="00463C0E" w:rsidRPr="00B74464" w:rsidRDefault="00017009" w:rsidP="00017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и уважение к другим народам</w:t>
            </w:r>
          </w:p>
        </w:tc>
        <w:tc>
          <w:tcPr>
            <w:tcW w:w="2693" w:type="dxa"/>
          </w:tcPr>
          <w:p w14:paraId="6394A296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Принимает и сохраняет учебную задачу; планирует необходимые действия, 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операции, действует по плану;</w:t>
            </w:r>
          </w:p>
          <w:p w14:paraId="582E35D3" w14:textId="77777777" w:rsidR="00463C0E" w:rsidRPr="00B74464" w:rsidRDefault="00017009" w:rsidP="00017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</w:tc>
        <w:tc>
          <w:tcPr>
            <w:tcW w:w="2552" w:type="dxa"/>
          </w:tcPr>
          <w:p w14:paraId="7FD3B79D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Знать: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понятие однозначных и многозначных слов.</w:t>
            </w:r>
          </w:p>
          <w:p w14:paraId="78380BAD" w14:textId="77777777" w:rsidR="00463C0E" w:rsidRPr="00B74464" w:rsidRDefault="00017009" w:rsidP="00017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определять значение 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многозначного слова, соответствующее ситуации; пользоваться толковым словарем</w:t>
            </w:r>
          </w:p>
        </w:tc>
        <w:tc>
          <w:tcPr>
            <w:tcW w:w="889" w:type="dxa"/>
          </w:tcPr>
          <w:p w14:paraId="1924DF9D" w14:textId="5861FE04" w:rsidR="00463C0E" w:rsidRPr="00B74464" w:rsidRDefault="00A04282" w:rsidP="00E05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27.11</w:t>
            </w:r>
          </w:p>
        </w:tc>
        <w:tc>
          <w:tcPr>
            <w:tcW w:w="812" w:type="dxa"/>
          </w:tcPr>
          <w:p w14:paraId="36A355F0" w14:textId="77777777" w:rsidR="00463C0E" w:rsidRPr="00B74464" w:rsidRDefault="00463C0E" w:rsidP="00E05D3E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3324B21A" w14:textId="77777777" w:rsidR="00463C0E" w:rsidRPr="00B74464" w:rsidRDefault="008555DE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П.8 упр.63, чит.стр.59</w:t>
            </w:r>
          </w:p>
        </w:tc>
      </w:tr>
      <w:tr w:rsidR="00463C0E" w:rsidRPr="00B74464" w14:paraId="1A776413" w14:textId="77777777" w:rsidTr="00D119B0">
        <w:tc>
          <w:tcPr>
            <w:tcW w:w="573" w:type="dxa"/>
          </w:tcPr>
          <w:p w14:paraId="7992E942" w14:textId="77777777" w:rsidR="00463C0E" w:rsidRPr="00B74464" w:rsidRDefault="00BF6207" w:rsidP="00E05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2966" w:type="dxa"/>
            <w:vAlign w:val="bottom"/>
          </w:tcPr>
          <w:p w14:paraId="140B7DF1" w14:textId="77777777" w:rsidR="00463C0E" w:rsidRPr="00B74464" w:rsidRDefault="00463C0E" w:rsidP="00E05D3E">
            <w:pPr>
              <w:spacing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Нормы произношения отдельных грамматических форм, заимствованных </w:t>
            </w:r>
            <w:proofErr w:type="gram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слов .</w:t>
            </w:r>
            <w:proofErr w:type="gramEnd"/>
          </w:p>
        </w:tc>
        <w:tc>
          <w:tcPr>
            <w:tcW w:w="851" w:type="dxa"/>
            <w:vAlign w:val="bottom"/>
          </w:tcPr>
          <w:p w14:paraId="17EB4EDC" w14:textId="77777777" w:rsidR="00463C0E" w:rsidRPr="00B74464" w:rsidRDefault="00463C0E" w:rsidP="00E05D3E">
            <w:pPr>
              <w:spacing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bottom"/>
          </w:tcPr>
          <w:p w14:paraId="393D0C43" w14:textId="77777777" w:rsidR="00463C0E" w:rsidRPr="00B74464" w:rsidRDefault="00017009" w:rsidP="00E05D3E">
            <w:pPr>
              <w:spacing w:line="242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необходимости самосовершенствования.</w:t>
            </w:r>
          </w:p>
        </w:tc>
        <w:tc>
          <w:tcPr>
            <w:tcW w:w="2693" w:type="dxa"/>
          </w:tcPr>
          <w:p w14:paraId="760C44F9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 и сохраняет учебную задачу; планирует необходимые действия, операции, действует по плану;</w:t>
            </w:r>
          </w:p>
          <w:p w14:paraId="4FBEEE1B" w14:textId="77777777" w:rsidR="00463C0E" w:rsidRPr="00B74464" w:rsidRDefault="00017009" w:rsidP="00017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</w:tc>
        <w:tc>
          <w:tcPr>
            <w:tcW w:w="2552" w:type="dxa"/>
          </w:tcPr>
          <w:p w14:paraId="6AC16024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понятие о лексическом и грамматическом значении слова; толковый словарь.</w:t>
            </w:r>
          </w:p>
          <w:p w14:paraId="17923938" w14:textId="77777777" w:rsidR="00463C0E" w:rsidRPr="00B74464" w:rsidRDefault="00017009" w:rsidP="00017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составлять словарную статью на самостоятельно выбранное слово в соответствии с образцом; редактировать текст</w:t>
            </w:r>
          </w:p>
        </w:tc>
        <w:tc>
          <w:tcPr>
            <w:tcW w:w="889" w:type="dxa"/>
          </w:tcPr>
          <w:p w14:paraId="5FA9E1A6" w14:textId="14FB9A55" w:rsidR="00463C0E" w:rsidRPr="00B74464" w:rsidRDefault="00A04282" w:rsidP="00E05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812" w:type="dxa"/>
          </w:tcPr>
          <w:p w14:paraId="13428203" w14:textId="77777777" w:rsidR="00463C0E" w:rsidRPr="00B74464" w:rsidRDefault="00463C0E" w:rsidP="00E05D3E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7982655C" w14:textId="77777777" w:rsidR="00463C0E" w:rsidRPr="00B74464" w:rsidRDefault="008555DE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П.9 упр.69, чит.стр.61-62</w:t>
            </w:r>
          </w:p>
        </w:tc>
      </w:tr>
      <w:tr w:rsidR="00463C0E" w:rsidRPr="00B74464" w14:paraId="0D106509" w14:textId="77777777" w:rsidTr="00D119B0">
        <w:tc>
          <w:tcPr>
            <w:tcW w:w="573" w:type="dxa"/>
          </w:tcPr>
          <w:p w14:paraId="7146E4DF" w14:textId="77777777" w:rsidR="00463C0E" w:rsidRPr="00B74464" w:rsidRDefault="00BF6207" w:rsidP="00E05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966" w:type="dxa"/>
            <w:vAlign w:val="bottom"/>
          </w:tcPr>
          <w:p w14:paraId="47C73327" w14:textId="77777777" w:rsidR="00463C0E" w:rsidRPr="00B74464" w:rsidRDefault="00463C0E" w:rsidP="00E05D3E">
            <w:pPr>
              <w:spacing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лексические нормы современного </w:t>
            </w:r>
            <w:proofErr w:type="spellStart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руского</w:t>
            </w:r>
            <w:proofErr w:type="spellEnd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литературного языка.</w:t>
            </w:r>
          </w:p>
        </w:tc>
        <w:tc>
          <w:tcPr>
            <w:tcW w:w="851" w:type="dxa"/>
            <w:vAlign w:val="bottom"/>
          </w:tcPr>
          <w:p w14:paraId="400227A0" w14:textId="77777777" w:rsidR="00463C0E" w:rsidRPr="00B74464" w:rsidRDefault="00463C0E" w:rsidP="00E05D3E">
            <w:pPr>
              <w:spacing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2DB6F167" w14:textId="77777777" w:rsidR="00463C0E" w:rsidRPr="00B74464" w:rsidRDefault="00017009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адекватной позитивной самооценки, самоуважения и самопринятия.</w:t>
            </w:r>
          </w:p>
        </w:tc>
        <w:tc>
          <w:tcPr>
            <w:tcW w:w="2693" w:type="dxa"/>
          </w:tcPr>
          <w:p w14:paraId="5E57D2CF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Планирует</w:t>
            </w:r>
          </w:p>
          <w:p w14:paraId="6A3F3998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действия, операции, действует</w:t>
            </w:r>
          </w:p>
          <w:p w14:paraId="169179BA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плану; осуществляет</w:t>
            </w:r>
          </w:p>
          <w:p w14:paraId="65F7918F" w14:textId="77777777" w:rsidR="00463C0E" w:rsidRPr="00B74464" w:rsidRDefault="00017009" w:rsidP="00017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объектов с выделением существенных и несущественных признаков; извлекает нужную информацию из различных источников.</w:t>
            </w:r>
          </w:p>
        </w:tc>
        <w:tc>
          <w:tcPr>
            <w:tcW w:w="2552" w:type="dxa"/>
          </w:tcPr>
          <w:p w14:paraId="6598159B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Знать: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отличие синонимов от многозначных слов; синонимы, 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обозначающие цвета и краски.</w:t>
            </w:r>
          </w:p>
          <w:p w14:paraId="1681C26A" w14:textId="77777777" w:rsidR="00463C0E" w:rsidRPr="00B74464" w:rsidRDefault="00017009" w:rsidP="00017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определять стилистическую окраску синонимов</w:t>
            </w:r>
          </w:p>
        </w:tc>
        <w:tc>
          <w:tcPr>
            <w:tcW w:w="889" w:type="dxa"/>
          </w:tcPr>
          <w:p w14:paraId="0B0C0D97" w14:textId="40481F84" w:rsidR="00463C0E" w:rsidRPr="00B74464" w:rsidRDefault="00A04282" w:rsidP="00E05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4.12</w:t>
            </w:r>
          </w:p>
        </w:tc>
        <w:tc>
          <w:tcPr>
            <w:tcW w:w="812" w:type="dxa"/>
          </w:tcPr>
          <w:p w14:paraId="68720C5B" w14:textId="77777777" w:rsidR="00463C0E" w:rsidRPr="00B74464" w:rsidRDefault="00463C0E" w:rsidP="00E05D3E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7A50E93B" w14:textId="77777777" w:rsidR="00463C0E" w:rsidRPr="00B74464" w:rsidRDefault="008555DE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П.9 упр.73, стр.72 читать</w:t>
            </w:r>
          </w:p>
        </w:tc>
      </w:tr>
      <w:tr w:rsidR="00463C0E" w:rsidRPr="00B74464" w14:paraId="33CD0838" w14:textId="77777777" w:rsidTr="00D119B0">
        <w:tc>
          <w:tcPr>
            <w:tcW w:w="573" w:type="dxa"/>
          </w:tcPr>
          <w:p w14:paraId="4900D3A0" w14:textId="77777777" w:rsidR="00463C0E" w:rsidRPr="00B74464" w:rsidRDefault="00463C0E" w:rsidP="00E05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BF6207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-28.</w:t>
            </w:r>
          </w:p>
        </w:tc>
        <w:tc>
          <w:tcPr>
            <w:tcW w:w="2966" w:type="dxa"/>
          </w:tcPr>
          <w:p w14:paraId="3FC3744C" w14:textId="77777777" w:rsidR="00463C0E" w:rsidRPr="00B74464" w:rsidRDefault="00463C0E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Синонимы и точность речи.</w:t>
            </w:r>
          </w:p>
        </w:tc>
        <w:tc>
          <w:tcPr>
            <w:tcW w:w="851" w:type="dxa"/>
          </w:tcPr>
          <w:p w14:paraId="485152EA" w14:textId="77777777" w:rsidR="00463C0E" w:rsidRPr="00B74464" w:rsidRDefault="00463C0E" w:rsidP="00463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72E6A389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гражданина, представителя определенного народа, определенной культуры,</w:t>
            </w:r>
          </w:p>
          <w:p w14:paraId="151CB862" w14:textId="77777777" w:rsidR="00463C0E" w:rsidRPr="00B74464" w:rsidRDefault="00017009" w:rsidP="00017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и уважение к другим народам.</w:t>
            </w:r>
          </w:p>
        </w:tc>
        <w:tc>
          <w:tcPr>
            <w:tcW w:w="2693" w:type="dxa"/>
          </w:tcPr>
          <w:p w14:paraId="09DA3397" w14:textId="77777777" w:rsidR="00463C0E" w:rsidRPr="00B74464" w:rsidRDefault="00017009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 и сохраняет учебную задачу; действует по плану; осознает познавательную задачу; читает и слушает, извлекая нужную информацию, самостоятельно находит ее в учебных материалах; формулирует собственные мысли, высказывает и обосновывает свою точку зрения</w:t>
            </w:r>
          </w:p>
        </w:tc>
        <w:tc>
          <w:tcPr>
            <w:tcW w:w="2552" w:type="dxa"/>
          </w:tcPr>
          <w:p w14:paraId="12F9CCE0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понятие антонимы; антонимические пары – одна</w:t>
            </w:r>
          </w:p>
          <w:p w14:paraId="14355683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та же часть речи.</w:t>
            </w:r>
          </w:p>
          <w:p w14:paraId="5D44AEB6" w14:textId="77777777" w:rsidR="00463C0E" w:rsidRPr="00B74464" w:rsidRDefault="00017009" w:rsidP="00017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пользоваться антонимами для усиления выразительности речи</w:t>
            </w:r>
          </w:p>
        </w:tc>
        <w:tc>
          <w:tcPr>
            <w:tcW w:w="889" w:type="dxa"/>
          </w:tcPr>
          <w:p w14:paraId="2EEF7521" w14:textId="7EFF61BB" w:rsidR="00463C0E" w:rsidRPr="00B74464" w:rsidRDefault="00A04282" w:rsidP="00E05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9.12-11.12</w:t>
            </w:r>
          </w:p>
        </w:tc>
        <w:tc>
          <w:tcPr>
            <w:tcW w:w="812" w:type="dxa"/>
          </w:tcPr>
          <w:p w14:paraId="336D33E1" w14:textId="77777777" w:rsidR="00463C0E" w:rsidRPr="00B74464" w:rsidRDefault="00463C0E" w:rsidP="00E05D3E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7F6BFDC0" w14:textId="77777777" w:rsidR="00463C0E" w:rsidRPr="00B74464" w:rsidRDefault="008555DE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П.10 упр.76</w:t>
            </w:r>
          </w:p>
          <w:p w14:paraId="6CF2A5BC" w14:textId="77777777" w:rsidR="008555DE" w:rsidRPr="00B74464" w:rsidRDefault="008555DE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П.10 упр.82 чит. Стр.66-67.</w:t>
            </w:r>
          </w:p>
        </w:tc>
      </w:tr>
      <w:tr w:rsidR="00463C0E" w:rsidRPr="00B74464" w14:paraId="67F05CF5" w14:textId="77777777" w:rsidTr="00D119B0">
        <w:tc>
          <w:tcPr>
            <w:tcW w:w="573" w:type="dxa"/>
          </w:tcPr>
          <w:p w14:paraId="5BC12DF9" w14:textId="77777777" w:rsidR="00463C0E" w:rsidRPr="00B74464" w:rsidRDefault="00BF6207" w:rsidP="00E05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463C0E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1D0D9D4C" w14:textId="77777777" w:rsidR="00463C0E" w:rsidRPr="00B74464" w:rsidRDefault="00463C0E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Смысловые‚ стилистические особенности употребления синонимов.</w:t>
            </w:r>
          </w:p>
        </w:tc>
        <w:tc>
          <w:tcPr>
            <w:tcW w:w="851" w:type="dxa"/>
          </w:tcPr>
          <w:p w14:paraId="2E583F68" w14:textId="77777777" w:rsidR="00463C0E" w:rsidRPr="00B74464" w:rsidRDefault="00463C0E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0A85479C" w14:textId="77777777" w:rsidR="00463C0E" w:rsidRPr="00B74464" w:rsidRDefault="00017009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Желание осваивать новые виды деятельности, участвовать в творческом, созидательном процессе; осознание себя 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как индивидуальности и одновременно как члена общества</w:t>
            </w:r>
          </w:p>
        </w:tc>
        <w:tc>
          <w:tcPr>
            <w:tcW w:w="2693" w:type="dxa"/>
          </w:tcPr>
          <w:p w14:paraId="3618E272" w14:textId="77777777" w:rsidR="00463C0E" w:rsidRPr="00B74464" w:rsidRDefault="00017009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Планирует необходимые действия, операции, действует по плану; ориентируется на разнообразие способов решения учебных задач; структурирует знания.</w:t>
            </w:r>
          </w:p>
        </w:tc>
        <w:tc>
          <w:tcPr>
            <w:tcW w:w="2552" w:type="dxa"/>
          </w:tcPr>
          <w:p w14:paraId="73B400C9" w14:textId="77777777" w:rsidR="00463C0E" w:rsidRPr="00B74464" w:rsidRDefault="00017009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создавать текст заданного стиля, редактировать текст</w:t>
            </w:r>
          </w:p>
        </w:tc>
        <w:tc>
          <w:tcPr>
            <w:tcW w:w="889" w:type="dxa"/>
          </w:tcPr>
          <w:p w14:paraId="5B8F02E6" w14:textId="42698BF2" w:rsidR="00463C0E" w:rsidRPr="00B74464" w:rsidRDefault="00A04282" w:rsidP="00E05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812" w:type="dxa"/>
          </w:tcPr>
          <w:p w14:paraId="186F1057" w14:textId="77777777" w:rsidR="00463C0E" w:rsidRPr="00B74464" w:rsidRDefault="00463C0E" w:rsidP="00E05D3E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77D2AAD3" w14:textId="77777777" w:rsidR="00463C0E" w:rsidRPr="00B74464" w:rsidRDefault="008555DE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 xml:space="preserve">П.10 упр.84 (зад.5), </w:t>
            </w:r>
            <w:proofErr w:type="spellStart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чит.стр</w:t>
            </w:r>
            <w:proofErr w:type="spellEnd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. 69</w:t>
            </w:r>
          </w:p>
        </w:tc>
      </w:tr>
      <w:tr w:rsidR="00463C0E" w:rsidRPr="00B74464" w14:paraId="7AAFC9F6" w14:textId="77777777" w:rsidTr="00D119B0">
        <w:tc>
          <w:tcPr>
            <w:tcW w:w="573" w:type="dxa"/>
          </w:tcPr>
          <w:p w14:paraId="0B2B0A09" w14:textId="77777777" w:rsidR="00463C0E" w:rsidRPr="00B74464" w:rsidRDefault="00BF6207" w:rsidP="00E05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463C0E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0D2CA562" w14:textId="77777777" w:rsidR="00463C0E" w:rsidRPr="00B74464" w:rsidRDefault="00463C0E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Антонимы и точность речи</w:t>
            </w:r>
          </w:p>
        </w:tc>
        <w:tc>
          <w:tcPr>
            <w:tcW w:w="851" w:type="dxa"/>
          </w:tcPr>
          <w:p w14:paraId="04D1573A" w14:textId="77777777" w:rsidR="00463C0E" w:rsidRPr="00B74464" w:rsidRDefault="00463C0E" w:rsidP="00463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6E0C0F81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гражданина, представителя определенного народа, определенной культуры,</w:t>
            </w:r>
          </w:p>
          <w:p w14:paraId="5FBBB3FC" w14:textId="77777777" w:rsidR="00463C0E" w:rsidRPr="00B74464" w:rsidRDefault="00017009" w:rsidP="00017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и уважение к другим народам</w:t>
            </w:r>
          </w:p>
        </w:tc>
        <w:tc>
          <w:tcPr>
            <w:tcW w:w="2693" w:type="dxa"/>
          </w:tcPr>
          <w:p w14:paraId="3EF4A895" w14:textId="77777777" w:rsidR="00463C0E" w:rsidRPr="00B74464" w:rsidRDefault="00017009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 и сохраняет учебную задачу; действует по плану; осознает познавательную задачу; читает и слушает, извлекая нужную информацию, самостоятельно находит ее в учебных материалах; формулирует собственные мысли, высказывает и обосновывает свою точку зрения</w:t>
            </w:r>
          </w:p>
        </w:tc>
        <w:tc>
          <w:tcPr>
            <w:tcW w:w="2552" w:type="dxa"/>
          </w:tcPr>
          <w:p w14:paraId="4AF43465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понятие антонимы; антонимические пары – одна</w:t>
            </w:r>
          </w:p>
          <w:p w14:paraId="158ADF7C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та же часть речи.</w:t>
            </w:r>
          </w:p>
          <w:p w14:paraId="0BAC54E4" w14:textId="77777777" w:rsidR="00463C0E" w:rsidRPr="00B74464" w:rsidRDefault="00017009" w:rsidP="00017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пользоваться антонимами для усиления выразительности речи</w:t>
            </w:r>
          </w:p>
        </w:tc>
        <w:tc>
          <w:tcPr>
            <w:tcW w:w="889" w:type="dxa"/>
          </w:tcPr>
          <w:p w14:paraId="6D41752F" w14:textId="79491465" w:rsidR="00463C0E" w:rsidRPr="00B74464" w:rsidRDefault="00A04282" w:rsidP="00E05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812" w:type="dxa"/>
          </w:tcPr>
          <w:p w14:paraId="03397B6C" w14:textId="77777777" w:rsidR="00463C0E" w:rsidRPr="00B74464" w:rsidRDefault="00463C0E" w:rsidP="00E05D3E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4F408EB6" w14:textId="77777777" w:rsidR="00463C0E" w:rsidRPr="00B74464" w:rsidRDefault="008555DE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П.11 упр.89, чит.стр.70-71</w:t>
            </w:r>
          </w:p>
        </w:tc>
      </w:tr>
      <w:tr w:rsidR="00463C0E" w:rsidRPr="00B74464" w14:paraId="119734EC" w14:textId="77777777" w:rsidTr="00D119B0">
        <w:tc>
          <w:tcPr>
            <w:tcW w:w="573" w:type="dxa"/>
          </w:tcPr>
          <w:p w14:paraId="44E3DE26" w14:textId="77777777" w:rsidR="00463C0E" w:rsidRPr="00B74464" w:rsidRDefault="00BF6207" w:rsidP="00E05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463C0E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74CE3457" w14:textId="77777777" w:rsidR="00463C0E" w:rsidRPr="00B74464" w:rsidRDefault="00463C0E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Лексические омонимы и точность речи</w:t>
            </w:r>
          </w:p>
        </w:tc>
        <w:tc>
          <w:tcPr>
            <w:tcW w:w="851" w:type="dxa"/>
          </w:tcPr>
          <w:p w14:paraId="25BAD3F6" w14:textId="77777777" w:rsidR="00463C0E" w:rsidRPr="00B74464" w:rsidRDefault="00463C0E" w:rsidP="00463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0B623CA4" w14:textId="77777777" w:rsidR="00463C0E" w:rsidRPr="00B74464" w:rsidRDefault="00017009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гражданина, представителя определенного народа, определенной культуры, интерес и уважение к другим народам.</w:t>
            </w:r>
          </w:p>
        </w:tc>
        <w:tc>
          <w:tcPr>
            <w:tcW w:w="2693" w:type="dxa"/>
          </w:tcPr>
          <w:p w14:paraId="52BD22DD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Планирует</w:t>
            </w:r>
          </w:p>
          <w:p w14:paraId="3CEF5678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действия, операции, действует</w:t>
            </w:r>
          </w:p>
          <w:p w14:paraId="44D51FCC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плану; осуществляет</w:t>
            </w:r>
          </w:p>
          <w:p w14:paraId="3F31A5A8" w14:textId="77777777" w:rsidR="00463C0E" w:rsidRPr="00B74464" w:rsidRDefault="00017009" w:rsidP="00017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объектов с выделением существенных и несущественных признаков; извлекает нужную информацию из различных источников.</w:t>
            </w:r>
          </w:p>
        </w:tc>
        <w:tc>
          <w:tcPr>
            <w:tcW w:w="2552" w:type="dxa"/>
          </w:tcPr>
          <w:p w14:paraId="6EAD01FC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понятие омонимы.</w:t>
            </w:r>
          </w:p>
          <w:p w14:paraId="7E320639" w14:textId="77777777" w:rsidR="00463C0E" w:rsidRPr="00B74464" w:rsidRDefault="00017009" w:rsidP="00017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определять омонимы, их значение в контексте, отличать омонимы от многозначных слов</w:t>
            </w:r>
          </w:p>
        </w:tc>
        <w:tc>
          <w:tcPr>
            <w:tcW w:w="889" w:type="dxa"/>
          </w:tcPr>
          <w:p w14:paraId="6025A547" w14:textId="56461BC7" w:rsidR="00463C0E" w:rsidRPr="00B74464" w:rsidRDefault="00A04282" w:rsidP="00E05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812" w:type="dxa"/>
          </w:tcPr>
          <w:p w14:paraId="1F427647" w14:textId="77777777" w:rsidR="00463C0E" w:rsidRPr="00B74464" w:rsidRDefault="00463C0E" w:rsidP="00E05D3E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53C04155" w14:textId="77777777" w:rsidR="00463C0E" w:rsidRPr="00B74464" w:rsidRDefault="008555DE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П.12 упр.97, чит.стр.72</w:t>
            </w:r>
          </w:p>
        </w:tc>
      </w:tr>
      <w:tr w:rsidR="00463C0E" w:rsidRPr="00B74464" w14:paraId="0201C6D9" w14:textId="77777777" w:rsidTr="00D119B0">
        <w:tc>
          <w:tcPr>
            <w:tcW w:w="573" w:type="dxa"/>
          </w:tcPr>
          <w:p w14:paraId="70D5E972" w14:textId="77777777" w:rsidR="00463C0E" w:rsidRPr="00B74464" w:rsidRDefault="00BF6207" w:rsidP="00E05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</w:t>
            </w:r>
            <w:r w:rsidR="00463C0E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59699E98" w14:textId="77777777" w:rsidR="00463C0E" w:rsidRPr="00B74464" w:rsidRDefault="00463C0E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Типичные речевые ошибки употребления синонимов, антонимов и омонимов.</w:t>
            </w:r>
          </w:p>
        </w:tc>
        <w:tc>
          <w:tcPr>
            <w:tcW w:w="851" w:type="dxa"/>
          </w:tcPr>
          <w:p w14:paraId="43F60183" w14:textId="77777777" w:rsidR="00463C0E" w:rsidRPr="00B74464" w:rsidRDefault="00463C0E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4FA4E5B1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Планирует</w:t>
            </w:r>
          </w:p>
          <w:p w14:paraId="040C8EBF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действия, операции, действует</w:t>
            </w:r>
          </w:p>
          <w:p w14:paraId="70CCE7E3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плану; осуществляет</w:t>
            </w:r>
          </w:p>
          <w:p w14:paraId="7FE8D9A2" w14:textId="77777777" w:rsidR="00463C0E" w:rsidRPr="00B74464" w:rsidRDefault="00017009" w:rsidP="00017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объектов с выделением существенных и несущественных признаков; извлекает нужную информацию из различных источников.</w:t>
            </w:r>
          </w:p>
        </w:tc>
        <w:tc>
          <w:tcPr>
            <w:tcW w:w="2693" w:type="dxa"/>
          </w:tcPr>
          <w:p w14:paraId="22F22AE4" w14:textId="77777777" w:rsidR="00463C0E" w:rsidRPr="00B74464" w:rsidRDefault="00017009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гражданина, представителя определенного народа, определенной культуры, интерес и уважение к другим народам.</w:t>
            </w:r>
          </w:p>
        </w:tc>
        <w:tc>
          <w:tcPr>
            <w:tcW w:w="2552" w:type="dxa"/>
          </w:tcPr>
          <w:p w14:paraId="3F643D3A" w14:textId="77777777" w:rsidR="00017009" w:rsidRPr="00B74464" w:rsidRDefault="00017009" w:rsidP="000170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понятие омонимы.</w:t>
            </w:r>
          </w:p>
          <w:p w14:paraId="038DB018" w14:textId="77777777" w:rsidR="00463C0E" w:rsidRPr="00B74464" w:rsidRDefault="00017009" w:rsidP="00017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</w:t>
            </w:r>
            <w:r w:rsidRPr="00B74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определять омонимы, их значение в контексте, отличать омонимы от многозначных слов</w:t>
            </w:r>
          </w:p>
        </w:tc>
        <w:tc>
          <w:tcPr>
            <w:tcW w:w="889" w:type="dxa"/>
          </w:tcPr>
          <w:p w14:paraId="6DA929E9" w14:textId="1C81D1C0" w:rsidR="00463C0E" w:rsidRPr="00B74464" w:rsidRDefault="00A04282" w:rsidP="00E05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812" w:type="dxa"/>
          </w:tcPr>
          <w:p w14:paraId="0DB9BB65" w14:textId="77777777" w:rsidR="00463C0E" w:rsidRPr="00B74464" w:rsidRDefault="00463C0E" w:rsidP="00E05D3E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2956CCF6" w14:textId="77777777" w:rsidR="00463C0E" w:rsidRPr="00B74464" w:rsidRDefault="008555DE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E56D09" w:rsidRPr="00B74464">
              <w:rPr>
                <w:rFonts w:ascii="Times New Roman" w:hAnsi="Times New Roman" w:cs="Times New Roman"/>
                <w:sz w:val="24"/>
                <w:szCs w:val="24"/>
              </w:rPr>
              <w:t>12 упр.100, чит.стр.76-77</w:t>
            </w:r>
          </w:p>
        </w:tc>
      </w:tr>
      <w:tr w:rsidR="00463C0E" w:rsidRPr="00B74464" w14:paraId="582BD2A2" w14:textId="77777777" w:rsidTr="00D119B0">
        <w:tc>
          <w:tcPr>
            <w:tcW w:w="573" w:type="dxa"/>
          </w:tcPr>
          <w:p w14:paraId="19361F44" w14:textId="77777777" w:rsidR="00463C0E" w:rsidRPr="00B74464" w:rsidRDefault="00BF6207" w:rsidP="00E05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463C0E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4C5A4288" w14:textId="77777777" w:rsidR="00463C0E" w:rsidRPr="00B74464" w:rsidRDefault="00907831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Основные г</w:t>
            </w:r>
            <w:r w:rsidR="00463C0E" w:rsidRPr="00B74464">
              <w:rPr>
                <w:rFonts w:ascii="Times New Roman" w:hAnsi="Times New Roman" w:cs="Times New Roman"/>
                <w:sz w:val="24"/>
                <w:szCs w:val="24"/>
              </w:rPr>
              <w:t>рамматические нормы современного русского литературного языка.</w:t>
            </w:r>
          </w:p>
        </w:tc>
        <w:tc>
          <w:tcPr>
            <w:tcW w:w="851" w:type="dxa"/>
          </w:tcPr>
          <w:p w14:paraId="3DB7292F" w14:textId="77777777" w:rsidR="00463C0E" w:rsidRPr="00B74464" w:rsidRDefault="00463C0E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36B3B862" w14:textId="77777777" w:rsidR="00463C0E" w:rsidRPr="00B74464" w:rsidRDefault="0077615D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имеющиеся.</w:t>
            </w:r>
          </w:p>
        </w:tc>
        <w:tc>
          <w:tcPr>
            <w:tcW w:w="2693" w:type="dxa"/>
          </w:tcPr>
          <w:p w14:paraId="27B545F2" w14:textId="77777777" w:rsidR="0077615D" w:rsidRPr="00B74464" w:rsidRDefault="0077615D" w:rsidP="007761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 и сохраняет учебную задачу, планирует необходимые действия, составляет их последовательность и действует по намеченному плану;</w:t>
            </w:r>
          </w:p>
          <w:p w14:paraId="70490D2F" w14:textId="77777777" w:rsidR="00463C0E" w:rsidRPr="00B74464" w:rsidRDefault="0077615D" w:rsidP="0077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осознает познавательную задачу; читает и слушает, извлекая нужную информацию, самостоятельно находит ее в учебнике.</w:t>
            </w:r>
          </w:p>
        </w:tc>
        <w:tc>
          <w:tcPr>
            <w:tcW w:w="2552" w:type="dxa"/>
          </w:tcPr>
          <w:p w14:paraId="3D8BADB9" w14:textId="77777777" w:rsidR="0077615D" w:rsidRPr="00B74464" w:rsidRDefault="0077615D" w:rsidP="007761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 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развития русского языка.</w:t>
            </w:r>
          </w:p>
          <w:p w14:paraId="3294708B" w14:textId="77777777" w:rsidR="00463C0E" w:rsidRPr="00B74464" w:rsidRDefault="0077615D" w:rsidP="0077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</w:t>
            </w:r>
            <w:r w:rsidRPr="00B74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 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оперировать терминами при </w:t>
            </w:r>
            <w:proofErr w:type="spell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анализеязыкового</w:t>
            </w:r>
            <w:proofErr w:type="spellEnd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явления</w:t>
            </w:r>
          </w:p>
        </w:tc>
        <w:tc>
          <w:tcPr>
            <w:tcW w:w="889" w:type="dxa"/>
          </w:tcPr>
          <w:p w14:paraId="03AE5247" w14:textId="0AFB13CB" w:rsidR="00463C0E" w:rsidRPr="00B74464" w:rsidRDefault="00A04282" w:rsidP="00E05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30.12</w:t>
            </w:r>
          </w:p>
        </w:tc>
        <w:tc>
          <w:tcPr>
            <w:tcW w:w="812" w:type="dxa"/>
          </w:tcPr>
          <w:p w14:paraId="51970FBC" w14:textId="77777777" w:rsidR="00463C0E" w:rsidRPr="00B74464" w:rsidRDefault="00463C0E" w:rsidP="00E05D3E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2B438401" w14:textId="77777777" w:rsidR="00463C0E" w:rsidRPr="00B74464" w:rsidRDefault="00B307C3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П.12 упр.102</w:t>
            </w:r>
          </w:p>
        </w:tc>
      </w:tr>
      <w:tr w:rsidR="003A0724" w:rsidRPr="003A0724" w14:paraId="507C0D6A" w14:textId="77777777" w:rsidTr="00D119B0">
        <w:trPr>
          <w:trHeight w:val="375"/>
        </w:trPr>
        <w:tc>
          <w:tcPr>
            <w:tcW w:w="573" w:type="dxa"/>
          </w:tcPr>
          <w:p w14:paraId="243C7A81" w14:textId="77777777" w:rsidR="00463C0E" w:rsidRPr="003A0724" w:rsidRDefault="00BF6207" w:rsidP="00E05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34.</w:t>
            </w:r>
          </w:p>
        </w:tc>
        <w:tc>
          <w:tcPr>
            <w:tcW w:w="2966" w:type="dxa"/>
          </w:tcPr>
          <w:p w14:paraId="3F345EAF" w14:textId="77777777" w:rsidR="00463C0E" w:rsidRPr="003A0724" w:rsidRDefault="00E56D09" w:rsidP="00E05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по </w:t>
            </w:r>
            <w:proofErr w:type="gramStart"/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теме :</w:t>
            </w:r>
            <w:proofErr w:type="gramEnd"/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«Лексика».</w:t>
            </w:r>
          </w:p>
        </w:tc>
        <w:tc>
          <w:tcPr>
            <w:tcW w:w="851" w:type="dxa"/>
          </w:tcPr>
          <w:p w14:paraId="572145C6" w14:textId="77777777" w:rsidR="00463C0E" w:rsidRPr="003A0724" w:rsidRDefault="00E56D09" w:rsidP="00E05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327EB3D8" w14:textId="77777777" w:rsidR="00463C0E" w:rsidRPr="003A0724" w:rsidRDefault="00DA4044" w:rsidP="00E05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 планировать пути достижения целей, в том числе альтернативных, осознанно выбирать наиболее эффективные способы решения учебных и познавательных задач, владеть навыками самоконтроля, самооценки, принятия решений и осуществления осознанного выбора в учебной и познавательной деятельности; наличие контрольно-оценочной самостоятельности как основы учебной компетентности.</w:t>
            </w:r>
          </w:p>
        </w:tc>
        <w:tc>
          <w:tcPr>
            <w:tcW w:w="2693" w:type="dxa"/>
          </w:tcPr>
          <w:p w14:paraId="41C6230F" w14:textId="77777777" w:rsidR="00463C0E" w:rsidRPr="003A0724" w:rsidRDefault="00DA4044" w:rsidP="00E05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Формировать ответственное отношение к учению, готовности и способности к саморазвитию и самообразованию на основе мотивации к обучению и познанию</w:t>
            </w:r>
          </w:p>
        </w:tc>
        <w:tc>
          <w:tcPr>
            <w:tcW w:w="2552" w:type="dxa"/>
          </w:tcPr>
          <w:p w14:paraId="693BDC20" w14:textId="77777777" w:rsidR="00463C0E" w:rsidRPr="003A0724" w:rsidRDefault="00DA4044" w:rsidP="0077615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Уметь в соответствии с правилами орфографии и пунктуации оформлять письменный текст</w:t>
            </w:r>
          </w:p>
        </w:tc>
        <w:tc>
          <w:tcPr>
            <w:tcW w:w="889" w:type="dxa"/>
          </w:tcPr>
          <w:p w14:paraId="3878A41F" w14:textId="731B4EDD" w:rsidR="00463C0E" w:rsidRPr="003A0724" w:rsidRDefault="007E2386" w:rsidP="00E05D3E">
            <w:pPr>
              <w:rPr>
                <w:b/>
                <w:sz w:val="24"/>
                <w:szCs w:val="24"/>
              </w:rPr>
            </w:pPr>
            <w:r w:rsidRPr="003A0724">
              <w:rPr>
                <w:b/>
                <w:sz w:val="24"/>
                <w:szCs w:val="24"/>
              </w:rPr>
              <w:t>13.01</w:t>
            </w:r>
          </w:p>
        </w:tc>
        <w:tc>
          <w:tcPr>
            <w:tcW w:w="812" w:type="dxa"/>
          </w:tcPr>
          <w:p w14:paraId="073D13B4" w14:textId="77777777" w:rsidR="00463C0E" w:rsidRPr="003A0724" w:rsidRDefault="00463C0E" w:rsidP="00E05D3E">
            <w:pPr>
              <w:rPr>
                <w:b/>
                <w:sz w:val="24"/>
                <w:szCs w:val="24"/>
              </w:rPr>
            </w:pPr>
          </w:p>
        </w:tc>
        <w:tc>
          <w:tcPr>
            <w:tcW w:w="1501" w:type="dxa"/>
          </w:tcPr>
          <w:p w14:paraId="4D299D15" w14:textId="77777777" w:rsidR="00463C0E" w:rsidRPr="003A0724" w:rsidRDefault="00E56D09" w:rsidP="00E05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П.8-13</w:t>
            </w:r>
          </w:p>
        </w:tc>
      </w:tr>
      <w:tr w:rsidR="00E56D09" w:rsidRPr="00B74464" w14:paraId="3A10EBA3" w14:textId="77777777" w:rsidTr="00D119B0">
        <w:trPr>
          <w:trHeight w:val="2940"/>
        </w:trPr>
        <w:tc>
          <w:tcPr>
            <w:tcW w:w="573" w:type="dxa"/>
          </w:tcPr>
          <w:p w14:paraId="421B6CBB" w14:textId="77777777" w:rsidR="00E56D09" w:rsidRPr="00B74464" w:rsidRDefault="00BF6207" w:rsidP="00E05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35</w:t>
            </w:r>
            <w:r w:rsidR="00E56D09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312717E1" w14:textId="77777777" w:rsidR="00E56D09" w:rsidRPr="00B74464" w:rsidRDefault="00E56D09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 xml:space="preserve">Нормы </w:t>
            </w:r>
            <w:proofErr w:type="spellStart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упортребления</w:t>
            </w:r>
            <w:proofErr w:type="spellEnd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 xml:space="preserve"> форм имен существительных </w:t>
            </w:r>
            <w:proofErr w:type="gramStart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</w:t>
            </w:r>
            <w:proofErr w:type="gramEnd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 xml:space="preserve"> типом склонения.</w:t>
            </w:r>
          </w:p>
        </w:tc>
        <w:tc>
          <w:tcPr>
            <w:tcW w:w="851" w:type="dxa"/>
          </w:tcPr>
          <w:p w14:paraId="43CBD354" w14:textId="77777777" w:rsidR="00E56D09" w:rsidRPr="00B74464" w:rsidRDefault="00E56D09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7D770704" w14:textId="77777777" w:rsidR="00E56D09" w:rsidRPr="00B74464" w:rsidRDefault="00E56D09" w:rsidP="00E05D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 связь между целью учебной деятельности и ее мотивом; нравственно-эстетическое оценивание усваиваемого содержания.</w:t>
            </w:r>
          </w:p>
        </w:tc>
        <w:tc>
          <w:tcPr>
            <w:tcW w:w="2693" w:type="dxa"/>
          </w:tcPr>
          <w:p w14:paraId="5A552BEC" w14:textId="77777777" w:rsidR="00E56D09" w:rsidRPr="00B74464" w:rsidRDefault="00E56D09" w:rsidP="00E05D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строит высказывание, используя речь для регуляции своих действий.</w:t>
            </w:r>
          </w:p>
        </w:tc>
        <w:tc>
          <w:tcPr>
            <w:tcW w:w="2552" w:type="dxa"/>
          </w:tcPr>
          <w:p w14:paraId="1082E629" w14:textId="77777777" w:rsidR="00E56D09" w:rsidRPr="00B74464" w:rsidRDefault="00E56D09" w:rsidP="00E56D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 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развития русского языка.</w:t>
            </w:r>
          </w:p>
          <w:p w14:paraId="08C47C2E" w14:textId="77777777" w:rsidR="00E56D09" w:rsidRPr="00B74464" w:rsidRDefault="00E56D09" w:rsidP="00E56D0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 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оперировать терминами при </w:t>
            </w:r>
            <w:proofErr w:type="spell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анализеязыкового</w:t>
            </w:r>
            <w:proofErr w:type="spellEnd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явления</w:t>
            </w:r>
          </w:p>
        </w:tc>
        <w:tc>
          <w:tcPr>
            <w:tcW w:w="889" w:type="dxa"/>
          </w:tcPr>
          <w:p w14:paraId="74DC968C" w14:textId="50D0D24F" w:rsidR="00E56D09" w:rsidRPr="00B74464" w:rsidRDefault="007E2386" w:rsidP="00E05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  <w:tc>
          <w:tcPr>
            <w:tcW w:w="812" w:type="dxa"/>
          </w:tcPr>
          <w:p w14:paraId="4D886EA5" w14:textId="77777777" w:rsidR="00E56D09" w:rsidRPr="00B74464" w:rsidRDefault="00E56D09" w:rsidP="00E05D3E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06099E77" w14:textId="77777777" w:rsidR="00E56D09" w:rsidRPr="00B74464" w:rsidRDefault="00E56D09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П.14 упр.114, чит.стр.83,84,85.</w:t>
            </w:r>
          </w:p>
        </w:tc>
      </w:tr>
      <w:tr w:rsidR="00463C0E" w:rsidRPr="00B74464" w14:paraId="422AC02A" w14:textId="77777777" w:rsidTr="00D119B0">
        <w:tc>
          <w:tcPr>
            <w:tcW w:w="573" w:type="dxa"/>
          </w:tcPr>
          <w:p w14:paraId="362C8CBB" w14:textId="77777777" w:rsidR="00463C0E" w:rsidRPr="00B74464" w:rsidRDefault="00BF6207" w:rsidP="00E05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463C0E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661FA478" w14:textId="77777777" w:rsidR="00463C0E" w:rsidRPr="00B74464" w:rsidRDefault="00463C0E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Нормы употребления имен прилагательных в формах сравнительной степени.</w:t>
            </w:r>
          </w:p>
        </w:tc>
        <w:tc>
          <w:tcPr>
            <w:tcW w:w="851" w:type="dxa"/>
          </w:tcPr>
          <w:p w14:paraId="66F574D2" w14:textId="77777777" w:rsidR="00463C0E" w:rsidRPr="00B74464" w:rsidRDefault="00463C0E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718F8556" w14:textId="77777777" w:rsidR="00463C0E" w:rsidRPr="00B74464" w:rsidRDefault="0077615D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 к учению, познавательной деятельности, желание приобретать новые знания, умения.</w:t>
            </w:r>
          </w:p>
        </w:tc>
        <w:tc>
          <w:tcPr>
            <w:tcW w:w="2693" w:type="dxa"/>
          </w:tcPr>
          <w:p w14:paraId="29FB2769" w14:textId="77777777" w:rsidR="0077615D" w:rsidRPr="00B74464" w:rsidRDefault="0077615D" w:rsidP="007761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слушать в соответствии с целевой установкой; контролирует правильность и полноту ответов учащихся; осуществляет взаимоконтроль.</w:t>
            </w:r>
          </w:p>
          <w:p w14:paraId="2323A1AA" w14:textId="77777777" w:rsidR="00463C0E" w:rsidRPr="00B74464" w:rsidRDefault="0077615D" w:rsidP="0077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осознает познавательную задачу; читает и слушает, извлекая нужную информацию, а также самостоятельно находит ее в учебнике; анализирует признаки прилагательных; делает выводы и обобщения</w:t>
            </w:r>
          </w:p>
        </w:tc>
        <w:tc>
          <w:tcPr>
            <w:tcW w:w="2552" w:type="dxa"/>
          </w:tcPr>
          <w:p w14:paraId="28FDCB47" w14:textId="77777777" w:rsidR="0077615D" w:rsidRPr="00B74464" w:rsidRDefault="0077615D" w:rsidP="007761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 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грамматическое значение, морфологические признаки и синтаксическую роль прилагательных.</w:t>
            </w:r>
          </w:p>
          <w:p w14:paraId="2B6C3870" w14:textId="77777777" w:rsidR="00463C0E" w:rsidRPr="00B74464" w:rsidRDefault="0077615D" w:rsidP="0077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 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прилагательные в тексте, определять их синтаксическую роль, задавать вопрос от существительного для проверки окончания.</w:t>
            </w:r>
          </w:p>
        </w:tc>
        <w:tc>
          <w:tcPr>
            <w:tcW w:w="889" w:type="dxa"/>
          </w:tcPr>
          <w:p w14:paraId="71BDEBC3" w14:textId="0B40DA3B" w:rsidR="00463C0E" w:rsidRPr="00B74464" w:rsidRDefault="007E2386" w:rsidP="00E05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812" w:type="dxa"/>
          </w:tcPr>
          <w:p w14:paraId="1E0A9832" w14:textId="77777777" w:rsidR="00463C0E" w:rsidRPr="00B74464" w:rsidRDefault="00463C0E" w:rsidP="00E05D3E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177D6F7D" w14:textId="77777777" w:rsidR="00463C0E" w:rsidRPr="00B74464" w:rsidRDefault="00E56D09" w:rsidP="00E05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П.15 упр.128, чит.стр.90</w:t>
            </w:r>
          </w:p>
        </w:tc>
      </w:tr>
      <w:tr w:rsidR="00463C0E" w:rsidRPr="00B74464" w14:paraId="78C80E89" w14:textId="77777777" w:rsidTr="00D119B0">
        <w:tc>
          <w:tcPr>
            <w:tcW w:w="573" w:type="dxa"/>
          </w:tcPr>
          <w:p w14:paraId="7D1AD61C" w14:textId="77777777" w:rsidR="00463C0E" w:rsidRPr="00B74464" w:rsidRDefault="00BF6207" w:rsidP="009530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  <w:r w:rsidR="00463C0E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  <w:vAlign w:val="bottom"/>
          </w:tcPr>
          <w:p w14:paraId="0994DB9F" w14:textId="77777777" w:rsidR="00463C0E" w:rsidRPr="00B74464" w:rsidRDefault="00463C0E" w:rsidP="009530F4">
            <w:pPr>
              <w:spacing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 грамматической</w:t>
            </w:r>
            <w:proofErr w:type="gramEnd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нормы:  литературные  и  разговорные падежные 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формы имен существительных.</w:t>
            </w:r>
          </w:p>
        </w:tc>
        <w:tc>
          <w:tcPr>
            <w:tcW w:w="851" w:type="dxa"/>
            <w:vAlign w:val="bottom"/>
          </w:tcPr>
          <w:p w14:paraId="2EBA2885" w14:textId="77777777" w:rsidR="00463C0E" w:rsidRPr="00B74464" w:rsidRDefault="00463C0E" w:rsidP="009530F4">
            <w:pPr>
              <w:spacing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1" w:type="dxa"/>
          </w:tcPr>
          <w:p w14:paraId="36B15447" w14:textId="77777777" w:rsidR="00463C0E" w:rsidRPr="00B74464" w:rsidRDefault="0077615D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Желание осваивать новые виды деятельности в индивидуальной, 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групповой, парной формах работы, участвовать в творческом, созидательном процессе с целью развития </w:t>
            </w:r>
            <w:proofErr w:type="spell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рефлективно</w:t>
            </w:r>
            <w:proofErr w:type="spellEnd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-аналитических способностей</w:t>
            </w:r>
          </w:p>
        </w:tc>
        <w:tc>
          <w:tcPr>
            <w:tcW w:w="2693" w:type="dxa"/>
          </w:tcPr>
          <w:p w14:paraId="4BFAF917" w14:textId="77777777" w:rsidR="00463C0E" w:rsidRPr="00B74464" w:rsidRDefault="0077615D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Осознанно строит понятные для партнера монологические высказывания, слушает 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мнения партнеров и формирует собственное мнение;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2552" w:type="dxa"/>
          </w:tcPr>
          <w:p w14:paraId="7632C443" w14:textId="77777777" w:rsidR="00463C0E" w:rsidRPr="00B74464" w:rsidRDefault="0077615D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Знать:</w:t>
            </w:r>
            <w:r w:rsidRPr="00B74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монологической и диалогической речи, пунктуационное 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оформление диалоге на письме</w:t>
            </w:r>
          </w:p>
        </w:tc>
        <w:tc>
          <w:tcPr>
            <w:tcW w:w="889" w:type="dxa"/>
          </w:tcPr>
          <w:p w14:paraId="14A04789" w14:textId="4C3F92E2" w:rsidR="00463C0E" w:rsidRPr="00B74464" w:rsidRDefault="007E2386" w:rsidP="00953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22.01</w:t>
            </w:r>
          </w:p>
        </w:tc>
        <w:tc>
          <w:tcPr>
            <w:tcW w:w="812" w:type="dxa"/>
          </w:tcPr>
          <w:p w14:paraId="63E51CB9" w14:textId="77777777" w:rsidR="00463C0E" w:rsidRPr="00B74464" w:rsidRDefault="00463C0E" w:rsidP="009530F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678BC9C2" w14:textId="77777777" w:rsidR="00463C0E" w:rsidRPr="00B74464" w:rsidRDefault="00E56D09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П.14 упр.110</w:t>
            </w:r>
          </w:p>
        </w:tc>
      </w:tr>
      <w:tr w:rsidR="00463C0E" w:rsidRPr="00B74464" w14:paraId="103477F2" w14:textId="77777777" w:rsidTr="00D119B0">
        <w:tc>
          <w:tcPr>
            <w:tcW w:w="573" w:type="dxa"/>
          </w:tcPr>
          <w:p w14:paraId="2DE28FA9" w14:textId="77777777" w:rsidR="00463C0E" w:rsidRPr="00B74464" w:rsidRDefault="00BF6207" w:rsidP="009530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 w:rsidR="00463C0E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  <w:vAlign w:val="bottom"/>
          </w:tcPr>
          <w:p w14:paraId="67AE23D4" w14:textId="77777777" w:rsidR="00463C0E" w:rsidRPr="00B74464" w:rsidRDefault="00463C0E" w:rsidP="009530F4">
            <w:pPr>
              <w:spacing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Национальные особенности речевого этикета</w:t>
            </w:r>
          </w:p>
        </w:tc>
        <w:tc>
          <w:tcPr>
            <w:tcW w:w="851" w:type="dxa"/>
            <w:vAlign w:val="bottom"/>
          </w:tcPr>
          <w:p w14:paraId="1EA16943" w14:textId="77777777" w:rsidR="00463C0E" w:rsidRPr="00B74464" w:rsidRDefault="00463C0E" w:rsidP="00463C0E">
            <w:pPr>
              <w:spacing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315002BC" w14:textId="77777777" w:rsidR="00463C0E" w:rsidRPr="00B74464" w:rsidRDefault="0077615D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 к учению, познавательной деятельности, желание приобретать новые знания, умения.</w:t>
            </w:r>
          </w:p>
        </w:tc>
        <w:tc>
          <w:tcPr>
            <w:tcW w:w="2693" w:type="dxa"/>
          </w:tcPr>
          <w:p w14:paraId="6585C681" w14:textId="77777777" w:rsidR="0077615D" w:rsidRPr="00B74464" w:rsidRDefault="0077615D" w:rsidP="007761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слушать в соответствии с целевой установкой; контролирует правильность и полноту ответов учащихся; осуществляет взаимоконтроль.</w:t>
            </w:r>
          </w:p>
          <w:p w14:paraId="581D2565" w14:textId="77777777" w:rsidR="00463C0E" w:rsidRPr="00B74464" w:rsidRDefault="0077615D" w:rsidP="00776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осознает познавательную задачу; читает и слушает, извлекая нужную информацию, а также самостоятельно находит ее в учебнике; анализирует признаки прилагательных; делает выводы и обобщения.</w:t>
            </w:r>
          </w:p>
        </w:tc>
        <w:tc>
          <w:tcPr>
            <w:tcW w:w="2552" w:type="dxa"/>
          </w:tcPr>
          <w:p w14:paraId="7130680F" w14:textId="77777777" w:rsidR="00904923" w:rsidRPr="00B74464" w:rsidRDefault="00904923" w:rsidP="0090492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 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нормы русского литературного языка.</w:t>
            </w:r>
          </w:p>
          <w:p w14:paraId="6914F584" w14:textId="77777777" w:rsidR="00463C0E" w:rsidRPr="00B74464" w:rsidRDefault="00904923" w:rsidP="00904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</w:t>
            </w:r>
            <w:r w:rsidRPr="00B74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 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изученные орфограммы; соблюдать основные правила орфографии</w:t>
            </w:r>
          </w:p>
        </w:tc>
        <w:tc>
          <w:tcPr>
            <w:tcW w:w="889" w:type="dxa"/>
          </w:tcPr>
          <w:p w14:paraId="641BC2B6" w14:textId="30AD6AD8" w:rsidR="00463C0E" w:rsidRPr="00B74464" w:rsidRDefault="007E2386" w:rsidP="00953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812" w:type="dxa"/>
          </w:tcPr>
          <w:p w14:paraId="1809A054" w14:textId="77777777" w:rsidR="00463C0E" w:rsidRPr="00B74464" w:rsidRDefault="00463C0E" w:rsidP="009530F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445872AF" w14:textId="77777777" w:rsidR="00463C0E" w:rsidRPr="00B74464" w:rsidRDefault="00B307C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П.15 упр.138, чит.стр.95,96.</w:t>
            </w:r>
          </w:p>
        </w:tc>
      </w:tr>
      <w:tr w:rsidR="00463C0E" w:rsidRPr="00B74464" w14:paraId="5D7F6AE0" w14:textId="77777777" w:rsidTr="00D119B0">
        <w:tc>
          <w:tcPr>
            <w:tcW w:w="573" w:type="dxa"/>
          </w:tcPr>
          <w:p w14:paraId="47EA469F" w14:textId="77777777" w:rsidR="00463C0E" w:rsidRPr="00B74464" w:rsidRDefault="00BF6207" w:rsidP="009530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 w:rsidR="00463C0E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  <w:vAlign w:val="bottom"/>
          </w:tcPr>
          <w:p w14:paraId="01A41516" w14:textId="77777777" w:rsidR="00463C0E" w:rsidRPr="00B74464" w:rsidRDefault="00463C0E" w:rsidP="009530F4">
            <w:pPr>
              <w:spacing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этикетного общения, лежащие в основе национального речевого этикета</w:t>
            </w:r>
          </w:p>
        </w:tc>
        <w:tc>
          <w:tcPr>
            <w:tcW w:w="851" w:type="dxa"/>
            <w:vAlign w:val="bottom"/>
          </w:tcPr>
          <w:p w14:paraId="0EC99FDF" w14:textId="77777777" w:rsidR="00463C0E" w:rsidRPr="00B74464" w:rsidRDefault="00463C0E" w:rsidP="009530F4">
            <w:pPr>
              <w:spacing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6806EE4D" w14:textId="77777777" w:rsidR="00463C0E" w:rsidRPr="00B74464" w:rsidRDefault="0090492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Положительное отношение к учению, познавательной деятельности, 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желание приобретать новые знания, умения, совершенствовать имеющиеся.</w:t>
            </w:r>
          </w:p>
        </w:tc>
        <w:tc>
          <w:tcPr>
            <w:tcW w:w="2693" w:type="dxa"/>
          </w:tcPr>
          <w:p w14:paraId="6CF0DF77" w14:textId="77777777" w:rsidR="00463C0E" w:rsidRPr="00B74464" w:rsidRDefault="0090492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Контролирует процесс и результаты деятельности, вносит необходимые 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коррективы;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</w:tc>
        <w:tc>
          <w:tcPr>
            <w:tcW w:w="2552" w:type="dxa"/>
          </w:tcPr>
          <w:p w14:paraId="6FB9D881" w14:textId="77777777" w:rsidR="00904923" w:rsidRPr="00B74464" w:rsidRDefault="00904923" w:rsidP="0090492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Знать: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основные нормы русского литературного языка.</w:t>
            </w:r>
          </w:p>
          <w:p w14:paraId="47B3CBDE" w14:textId="77777777" w:rsidR="00463C0E" w:rsidRPr="00B74464" w:rsidRDefault="00904923" w:rsidP="00904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Уметь: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применять изученные орфограммы; соблюдать основные правила орфографии</w:t>
            </w:r>
          </w:p>
        </w:tc>
        <w:tc>
          <w:tcPr>
            <w:tcW w:w="889" w:type="dxa"/>
          </w:tcPr>
          <w:p w14:paraId="57A0D8FE" w14:textId="7A6545E4" w:rsidR="00463C0E" w:rsidRPr="00B74464" w:rsidRDefault="007E2386" w:rsidP="00953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29.01</w:t>
            </w:r>
          </w:p>
        </w:tc>
        <w:tc>
          <w:tcPr>
            <w:tcW w:w="812" w:type="dxa"/>
          </w:tcPr>
          <w:p w14:paraId="50B15DD7" w14:textId="77777777" w:rsidR="00463C0E" w:rsidRPr="00B74464" w:rsidRDefault="00463C0E" w:rsidP="009530F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3F69EB94" w14:textId="77777777" w:rsidR="00463C0E" w:rsidRPr="00B74464" w:rsidRDefault="00B307C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П.16 упр.143, чит.стр.97</w:t>
            </w:r>
          </w:p>
        </w:tc>
      </w:tr>
      <w:tr w:rsidR="00463C0E" w:rsidRPr="00B74464" w14:paraId="28F46CC3" w14:textId="77777777" w:rsidTr="00D119B0">
        <w:tc>
          <w:tcPr>
            <w:tcW w:w="573" w:type="dxa"/>
          </w:tcPr>
          <w:p w14:paraId="7C33F29B" w14:textId="77777777" w:rsidR="00463C0E" w:rsidRPr="00B74464" w:rsidRDefault="00BF6207" w:rsidP="009530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40-41</w:t>
            </w:r>
            <w:r w:rsidR="00463C0E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  <w:vAlign w:val="bottom"/>
          </w:tcPr>
          <w:p w14:paraId="6FEF1F57" w14:textId="77777777" w:rsidR="00463C0E" w:rsidRPr="00B74464" w:rsidRDefault="00463C0E" w:rsidP="009530F4">
            <w:pPr>
              <w:spacing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Этика и речевой этикет</w:t>
            </w:r>
          </w:p>
        </w:tc>
        <w:tc>
          <w:tcPr>
            <w:tcW w:w="851" w:type="dxa"/>
            <w:vAlign w:val="bottom"/>
          </w:tcPr>
          <w:p w14:paraId="43923056" w14:textId="77777777" w:rsidR="00463C0E" w:rsidRPr="00B74464" w:rsidRDefault="00463C0E" w:rsidP="00463C0E">
            <w:pPr>
              <w:spacing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5A552417" w14:textId="77777777" w:rsidR="00463C0E" w:rsidRPr="00B74464" w:rsidRDefault="0090492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Желание осваивать новые виды деятельности, участвовать в творческом, созидательном процессе; осознание себя </w:t>
            </w:r>
            <w:proofErr w:type="gram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  индивидуальности</w:t>
            </w:r>
            <w:proofErr w:type="gramEnd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одновременно как члена общества.</w:t>
            </w:r>
          </w:p>
        </w:tc>
        <w:tc>
          <w:tcPr>
            <w:tcW w:w="2693" w:type="dxa"/>
          </w:tcPr>
          <w:p w14:paraId="0F565FD3" w14:textId="77777777" w:rsidR="00463C0E" w:rsidRPr="00B74464" w:rsidRDefault="0090492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Контролирует процесс и результаты деятельности, вносит необходимые коррективы;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задач; умеет</w:t>
            </w:r>
            <w:r w:rsidRPr="00B74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вопросы, слушать, отвечать на вопросы других, формулировать собственные мысли, высказывать и обосновывать свою точку зрения</w:t>
            </w:r>
          </w:p>
        </w:tc>
        <w:tc>
          <w:tcPr>
            <w:tcW w:w="2552" w:type="dxa"/>
          </w:tcPr>
          <w:p w14:paraId="7FA6D07B" w14:textId="77777777" w:rsidR="00463C0E" w:rsidRPr="00B74464" w:rsidRDefault="0090492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создавать текст заданного стиля, редактировать текст</w:t>
            </w:r>
          </w:p>
        </w:tc>
        <w:tc>
          <w:tcPr>
            <w:tcW w:w="889" w:type="dxa"/>
          </w:tcPr>
          <w:p w14:paraId="3D98ECAE" w14:textId="05F3C8E7" w:rsidR="00463C0E" w:rsidRPr="00B74464" w:rsidRDefault="007E2386" w:rsidP="00953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3.02-5.02</w:t>
            </w:r>
          </w:p>
        </w:tc>
        <w:tc>
          <w:tcPr>
            <w:tcW w:w="812" w:type="dxa"/>
          </w:tcPr>
          <w:p w14:paraId="2EBC9B90" w14:textId="77777777" w:rsidR="00463C0E" w:rsidRPr="00B74464" w:rsidRDefault="00463C0E" w:rsidP="009530F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14A8C0AD" w14:textId="77777777" w:rsidR="00463C0E" w:rsidRPr="00B74464" w:rsidRDefault="00B307C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П.16, упр.143, упр.145, чит.стр.100</w:t>
            </w:r>
          </w:p>
        </w:tc>
      </w:tr>
      <w:tr w:rsidR="00463C0E" w:rsidRPr="00B74464" w14:paraId="603A5096" w14:textId="77777777" w:rsidTr="00D119B0">
        <w:tc>
          <w:tcPr>
            <w:tcW w:w="573" w:type="dxa"/>
          </w:tcPr>
          <w:p w14:paraId="43FD4C5B" w14:textId="77777777" w:rsidR="00463C0E" w:rsidRPr="00B74464" w:rsidRDefault="00BF6207" w:rsidP="009530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42</w:t>
            </w:r>
            <w:r w:rsidR="00463C0E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67671EE4" w14:textId="77777777" w:rsidR="00463C0E" w:rsidRPr="00B74464" w:rsidRDefault="00463C0E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понятий этика – этикет – мораль</w:t>
            </w:r>
          </w:p>
        </w:tc>
        <w:tc>
          <w:tcPr>
            <w:tcW w:w="851" w:type="dxa"/>
          </w:tcPr>
          <w:p w14:paraId="7A18F6E1" w14:textId="77777777" w:rsidR="00463C0E" w:rsidRPr="00B74464" w:rsidRDefault="00463C0E" w:rsidP="00463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2AC3FEB7" w14:textId="77777777" w:rsidR="00463C0E" w:rsidRPr="00B74464" w:rsidRDefault="0090492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Желание осваивать новые виды деятельности, участвовать в творческом, созидательном процессе; </w:t>
            </w:r>
            <w:proofErr w:type="spell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смыслообразование</w:t>
            </w:r>
            <w:proofErr w:type="spellEnd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установление связи между целью учебной деятельности и ее мотивом, нравственно-этическое оценивание усваиваемого содержания.</w:t>
            </w:r>
          </w:p>
        </w:tc>
        <w:tc>
          <w:tcPr>
            <w:tcW w:w="2693" w:type="dxa"/>
          </w:tcPr>
          <w:p w14:paraId="3C0F7864" w14:textId="77777777" w:rsidR="00904923" w:rsidRPr="00B74464" w:rsidRDefault="00904923" w:rsidP="0090492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Понимает и интегрирует информацию в имеющийся запас знаний, преобразует, структурирует, воспроизводит и применяет</w:t>
            </w:r>
          </w:p>
          <w:p w14:paraId="388A59DD" w14:textId="77777777" w:rsidR="00463C0E" w:rsidRPr="00B74464" w:rsidRDefault="00904923" w:rsidP="00904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решаемых задач; умеет задавать вопросы, слушать, отвечать на вопросы других, формулирует собственные мысли, высказывает и обосновывает свою точку зрения</w:t>
            </w:r>
          </w:p>
        </w:tc>
        <w:tc>
          <w:tcPr>
            <w:tcW w:w="2552" w:type="dxa"/>
          </w:tcPr>
          <w:p w14:paraId="2EA63C57" w14:textId="77777777" w:rsidR="00904923" w:rsidRPr="00B74464" w:rsidRDefault="00904923" w:rsidP="0090492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термины </w:t>
            </w:r>
            <w:proofErr w:type="spell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пунктограмма</w:t>
            </w:r>
            <w:proofErr w:type="spellEnd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грамматическая основа.</w:t>
            </w:r>
          </w:p>
          <w:p w14:paraId="3A65B344" w14:textId="77777777" w:rsidR="00463C0E" w:rsidRPr="00B74464" w:rsidRDefault="00904923" w:rsidP="00904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характеризовать предложения по цели высказывания и эмоциональной окраске, пунктуационно верно оформлять текст</w:t>
            </w:r>
          </w:p>
        </w:tc>
        <w:tc>
          <w:tcPr>
            <w:tcW w:w="889" w:type="dxa"/>
          </w:tcPr>
          <w:p w14:paraId="6A9B137D" w14:textId="7F6AF7C8" w:rsidR="00463C0E" w:rsidRPr="00B74464" w:rsidRDefault="007E2386" w:rsidP="00953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812" w:type="dxa"/>
          </w:tcPr>
          <w:p w14:paraId="5A478FCE" w14:textId="77777777" w:rsidR="00463C0E" w:rsidRPr="00B74464" w:rsidRDefault="00463C0E" w:rsidP="009530F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0664B32C" w14:textId="77777777" w:rsidR="00463C0E" w:rsidRPr="00B74464" w:rsidRDefault="00B307C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П.16 упр.144 (зад.3).</w:t>
            </w:r>
          </w:p>
        </w:tc>
      </w:tr>
      <w:tr w:rsidR="00463C0E" w:rsidRPr="00B74464" w14:paraId="69C48768" w14:textId="77777777" w:rsidTr="00D119B0">
        <w:tc>
          <w:tcPr>
            <w:tcW w:w="573" w:type="dxa"/>
          </w:tcPr>
          <w:p w14:paraId="38326DC6" w14:textId="77777777" w:rsidR="00463C0E" w:rsidRPr="00B74464" w:rsidRDefault="00BF6207" w:rsidP="009530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  <w:r w:rsidR="00463C0E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01AA1243" w14:textId="77777777" w:rsidR="00463C0E" w:rsidRPr="00B74464" w:rsidRDefault="00463C0E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Устойчивые формулы речевого этикета в общении</w:t>
            </w:r>
          </w:p>
        </w:tc>
        <w:tc>
          <w:tcPr>
            <w:tcW w:w="851" w:type="dxa"/>
          </w:tcPr>
          <w:p w14:paraId="748B32D5" w14:textId="77777777" w:rsidR="00463C0E" w:rsidRPr="00B74464" w:rsidRDefault="00463C0E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1B2A12D0" w14:textId="77777777" w:rsidR="00463C0E" w:rsidRPr="00B74464" w:rsidRDefault="0090492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Желание осознавать свои трудности и стремиться к их преодолению, способность к самооценке своих действий, поступков.</w:t>
            </w:r>
          </w:p>
        </w:tc>
        <w:tc>
          <w:tcPr>
            <w:tcW w:w="2693" w:type="dxa"/>
          </w:tcPr>
          <w:p w14:paraId="38207720" w14:textId="77777777" w:rsidR="00463C0E" w:rsidRPr="00B74464" w:rsidRDefault="0090492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Выполняет учебно-познавательные действия в материализованной и умственной форме; осуществляет для решения учебных задач </w:t>
            </w:r>
            <w:proofErr w:type="gram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  анализа</w:t>
            </w:r>
            <w:proofErr w:type="gramEnd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синтеза, сравнения, классификации, устанавливает причинно-следственные связи, делает обобщения, выводы.</w:t>
            </w:r>
          </w:p>
        </w:tc>
        <w:tc>
          <w:tcPr>
            <w:tcW w:w="2552" w:type="dxa"/>
          </w:tcPr>
          <w:p w14:paraId="5086DDFE" w14:textId="77777777" w:rsidR="00904923" w:rsidRPr="00B74464" w:rsidRDefault="00904923" w:rsidP="0090492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термины </w:t>
            </w:r>
            <w:proofErr w:type="spell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пунктограмма</w:t>
            </w:r>
            <w:proofErr w:type="spellEnd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грамматическая основа.</w:t>
            </w:r>
          </w:p>
          <w:p w14:paraId="60FF2B2B" w14:textId="77777777" w:rsidR="00463C0E" w:rsidRPr="00B74464" w:rsidRDefault="00904923" w:rsidP="00904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</w:t>
            </w:r>
            <w:r w:rsidRPr="00B74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характеризовать предложения по цели высказывания и эмоциональной окраске, пунктуационно верно оформлять текст</w:t>
            </w:r>
          </w:p>
        </w:tc>
        <w:tc>
          <w:tcPr>
            <w:tcW w:w="889" w:type="dxa"/>
          </w:tcPr>
          <w:p w14:paraId="3827FEEB" w14:textId="70CEB5C4" w:rsidR="00463C0E" w:rsidRPr="00B74464" w:rsidRDefault="007E2386" w:rsidP="00953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812" w:type="dxa"/>
          </w:tcPr>
          <w:p w14:paraId="716B3F3B" w14:textId="77777777" w:rsidR="00463C0E" w:rsidRPr="00B74464" w:rsidRDefault="00463C0E" w:rsidP="009530F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3A65ADAD" w14:textId="77777777" w:rsidR="00463C0E" w:rsidRPr="00B74464" w:rsidRDefault="00B307C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П.16 упр.146</w:t>
            </w:r>
          </w:p>
        </w:tc>
      </w:tr>
      <w:tr w:rsidR="00463C0E" w:rsidRPr="00B74464" w14:paraId="5DFC230E" w14:textId="77777777" w:rsidTr="00D119B0">
        <w:tc>
          <w:tcPr>
            <w:tcW w:w="573" w:type="dxa"/>
          </w:tcPr>
          <w:p w14:paraId="338B9E83" w14:textId="77777777" w:rsidR="00463C0E" w:rsidRPr="00B74464" w:rsidRDefault="00BF6207" w:rsidP="009530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44</w:t>
            </w:r>
            <w:r w:rsidR="00463C0E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0E4CD97D" w14:textId="77777777" w:rsidR="00463C0E" w:rsidRPr="00B74464" w:rsidRDefault="00463C0E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Этикетные формулы учтивости и уважительности</w:t>
            </w:r>
          </w:p>
        </w:tc>
        <w:tc>
          <w:tcPr>
            <w:tcW w:w="851" w:type="dxa"/>
          </w:tcPr>
          <w:p w14:paraId="35405858" w14:textId="77777777" w:rsidR="00463C0E" w:rsidRPr="00B74464" w:rsidRDefault="00463C0E" w:rsidP="00463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0089E9D6" w14:textId="77777777" w:rsidR="00463C0E" w:rsidRPr="00B74464" w:rsidRDefault="0090492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Желание осваивать новые виды деятельности, участвовать в творческом, созидательном процессе; осознание себя </w:t>
            </w:r>
            <w:proofErr w:type="gram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  индивидуальности</w:t>
            </w:r>
            <w:proofErr w:type="gramEnd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одновременно как члена общества.</w:t>
            </w:r>
          </w:p>
        </w:tc>
        <w:tc>
          <w:tcPr>
            <w:tcW w:w="2693" w:type="dxa"/>
          </w:tcPr>
          <w:p w14:paraId="45DC5D41" w14:textId="77777777" w:rsidR="00463C0E" w:rsidRPr="00B74464" w:rsidRDefault="0090492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совместную деятельность в парах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рабочих группах с учетом конкретных учебно-познавательных задач</w:t>
            </w:r>
          </w:p>
        </w:tc>
        <w:tc>
          <w:tcPr>
            <w:tcW w:w="2552" w:type="dxa"/>
          </w:tcPr>
          <w:p w14:paraId="31F26E64" w14:textId="77777777" w:rsidR="00463C0E" w:rsidRPr="00B74464" w:rsidRDefault="0090492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создавать текст заданного стиля, редактировать текст</w:t>
            </w:r>
          </w:p>
        </w:tc>
        <w:tc>
          <w:tcPr>
            <w:tcW w:w="889" w:type="dxa"/>
          </w:tcPr>
          <w:p w14:paraId="3C81C739" w14:textId="6934F3EB" w:rsidR="00463C0E" w:rsidRPr="00B74464" w:rsidRDefault="007E2386" w:rsidP="00953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</w:tc>
        <w:tc>
          <w:tcPr>
            <w:tcW w:w="812" w:type="dxa"/>
          </w:tcPr>
          <w:p w14:paraId="59C4A7D4" w14:textId="77777777" w:rsidR="00463C0E" w:rsidRPr="00B74464" w:rsidRDefault="00463C0E" w:rsidP="009530F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68674CDA" w14:textId="77777777" w:rsidR="00463C0E" w:rsidRPr="00B74464" w:rsidRDefault="00B307C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П.16 упр.142 (зад.2).</w:t>
            </w:r>
          </w:p>
        </w:tc>
      </w:tr>
      <w:tr w:rsidR="00463C0E" w:rsidRPr="00B74464" w14:paraId="71CB9D0F" w14:textId="77777777" w:rsidTr="00D119B0">
        <w:tc>
          <w:tcPr>
            <w:tcW w:w="573" w:type="dxa"/>
          </w:tcPr>
          <w:p w14:paraId="2CD9C473" w14:textId="77777777" w:rsidR="00463C0E" w:rsidRPr="00B74464" w:rsidRDefault="00BF6207" w:rsidP="009530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="00463C0E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39524CFD" w14:textId="77777777" w:rsidR="00463C0E" w:rsidRPr="00B74464" w:rsidRDefault="00463C0E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речь</w:t>
            </w:r>
          </w:p>
        </w:tc>
        <w:tc>
          <w:tcPr>
            <w:tcW w:w="851" w:type="dxa"/>
          </w:tcPr>
          <w:p w14:paraId="25605E41" w14:textId="77777777" w:rsidR="00463C0E" w:rsidRPr="00B74464" w:rsidRDefault="00463C0E" w:rsidP="00463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7D0C9D01" w14:textId="77777777" w:rsidR="00463C0E" w:rsidRPr="00B74464" w:rsidRDefault="0090492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Желание участвовать в творческом, созидательном процессе; осознание себя </w:t>
            </w:r>
            <w:proofErr w:type="gram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  индивидуальности</w:t>
            </w:r>
            <w:proofErr w:type="gramEnd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одновременно как члена общества; </w:t>
            </w:r>
            <w:proofErr w:type="spell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смыслообразование</w:t>
            </w:r>
            <w:proofErr w:type="spellEnd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установление связи между целью учебной деятельности и ее мотивом.</w:t>
            </w:r>
          </w:p>
        </w:tc>
        <w:tc>
          <w:tcPr>
            <w:tcW w:w="2693" w:type="dxa"/>
          </w:tcPr>
          <w:p w14:paraId="67F034CF" w14:textId="77777777" w:rsidR="00463C0E" w:rsidRPr="00B74464" w:rsidRDefault="0090492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Контролирует процесс и результаты деятельности, вносит необходимые коррективы; осознает познавательную цель; планирует собственную деятельность, ориентируясь на решение учебно-практических задач; </w:t>
            </w:r>
            <w:proofErr w:type="spell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умеетзадавать</w:t>
            </w:r>
            <w:proofErr w:type="spellEnd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вопросы, слушать, отвечать на вопросы других, высказывать и обосновывать свою точку зрения</w:t>
            </w:r>
          </w:p>
        </w:tc>
        <w:tc>
          <w:tcPr>
            <w:tcW w:w="2552" w:type="dxa"/>
          </w:tcPr>
          <w:p w14:paraId="0526D660" w14:textId="77777777" w:rsidR="00463C0E" w:rsidRPr="00B74464" w:rsidRDefault="0090492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создавать текст заданного стиля, редактировать текст</w:t>
            </w:r>
          </w:p>
        </w:tc>
        <w:tc>
          <w:tcPr>
            <w:tcW w:w="889" w:type="dxa"/>
          </w:tcPr>
          <w:p w14:paraId="3DFAC6F0" w14:textId="71FC09C8" w:rsidR="00463C0E" w:rsidRPr="00B74464" w:rsidRDefault="007E2386" w:rsidP="00953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812" w:type="dxa"/>
          </w:tcPr>
          <w:p w14:paraId="58AEC984" w14:textId="77777777" w:rsidR="00463C0E" w:rsidRPr="00B74464" w:rsidRDefault="00463C0E" w:rsidP="009530F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4475AF1C" w14:textId="77777777" w:rsidR="00463C0E" w:rsidRPr="00B74464" w:rsidRDefault="00B307C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П.16 упр.138</w:t>
            </w:r>
          </w:p>
        </w:tc>
      </w:tr>
      <w:tr w:rsidR="00463C0E" w:rsidRPr="00B74464" w14:paraId="5B654A2A" w14:textId="77777777" w:rsidTr="00D119B0">
        <w:trPr>
          <w:trHeight w:val="5205"/>
        </w:trPr>
        <w:tc>
          <w:tcPr>
            <w:tcW w:w="573" w:type="dxa"/>
          </w:tcPr>
          <w:p w14:paraId="2B554B20" w14:textId="148A8022" w:rsidR="00463C0E" w:rsidRPr="00B74464" w:rsidRDefault="00BF6207" w:rsidP="009530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46</w:t>
            </w:r>
            <w:r w:rsidR="00B307C3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022FDC13" w14:textId="77777777" w:rsidR="00463C0E" w:rsidRPr="00B74464" w:rsidRDefault="00463C0E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речевой деятельности</w:t>
            </w:r>
          </w:p>
        </w:tc>
        <w:tc>
          <w:tcPr>
            <w:tcW w:w="851" w:type="dxa"/>
          </w:tcPr>
          <w:p w14:paraId="011A8964" w14:textId="77777777" w:rsidR="00463C0E" w:rsidRPr="00B74464" w:rsidRDefault="00B307C3" w:rsidP="00463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7215758E" w14:textId="77777777" w:rsidR="00463C0E" w:rsidRPr="00B74464" w:rsidRDefault="0090492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 к учению, познавательной деятельности, желание приобретать новые знания, умения, совершенствовать имеющиеся.</w:t>
            </w:r>
          </w:p>
        </w:tc>
        <w:tc>
          <w:tcPr>
            <w:tcW w:w="2693" w:type="dxa"/>
          </w:tcPr>
          <w:p w14:paraId="3C4BAA36" w14:textId="77777777" w:rsidR="00463C0E" w:rsidRPr="00B74464" w:rsidRDefault="0090492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Контролирует процесс и результаты деятельности, вносит необходимые коррективы; понимает информацию, представленную в изобразительной, схематичной, модельной форме, использует знаково-символические средства для решения </w:t>
            </w:r>
            <w:r w:rsidR="00B307C3"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 учебных задач.</w:t>
            </w:r>
          </w:p>
        </w:tc>
        <w:tc>
          <w:tcPr>
            <w:tcW w:w="2552" w:type="dxa"/>
          </w:tcPr>
          <w:p w14:paraId="3DCDBA5A" w14:textId="77777777" w:rsidR="00463C0E" w:rsidRPr="00B74464" w:rsidRDefault="00540B9D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создавать текст заданного стиля, редактировать текст</w:t>
            </w:r>
          </w:p>
        </w:tc>
        <w:tc>
          <w:tcPr>
            <w:tcW w:w="889" w:type="dxa"/>
          </w:tcPr>
          <w:p w14:paraId="1872D548" w14:textId="245297BE" w:rsidR="00463C0E" w:rsidRPr="00B74464" w:rsidRDefault="007E2386" w:rsidP="00953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  <w:tc>
          <w:tcPr>
            <w:tcW w:w="812" w:type="dxa"/>
          </w:tcPr>
          <w:p w14:paraId="086CE2AF" w14:textId="77777777" w:rsidR="00463C0E" w:rsidRPr="00B74464" w:rsidRDefault="00463C0E" w:rsidP="009530F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5440F78A" w14:textId="77777777" w:rsidR="00463C0E" w:rsidRPr="00B74464" w:rsidRDefault="00B307C3" w:rsidP="009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Лекция, творческое задание.</w:t>
            </w:r>
          </w:p>
        </w:tc>
      </w:tr>
      <w:tr w:rsidR="00B307C3" w:rsidRPr="00B74464" w14:paraId="6DD77EB4" w14:textId="77777777" w:rsidTr="00D119B0">
        <w:trPr>
          <w:trHeight w:val="570"/>
        </w:trPr>
        <w:tc>
          <w:tcPr>
            <w:tcW w:w="573" w:type="dxa"/>
          </w:tcPr>
          <w:p w14:paraId="57DB0FB6" w14:textId="77777777" w:rsidR="00B307C3" w:rsidRPr="003A0724" w:rsidRDefault="008D40B4" w:rsidP="009530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47.</w:t>
            </w:r>
          </w:p>
        </w:tc>
        <w:tc>
          <w:tcPr>
            <w:tcW w:w="2966" w:type="dxa"/>
          </w:tcPr>
          <w:p w14:paraId="09F6ACE3" w14:textId="77777777" w:rsidR="00B307C3" w:rsidRPr="003A0724" w:rsidRDefault="00B307C3" w:rsidP="009530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по разделу: «Культура речи.»</w:t>
            </w:r>
          </w:p>
        </w:tc>
        <w:tc>
          <w:tcPr>
            <w:tcW w:w="851" w:type="dxa"/>
          </w:tcPr>
          <w:p w14:paraId="575325EE" w14:textId="77777777" w:rsidR="00B307C3" w:rsidRPr="003A0724" w:rsidRDefault="004260B7" w:rsidP="00463C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2BE2EE68" w14:textId="77777777" w:rsidR="00B307C3" w:rsidRPr="003A0724" w:rsidRDefault="00D119B0" w:rsidP="009530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Самостоятельно планировать пути достижения целей, в том числе альтернативных, осознанно выбирать наиболее эффективные способы решения учебных и познавательных задач, владеть навыками самоконтроля, самооценки, принятия решений и </w:t>
            </w: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осуществления осознанного выбора в учебной и познавательной деятельности; наличие контрольно-оценочной самостоятельности как основы учебной компетентности.</w:t>
            </w:r>
          </w:p>
        </w:tc>
        <w:tc>
          <w:tcPr>
            <w:tcW w:w="2693" w:type="dxa"/>
          </w:tcPr>
          <w:p w14:paraId="3BE0E88B" w14:textId="77777777" w:rsidR="00B307C3" w:rsidRPr="003A0724" w:rsidRDefault="00D119B0" w:rsidP="009530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 в соответствии с правилами орфографии и пунктуации оформлять письменный текст</w:t>
            </w:r>
          </w:p>
        </w:tc>
        <w:tc>
          <w:tcPr>
            <w:tcW w:w="2552" w:type="dxa"/>
          </w:tcPr>
          <w:p w14:paraId="3E45F164" w14:textId="77777777" w:rsidR="00B307C3" w:rsidRPr="003A0724" w:rsidRDefault="004260B7" w:rsidP="009530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Формировать ответственное отношение к учению, готовности и способности к саморазвитию и самообразованию на основе мотивации к обучению и познанию</w:t>
            </w:r>
          </w:p>
        </w:tc>
        <w:tc>
          <w:tcPr>
            <w:tcW w:w="889" w:type="dxa"/>
          </w:tcPr>
          <w:p w14:paraId="1C4A5B74" w14:textId="31B64BAD" w:rsidR="00B307C3" w:rsidRPr="003A0724" w:rsidRDefault="007E2386" w:rsidP="009530F4">
            <w:pPr>
              <w:rPr>
                <w:b/>
                <w:sz w:val="24"/>
                <w:szCs w:val="24"/>
              </w:rPr>
            </w:pPr>
            <w:r w:rsidRPr="003A0724">
              <w:rPr>
                <w:b/>
                <w:sz w:val="24"/>
                <w:szCs w:val="24"/>
              </w:rPr>
              <w:t>26.02</w:t>
            </w:r>
          </w:p>
        </w:tc>
        <w:tc>
          <w:tcPr>
            <w:tcW w:w="812" w:type="dxa"/>
          </w:tcPr>
          <w:p w14:paraId="6BA3279C" w14:textId="77777777" w:rsidR="00B307C3" w:rsidRPr="003A0724" w:rsidRDefault="00B307C3" w:rsidP="009530F4">
            <w:pPr>
              <w:rPr>
                <w:b/>
                <w:sz w:val="24"/>
                <w:szCs w:val="24"/>
              </w:rPr>
            </w:pPr>
          </w:p>
        </w:tc>
        <w:tc>
          <w:tcPr>
            <w:tcW w:w="1501" w:type="dxa"/>
          </w:tcPr>
          <w:p w14:paraId="6D338DE5" w14:textId="77777777" w:rsidR="00B307C3" w:rsidRPr="003A0724" w:rsidRDefault="00B307C3" w:rsidP="009530F4">
            <w:pPr>
              <w:rPr>
                <w:b/>
                <w:sz w:val="24"/>
                <w:szCs w:val="24"/>
              </w:rPr>
            </w:pPr>
          </w:p>
        </w:tc>
      </w:tr>
      <w:tr w:rsidR="008D40B4" w:rsidRPr="00B74464" w14:paraId="3CB2202D" w14:textId="77777777" w:rsidTr="008D40B4">
        <w:trPr>
          <w:trHeight w:val="405"/>
        </w:trPr>
        <w:tc>
          <w:tcPr>
            <w:tcW w:w="15388" w:type="dxa"/>
            <w:gridSpan w:val="9"/>
          </w:tcPr>
          <w:p w14:paraId="7F24AA9C" w14:textId="12B2D8B2" w:rsidR="008D40B4" w:rsidRPr="003A0724" w:rsidRDefault="008D40B4" w:rsidP="009530F4">
            <w:pPr>
              <w:rPr>
                <w:b/>
                <w:color w:val="0070C0"/>
                <w:sz w:val="24"/>
                <w:szCs w:val="24"/>
              </w:rPr>
            </w:pPr>
            <w:r w:rsidRPr="003A0724">
              <w:rPr>
                <w:b/>
                <w:color w:val="0070C0"/>
                <w:sz w:val="24"/>
                <w:szCs w:val="24"/>
              </w:rPr>
              <w:t xml:space="preserve">                                                                                                   РЕЧЬ. ТЕКСТ. </w:t>
            </w:r>
            <w:proofErr w:type="gramStart"/>
            <w:r w:rsidRPr="003A0724">
              <w:rPr>
                <w:b/>
                <w:color w:val="0070C0"/>
                <w:sz w:val="24"/>
                <w:szCs w:val="24"/>
              </w:rPr>
              <w:t>(</w:t>
            </w:r>
            <w:r w:rsidR="00191F36" w:rsidRPr="003A0724">
              <w:rPr>
                <w:b/>
                <w:color w:val="0070C0"/>
                <w:sz w:val="24"/>
                <w:szCs w:val="24"/>
              </w:rPr>
              <w:t xml:space="preserve"> 2</w:t>
            </w:r>
            <w:r w:rsidR="005A6DE8">
              <w:rPr>
                <w:b/>
                <w:color w:val="0070C0"/>
                <w:sz w:val="24"/>
                <w:szCs w:val="24"/>
              </w:rPr>
              <w:t>1</w:t>
            </w:r>
            <w:proofErr w:type="gramEnd"/>
            <w:r w:rsidR="005A6DE8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191F36" w:rsidRPr="003A0724">
              <w:rPr>
                <w:b/>
                <w:color w:val="0070C0"/>
                <w:sz w:val="24"/>
                <w:szCs w:val="24"/>
              </w:rPr>
              <w:t>Ч)</w:t>
            </w:r>
          </w:p>
        </w:tc>
      </w:tr>
      <w:tr w:rsidR="008D40B4" w:rsidRPr="00B74464" w14:paraId="3CB7EADB" w14:textId="77777777" w:rsidTr="00D119B0">
        <w:trPr>
          <w:trHeight w:val="4275"/>
        </w:trPr>
        <w:tc>
          <w:tcPr>
            <w:tcW w:w="573" w:type="dxa"/>
          </w:tcPr>
          <w:p w14:paraId="188941C8" w14:textId="3B8E4A63" w:rsidR="008D40B4" w:rsidRPr="00B74464" w:rsidRDefault="00191F36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966" w:type="dxa"/>
          </w:tcPr>
          <w:p w14:paraId="64AD4A8E" w14:textId="77777777" w:rsidR="008D40B4" w:rsidRPr="00B74464" w:rsidRDefault="008D40B4" w:rsidP="008D40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контрольных работ. Эффективные приёмы чтения.</w:t>
            </w:r>
          </w:p>
        </w:tc>
        <w:tc>
          <w:tcPr>
            <w:tcW w:w="851" w:type="dxa"/>
          </w:tcPr>
          <w:p w14:paraId="67120C90" w14:textId="148029AB" w:rsidR="008D40B4" w:rsidRPr="00B74464" w:rsidRDefault="005A6DE8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3A78EE7E" w14:textId="77777777" w:rsidR="008D40B4" w:rsidRPr="00B74464" w:rsidRDefault="008D40B4" w:rsidP="008D40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Желание осознавать свои трудности и стремиться к их преодолению, способность к самооценке своих действий, поступков.</w:t>
            </w:r>
          </w:p>
        </w:tc>
        <w:tc>
          <w:tcPr>
            <w:tcW w:w="2693" w:type="dxa"/>
          </w:tcPr>
          <w:p w14:paraId="4C622D1E" w14:textId="77777777" w:rsidR="008D40B4" w:rsidRPr="00B74464" w:rsidRDefault="008D40B4" w:rsidP="008D40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 оценивает свои достижения, осознает возникающие трудности, ищет их причины и пути преодоления; осуществляет для решения учебных задач </w:t>
            </w:r>
            <w:proofErr w:type="gram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  анализа</w:t>
            </w:r>
            <w:proofErr w:type="gramEnd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синтеза, сравнения, классификации, устанавливает причинно-следственные связи, делает обобщения, выводы.</w:t>
            </w:r>
          </w:p>
        </w:tc>
        <w:tc>
          <w:tcPr>
            <w:tcW w:w="2552" w:type="dxa"/>
          </w:tcPr>
          <w:p w14:paraId="6D69AD77" w14:textId="77777777" w:rsidR="008D40B4" w:rsidRPr="00B74464" w:rsidRDefault="008D40B4" w:rsidP="008D40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44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Уметь: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создавать текст заданного стиля, редактировать текст</w:t>
            </w:r>
          </w:p>
        </w:tc>
        <w:tc>
          <w:tcPr>
            <w:tcW w:w="889" w:type="dxa"/>
          </w:tcPr>
          <w:p w14:paraId="0A3098B5" w14:textId="684AF6B6" w:rsidR="008D40B4" w:rsidRPr="00B74464" w:rsidRDefault="007E2386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812" w:type="dxa"/>
          </w:tcPr>
          <w:p w14:paraId="055F0F94" w14:textId="77777777" w:rsidR="008D40B4" w:rsidRPr="00B74464" w:rsidRDefault="008D40B4" w:rsidP="008D40B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2AE5609B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П.17 упр.150, упр.151, чит.стр.103</w:t>
            </w:r>
          </w:p>
        </w:tc>
      </w:tr>
      <w:tr w:rsidR="008D40B4" w:rsidRPr="00B74464" w14:paraId="4F971095" w14:textId="77777777" w:rsidTr="00D119B0">
        <w:tc>
          <w:tcPr>
            <w:tcW w:w="573" w:type="dxa"/>
          </w:tcPr>
          <w:p w14:paraId="76B9B783" w14:textId="052936A9" w:rsidR="008D40B4" w:rsidRPr="00B74464" w:rsidRDefault="005A6DE8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  <w:r w:rsidR="008D40B4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4DC20244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Предтекстовый</w:t>
            </w:r>
            <w:proofErr w:type="spellEnd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текстовый и </w:t>
            </w:r>
            <w:proofErr w:type="spell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послетекстовый</w:t>
            </w:r>
            <w:proofErr w:type="spellEnd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этапы работы.</w:t>
            </w:r>
          </w:p>
        </w:tc>
        <w:tc>
          <w:tcPr>
            <w:tcW w:w="851" w:type="dxa"/>
          </w:tcPr>
          <w:p w14:paraId="26DDD747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279879D7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Желание осваивать новые виды деятельности, участвовать в творческом, 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созидательном процессе; осознание себя </w:t>
            </w:r>
            <w:proofErr w:type="gram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 индивидуальности</w:t>
            </w:r>
            <w:proofErr w:type="gramEnd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одновременно как члена общества.</w:t>
            </w:r>
          </w:p>
        </w:tc>
        <w:tc>
          <w:tcPr>
            <w:tcW w:w="2693" w:type="dxa"/>
          </w:tcPr>
          <w:p w14:paraId="1F86E5AE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Принимает и сохраняет учебную задачу; действует по плану; осознает познавательную задачу; 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осуществляет совместную деятельность в парах</w:t>
            </w: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рабочих группах с учетом конкретных учебно-познавательных задач</w:t>
            </w:r>
          </w:p>
        </w:tc>
        <w:tc>
          <w:tcPr>
            <w:tcW w:w="2552" w:type="dxa"/>
          </w:tcPr>
          <w:p w14:paraId="1525FD02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мотивации к </w:t>
            </w:r>
            <w:proofErr w:type="spellStart"/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индив</w:t>
            </w:r>
            <w:proofErr w:type="spellEnd"/>
            <w:proofErr w:type="gramStart"/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коллективной деятельности</w:t>
            </w:r>
          </w:p>
        </w:tc>
        <w:tc>
          <w:tcPr>
            <w:tcW w:w="889" w:type="dxa"/>
          </w:tcPr>
          <w:p w14:paraId="6D68036D" w14:textId="5AA7BC99" w:rsidR="008D40B4" w:rsidRPr="00B74464" w:rsidRDefault="007E2386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812" w:type="dxa"/>
          </w:tcPr>
          <w:p w14:paraId="4A58544C" w14:textId="77777777" w:rsidR="008D40B4" w:rsidRPr="00B74464" w:rsidRDefault="008D40B4" w:rsidP="008D40B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39A6D06F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П.18 упр.156, чит. Стр.107, 109.</w:t>
            </w:r>
          </w:p>
        </w:tc>
      </w:tr>
      <w:tr w:rsidR="008D40B4" w:rsidRPr="00B74464" w14:paraId="308980CC" w14:textId="77777777" w:rsidTr="00D119B0">
        <w:tc>
          <w:tcPr>
            <w:tcW w:w="573" w:type="dxa"/>
          </w:tcPr>
          <w:p w14:paraId="7164114C" w14:textId="6A76D621" w:rsidR="008D40B4" w:rsidRPr="00B74464" w:rsidRDefault="00191F36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DE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D40B4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  <w:vAlign w:val="bottom"/>
          </w:tcPr>
          <w:p w14:paraId="26F88367" w14:textId="77777777" w:rsidR="008D40B4" w:rsidRPr="00B74464" w:rsidRDefault="008D40B4" w:rsidP="008D40B4">
            <w:pPr>
              <w:spacing w:line="24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как единица языка и речи</w:t>
            </w:r>
          </w:p>
        </w:tc>
        <w:tc>
          <w:tcPr>
            <w:tcW w:w="851" w:type="dxa"/>
            <w:vAlign w:val="bottom"/>
          </w:tcPr>
          <w:p w14:paraId="26D5C463" w14:textId="77777777" w:rsidR="008D40B4" w:rsidRPr="00B74464" w:rsidRDefault="008D40B4" w:rsidP="008D40B4">
            <w:pPr>
              <w:spacing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71DBC5C1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 к учению, познавательной деятельности, желание приобретать новые знания, умения, совершенствовать имеющиеся.</w:t>
            </w:r>
          </w:p>
        </w:tc>
        <w:tc>
          <w:tcPr>
            <w:tcW w:w="2693" w:type="dxa"/>
          </w:tcPr>
          <w:p w14:paraId="173E7B5F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 оценивает свои достижения, осознает возникающие трудности, ищет их причины и пути преодоления; осуществляет для решения учебных задач </w:t>
            </w:r>
            <w:proofErr w:type="gramStart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  анализа</w:t>
            </w:r>
            <w:proofErr w:type="gramEnd"/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синтеза, сравнения, классификации, устанавливает причинно-следственные связи, делает обобщения, выводы.</w:t>
            </w:r>
          </w:p>
        </w:tc>
        <w:tc>
          <w:tcPr>
            <w:tcW w:w="2552" w:type="dxa"/>
          </w:tcPr>
          <w:p w14:paraId="530FA189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«стартовой» мотивации к обучению</w:t>
            </w:r>
          </w:p>
        </w:tc>
        <w:tc>
          <w:tcPr>
            <w:tcW w:w="889" w:type="dxa"/>
          </w:tcPr>
          <w:p w14:paraId="19B4DD30" w14:textId="5FF53DA3" w:rsidR="008D40B4" w:rsidRPr="00B74464" w:rsidRDefault="007E2386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812" w:type="dxa"/>
          </w:tcPr>
          <w:p w14:paraId="4A963ACD" w14:textId="77777777" w:rsidR="008D40B4" w:rsidRPr="00B74464" w:rsidRDefault="008D40B4" w:rsidP="008D40B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005AA571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П.18 упр.157</w:t>
            </w:r>
          </w:p>
        </w:tc>
      </w:tr>
      <w:tr w:rsidR="008D40B4" w:rsidRPr="00B74464" w14:paraId="3927205E" w14:textId="77777777" w:rsidTr="00D119B0">
        <w:tc>
          <w:tcPr>
            <w:tcW w:w="573" w:type="dxa"/>
          </w:tcPr>
          <w:p w14:paraId="261ED40D" w14:textId="152AB7FF" w:rsidR="008D40B4" w:rsidRPr="00B74464" w:rsidRDefault="00191F36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D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D40B4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07B9B298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Текст, тематическое единство текста</w:t>
            </w:r>
          </w:p>
        </w:tc>
        <w:tc>
          <w:tcPr>
            <w:tcW w:w="851" w:type="dxa"/>
          </w:tcPr>
          <w:p w14:paraId="7A0529B6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331E29AC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Научиться определять основные идейно-нравственные проблемы литературы</w:t>
            </w:r>
          </w:p>
        </w:tc>
        <w:tc>
          <w:tcPr>
            <w:tcW w:w="2693" w:type="dxa"/>
          </w:tcPr>
          <w:p w14:paraId="27317D62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Познавательные: уметь искать и выделять необходимую информацию из учебника, определять понятия, создавать обобщения.</w:t>
            </w:r>
          </w:p>
          <w:p w14:paraId="30A3E089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Регулятивные: выбирать действия в </w:t>
            </w: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соответствии с поставленной задачей.</w:t>
            </w:r>
          </w:p>
          <w:p w14:paraId="19E9A9A2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Коммуникативные: уметь ставить вопросы и обращаться за помощью к учебной литературе</w:t>
            </w:r>
          </w:p>
        </w:tc>
        <w:tc>
          <w:tcPr>
            <w:tcW w:w="2552" w:type="dxa"/>
          </w:tcPr>
          <w:p w14:paraId="341D78BB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Формирование «стартовой» мотивации к обучению</w:t>
            </w:r>
          </w:p>
        </w:tc>
        <w:tc>
          <w:tcPr>
            <w:tcW w:w="889" w:type="dxa"/>
          </w:tcPr>
          <w:p w14:paraId="69AD5F58" w14:textId="21DC3C8A" w:rsidR="008D40B4" w:rsidRPr="00B74464" w:rsidRDefault="007E2386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812" w:type="dxa"/>
          </w:tcPr>
          <w:p w14:paraId="3B2FA2C3" w14:textId="77777777" w:rsidR="008D40B4" w:rsidRPr="00B74464" w:rsidRDefault="008D40B4" w:rsidP="008D40B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2D83ECFB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П.19 упр.160 стр.117</w:t>
            </w:r>
          </w:p>
        </w:tc>
      </w:tr>
      <w:tr w:rsidR="008D40B4" w:rsidRPr="00B74464" w14:paraId="2804504B" w14:textId="77777777" w:rsidTr="00D119B0">
        <w:tc>
          <w:tcPr>
            <w:tcW w:w="573" w:type="dxa"/>
          </w:tcPr>
          <w:p w14:paraId="2D117F0E" w14:textId="3DEAC472" w:rsidR="008D40B4" w:rsidRPr="00B74464" w:rsidRDefault="00191F36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D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D40B4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13440BD0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описательного типа</w:t>
            </w:r>
          </w:p>
        </w:tc>
        <w:tc>
          <w:tcPr>
            <w:tcW w:w="851" w:type="dxa"/>
          </w:tcPr>
          <w:p w14:paraId="3485E83B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102AE5B8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Научиться определять жанровое своеобразия произведений</w:t>
            </w:r>
          </w:p>
        </w:tc>
        <w:tc>
          <w:tcPr>
            <w:tcW w:w="2693" w:type="dxa"/>
          </w:tcPr>
          <w:p w14:paraId="58BB85DB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Познавательные: уметь устанавливать аналогии, ориентироваться в разнообразии способов решения задач</w:t>
            </w:r>
          </w:p>
          <w:p w14:paraId="2D0AFD60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Регулятивные: формулировать и удерживать учебную задачу, планировать и регулировать свою деятельность</w:t>
            </w:r>
          </w:p>
          <w:p w14:paraId="19A7050C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Коммуникативные: уметь формулировать собственное мнение и свою позицию, осознанно использовать речевые средства в </w:t>
            </w:r>
            <w:proofErr w:type="spellStart"/>
            <w:proofErr w:type="gramStart"/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соотв.с</w:t>
            </w:r>
            <w:proofErr w:type="spellEnd"/>
            <w:proofErr w:type="gramEnd"/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задачей коммуникации</w:t>
            </w:r>
          </w:p>
        </w:tc>
        <w:tc>
          <w:tcPr>
            <w:tcW w:w="2552" w:type="dxa"/>
          </w:tcPr>
          <w:p w14:paraId="3779678A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Формирование мотивации к </w:t>
            </w:r>
            <w:proofErr w:type="spellStart"/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индив</w:t>
            </w:r>
            <w:proofErr w:type="spellEnd"/>
            <w:proofErr w:type="gramStart"/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коллективной деятельности</w:t>
            </w:r>
          </w:p>
        </w:tc>
        <w:tc>
          <w:tcPr>
            <w:tcW w:w="889" w:type="dxa"/>
          </w:tcPr>
          <w:p w14:paraId="4785EC3A" w14:textId="37DF2270" w:rsidR="008D40B4" w:rsidRPr="00B74464" w:rsidRDefault="007E2386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812" w:type="dxa"/>
          </w:tcPr>
          <w:p w14:paraId="77C457C4" w14:textId="77777777" w:rsidR="008D40B4" w:rsidRPr="00B74464" w:rsidRDefault="008D40B4" w:rsidP="008D40B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4267ED38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 xml:space="preserve">П.20 </w:t>
            </w:r>
            <w:proofErr w:type="spellStart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 xml:space="preserve"> 165, стр.118-119</w:t>
            </w:r>
          </w:p>
        </w:tc>
      </w:tr>
      <w:tr w:rsidR="008D40B4" w:rsidRPr="00B74464" w14:paraId="7466619B" w14:textId="77777777" w:rsidTr="00D119B0">
        <w:tc>
          <w:tcPr>
            <w:tcW w:w="573" w:type="dxa"/>
          </w:tcPr>
          <w:p w14:paraId="488903A5" w14:textId="12F100DB" w:rsidR="008D40B4" w:rsidRPr="00B74464" w:rsidRDefault="00191F36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D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D40B4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4B5DA5D6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851" w:type="dxa"/>
          </w:tcPr>
          <w:p w14:paraId="62AFD4DD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0E85FF20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Научиться составлять план устного высказывания</w:t>
            </w:r>
          </w:p>
        </w:tc>
        <w:tc>
          <w:tcPr>
            <w:tcW w:w="2693" w:type="dxa"/>
          </w:tcPr>
          <w:p w14:paraId="45992420" w14:textId="77777777" w:rsidR="008D40B4" w:rsidRPr="00B74464" w:rsidRDefault="008D40B4" w:rsidP="008D40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Познавательные: уметь устанавливать аналогии, ориентироваться в разнообразии способов решения задач</w:t>
            </w:r>
          </w:p>
          <w:p w14:paraId="1F0BADA1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Регулятивные: формулировать и удерживать учебную задачу, планировать и регулировать свою деятельность</w:t>
            </w:r>
          </w:p>
          <w:p w14:paraId="1E10B057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Коммуникативные: уметь формулировать собственное мнение и свою позицию, осознанно использовать речевые средства в </w:t>
            </w:r>
            <w:proofErr w:type="spellStart"/>
            <w:proofErr w:type="gramStart"/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соотв.с</w:t>
            </w:r>
            <w:proofErr w:type="spellEnd"/>
            <w:proofErr w:type="gramEnd"/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задачей коммуникации</w:t>
            </w:r>
          </w:p>
        </w:tc>
        <w:tc>
          <w:tcPr>
            <w:tcW w:w="2552" w:type="dxa"/>
          </w:tcPr>
          <w:p w14:paraId="0149AB96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Формирование этических чувств, доброжелательности и эмоционально-нравственной отзывчивости</w:t>
            </w:r>
          </w:p>
        </w:tc>
        <w:tc>
          <w:tcPr>
            <w:tcW w:w="889" w:type="dxa"/>
          </w:tcPr>
          <w:p w14:paraId="024852E4" w14:textId="430C077E" w:rsidR="008D40B4" w:rsidRPr="00B74464" w:rsidRDefault="007E2386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812" w:type="dxa"/>
          </w:tcPr>
          <w:p w14:paraId="2BA0AD8D" w14:textId="77777777" w:rsidR="008D40B4" w:rsidRPr="00B74464" w:rsidRDefault="008D40B4" w:rsidP="008D40B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4E2ECC74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П.20 упр.169 (зад.4).</w:t>
            </w:r>
          </w:p>
        </w:tc>
      </w:tr>
      <w:tr w:rsidR="008D40B4" w:rsidRPr="00B74464" w14:paraId="74FEC93D" w14:textId="77777777" w:rsidTr="00D119B0">
        <w:tc>
          <w:tcPr>
            <w:tcW w:w="573" w:type="dxa"/>
          </w:tcPr>
          <w:p w14:paraId="16BB6934" w14:textId="0B4BDC64" w:rsidR="008D40B4" w:rsidRPr="00B74464" w:rsidRDefault="00191F36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DE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D40B4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2EBFA6F7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Разговорная речь</w:t>
            </w:r>
          </w:p>
        </w:tc>
        <w:tc>
          <w:tcPr>
            <w:tcW w:w="851" w:type="dxa"/>
          </w:tcPr>
          <w:p w14:paraId="0975189E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6C3E126E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Научиться владеть изученной терминологией по теме навыками устной монологической речи, составлять пересказы</w:t>
            </w:r>
          </w:p>
        </w:tc>
        <w:tc>
          <w:tcPr>
            <w:tcW w:w="2693" w:type="dxa"/>
          </w:tcPr>
          <w:p w14:paraId="2455E62C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Познавательные: уметь выделять и формулировать познавательную цель</w:t>
            </w:r>
          </w:p>
          <w:p w14:paraId="0E6BE228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Регулятивные: уметь оценивать и формулировать то, что уже усвоено</w:t>
            </w:r>
          </w:p>
          <w:p w14:paraId="5BCFC689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Коммуникативные:уметь</w:t>
            </w:r>
            <w:proofErr w:type="spellEnd"/>
            <w:proofErr w:type="gramEnd"/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моделировать </w:t>
            </w:r>
            <w:proofErr w:type="spellStart"/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монологич.высказывание</w:t>
            </w:r>
            <w:proofErr w:type="spellEnd"/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аргументировать свою позицию и координировать ее с позициями партнеров при выработке общего решения в совместной деятельности</w:t>
            </w:r>
          </w:p>
          <w:p w14:paraId="4D0063D7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303026E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навыков исследования текста с опорой не только на информацию, но и на жанр, композицию, выразительные средства</w:t>
            </w:r>
          </w:p>
        </w:tc>
        <w:tc>
          <w:tcPr>
            <w:tcW w:w="889" w:type="dxa"/>
          </w:tcPr>
          <w:p w14:paraId="4580E8D6" w14:textId="093CBCFE" w:rsidR="008D40B4" w:rsidRPr="00B74464" w:rsidRDefault="007E2386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812" w:type="dxa"/>
          </w:tcPr>
          <w:p w14:paraId="7D714064" w14:textId="77777777" w:rsidR="008D40B4" w:rsidRPr="00B74464" w:rsidRDefault="008D40B4" w:rsidP="008D40B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7CC036AF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П.21 упр174 (зад.1</w:t>
            </w:r>
            <w:proofErr w:type="gramStart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),чит.стр.</w:t>
            </w:r>
            <w:proofErr w:type="gramEnd"/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8D40B4" w:rsidRPr="00B74464" w14:paraId="0CC5FDC6" w14:textId="77777777" w:rsidTr="00D119B0">
        <w:tc>
          <w:tcPr>
            <w:tcW w:w="573" w:type="dxa"/>
          </w:tcPr>
          <w:p w14:paraId="6D7B1820" w14:textId="12E84E41" w:rsidR="008D40B4" w:rsidRPr="00B74464" w:rsidRDefault="00191F36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="005A6D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D40B4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26598447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событии, «бывальщины».</w:t>
            </w:r>
          </w:p>
        </w:tc>
        <w:tc>
          <w:tcPr>
            <w:tcW w:w="851" w:type="dxa"/>
          </w:tcPr>
          <w:p w14:paraId="53346CFC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1D45ED8B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Научиться самодиагностике</w:t>
            </w:r>
          </w:p>
        </w:tc>
        <w:tc>
          <w:tcPr>
            <w:tcW w:w="2693" w:type="dxa"/>
          </w:tcPr>
          <w:p w14:paraId="1EB6B9DA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Познавательные: уметь </w:t>
            </w:r>
            <w:proofErr w:type="gramStart"/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узнавать ,</w:t>
            </w:r>
            <w:proofErr w:type="gramEnd"/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называть, определять объекты в соответствии с содержанием</w:t>
            </w:r>
          </w:p>
          <w:p w14:paraId="63049731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Регулятивные: применять метод информационного поиска, в т.ч. и с помощью </w:t>
            </w:r>
            <w:proofErr w:type="spellStart"/>
            <w:proofErr w:type="gramStart"/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комп.средств</w:t>
            </w:r>
            <w:proofErr w:type="spellEnd"/>
            <w:proofErr w:type="gramEnd"/>
          </w:p>
          <w:p w14:paraId="42291914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Коммуникативные: формировать навыки коллективного взаимодействия при самодиагностике</w:t>
            </w:r>
          </w:p>
          <w:p w14:paraId="3DB3EBC8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A69377D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мотивации к самосовершенствованию</w:t>
            </w:r>
          </w:p>
        </w:tc>
        <w:tc>
          <w:tcPr>
            <w:tcW w:w="889" w:type="dxa"/>
          </w:tcPr>
          <w:p w14:paraId="71829C76" w14:textId="508E4177" w:rsidR="008D40B4" w:rsidRPr="00B74464" w:rsidRDefault="007E2386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812" w:type="dxa"/>
          </w:tcPr>
          <w:p w14:paraId="3AB943D8" w14:textId="77777777" w:rsidR="008D40B4" w:rsidRPr="00B74464" w:rsidRDefault="008D40B4" w:rsidP="008D40B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706C7B60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П.21 упр.175 (зад.4).</w:t>
            </w:r>
          </w:p>
        </w:tc>
      </w:tr>
      <w:tr w:rsidR="008D40B4" w:rsidRPr="00B74464" w14:paraId="188B051D" w14:textId="77777777" w:rsidTr="00D119B0">
        <w:tc>
          <w:tcPr>
            <w:tcW w:w="573" w:type="dxa"/>
          </w:tcPr>
          <w:p w14:paraId="22A55DFD" w14:textId="54517F82" w:rsidR="008D40B4" w:rsidRPr="00B74464" w:rsidRDefault="00191F36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DE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D40B4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3D136A35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Учебно-научный стиль</w:t>
            </w:r>
          </w:p>
        </w:tc>
        <w:tc>
          <w:tcPr>
            <w:tcW w:w="851" w:type="dxa"/>
          </w:tcPr>
          <w:p w14:paraId="2CDE4F0B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678B2007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Научиться правильно и четко давать ответы на поставленные вопросы</w:t>
            </w:r>
          </w:p>
        </w:tc>
        <w:tc>
          <w:tcPr>
            <w:tcW w:w="2693" w:type="dxa"/>
          </w:tcPr>
          <w:p w14:paraId="5F588DE0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Познавательные: уметь синтезировать полученную информацию для составления ответа (тест)</w:t>
            </w:r>
          </w:p>
          <w:p w14:paraId="6347A257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Регулятивные: уметь определять меры усвоения изученного материала</w:t>
            </w:r>
          </w:p>
          <w:p w14:paraId="4E2BC6E3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Коммуникативные: уметь делать анализ текста, используя изученную терминологию и полученные знания</w:t>
            </w:r>
          </w:p>
          <w:p w14:paraId="0079BFCC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9BF939B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889" w:type="dxa"/>
          </w:tcPr>
          <w:p w14:paraId="258E7861" w14:textId="2B880121" w:rsidR="008D40B4" w:rsidRPr="00B74464" w:rsidRDefault="007E2386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812" w:type="dxa"/>
          </w:tcPr>
          <w:p w14:paraId="65ACE2B9" w14:textId="77777777" w:rsidR="008D40B4" w:rsidRPr="00B74464" w:rsidRDefault="008D40B4" w:rsidP="008D40B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3482C9F8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П.22 упр.180 стр.131 читать</w:t>
            </w:r>
          </w:p>
        </w:tc>
      </w:tr>
      <w:tr w:rsidR="008D40B4" w:rsidRPr="00B74464" w14:paraId="6D2BF543" w14:textId="77777777" w:rsidTr="00D119B0">
        <w:tc>
          <w:tcPr>
            <w:tcW w:w="573" w:type="dxa"/>
          </w:tcPr>
          <w:p w14:paraId="284FF118" w14:textId="62C16F1F" w:rsidR="008D40B4" w:rsidRPr="00B74464" w:rsidRDefault="00191F36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="005A6DE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8D40B4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1DE0EB1B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статья, её строение</w:t>
            </w:r>
          </w:p>
        </w:tc>
        <w:tc>
          <w:tcPr>
            <w:tcW w:w="851" w:type="dxa"/>
          </w:tcPr>
          <w:p w14:paraId="58A825ED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45C3DB00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Научиться аргументировать свою точку зрения</w:t>
            </w:r>
          </w:p>
        </w:tc>
        <w:tc>
          <w:tcPr>
            <w:tcW w:w="2693" w:type="dxa"/>
          </w:tcPr>
          <w:p w14:paraId="05B56A0B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 уметь синтезировать полученную информацию для составления аргументированного ответа</w:t>
            </w:r>
          </w:p>
          <w:p w14:paraId="1BB1CFB6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 уметь определять меры усвоения изученного материала</w:t>
            </w:r>
          </w:p>
          <w:p w14:paraId="0F7A36F0" w14:textId="77777777" w:rsidR="008D40B4" w:rsidRPr="00B74464" w:rsidRDefault="008D40B4" w:rsidP="008D40B4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9A430B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Коммуникативные: </w:t>
            </w: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уметь делать анализ текста, используя изученную терминологию и полученные знания</w:t>
            </w:r>
          </w:p>
          <w:p w14:paraId="5F0ADD21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ED2168D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889" w:type="dxa"/>
          </w:tcPr>
          <w:p w14:paraId="1CB7F7B7" w14:textId="2F34DA6D" w:rsidR="008D40B4" w:rsidRPr="00B74464" w:rsidRDefault="007E2386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812" w:type="dxa"/>
          </w:tcPr>
          <w:p w14:paraId="58A6EED0" w14:textId="77777777" w:rsidR="008D40B4" w:rsidRPr="00B74464" w:rsidRDefault="008D40B4" w:rsidP="008D40B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17247868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П.22 упр.182</w:t>
            </w:r>
          </w:p>
        </w:tc>
      </w:tr>
      <w:tr w:rsidR="008D40B4" w:rsidRPr="00B74464" w14:paraId="6C9D8EB4" w14:textId="77777777" w:rsidTr="00D119B0">
        <w:tc>
          <w:tcPr>
            <w:tcW w:w="573" w:type="dxa"/>
          </w:tcPr>
          <w:p w14:paraId="4A6CF01E" w14:textId="3569267A" w:rsidR="008D40B4" w:rsidRPr="00B74464" w:rsidRDefault="00191F36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DE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66" w:type="dxa"/>
          </w:tcPr>
          <w:p w14:paraId="50449493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Научное сообщение</w:t>
            </w:r>
          </w:p>
        </w:tc>
        <w:tc>
          <w:tcPr>
            <w:tcW w:w="851" w:type="dxa"/>
          </w:tcPr>
          <w:p w14:paraId="7204B7E5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3A0FCCFE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Научиться понимать, выразительно читать текст и выполнять устное рецензирование выразительного чтения</w:t>
            </w:r>
          </w:p>
        </w:tc>
        <w:tc>
          <w:tcPr>
            <w:tcW w:w="2693" w:type="dxa"/>
          </w:tcPr>
          <w:p w14:paraId="0B380F68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Познавательные: узнавать, называть и определять объекты в соответствии с их содержанием</w:t>
            </w:r>
          </w:p>
          <w:p w14:paraId="00B3C82D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Регулятивные: формировать ситуацию саморегуляции эмоциональных состояний, т.е. формировать </w:t>
            </w:r>
            <w:proofErr w:type="spellStart"/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операциональный</w:t>
            </w:r>
            <w:proofErr w:type="spellEnd"/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опыт</w:t>
            </w:r>
          </w:p>
          <w:p w14:paraId="0C130D17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Коммуникативные: уметь читать вслух, понимать прочитанное </w:t>
            </w: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и аргументировать точку зрения</w:t>
            </w:r>
          </w:p>
          <w:p w14:paraId="51E9DB4F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38F54A2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Формирование мотивации к обучению и совершенствованию</w:t>
            </w:r>
          </w:p>
        </w:tc>
        <w:tc>
          <w:tcPr>
            <w:tcW w:w="889" w:type="dxa"/>
          </w:tcPr>
          <w:p w14:paraId="7CAE8E6F" w14:textId="02B833EE" w:rsidR="008D40B4" w:rsidRPr="00B74464" w:rsidRDefault="007E2386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812" w:type="dxa"/>
          </w:tcPr>
          <w:p w14:paraId="4F9B3262" w14:textId="77777777" w:rsidR="008D40B4" w:rsidRPr="00B74464" w:rsidRDefault="008D40B4" w:rsidP="008D40B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0FE8AF66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П.23 упр.185 (зад.4) стр.136 читать</w:t>
            </w:r>
          </w:p>
        </w:tc>
      </w:tr>
      <w:tr w:rsidR="008D40B4" w:rsidRPr="00B74464" w14:paraId="37391956" w14:textId="77777777" w:rsidTr="00D119B0">
        <w:tc>
          <w:tcPr>
            <w:tcW w:w="573" w:type="dxa"/>
          </w:tcPr>
          <w:p w14:paraId="7378877F" w14:textId="7FEF65E0" w:rsidR="008D40B4" w:rsidRPr="00B74464" w:rsidRDefault="005A6DE8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 w:rsidR="008D40B4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71F319EE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строение учебного сообщения</w:t>
            </w:r>
          </w:p>
        </w:tc>
        <w:tc>
          <w:tcPr>
            <w:tcW w:w="851" w:type="dxa"/>
          </w:tcPr>
          <w:p w14:paraId="1636B6F9" w14:textId="77777777" w:rsidR="008D40B4" w:rsidRPr="00B74464" w:rsidRDefault="00191F36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4C163D82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Научиться правильно и четко давать ответы на вопросы</w:t>
            </w:r>
          </w:p>
        </w:tc>
        <w:tc>
          <w:tcPr>
            <w:tcW w:w="2693" w:type="dxa"/>
          </w:tcPr>
          <w:p w14:paraId="0C426FE8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Познавательные: уметь синтезировать полученную информацию для составления ответа (тест)</w:t>
            </w:r>
          </w:p>
          <w:p w14:paraId="6BCBDC4A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Регулятивные: уметь определять меры усвоения изученного материала</w:t>
            </w:r>
          </w:p>
          <w:p w14:paraId="06CEE7E4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Коммуникативные: уметь делать анализ текста, используя изученную терминологию и полученные знания</w:t>
            </w:r>
          </w:p>
        </w:tc>
        <w:tc>
          <w:tcPr>
            <w:tcW w:w="2552" w:type="dxa"/>
          </w:tcPr>
          <w:p w14:paraId="4AA2C39C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889" w:type="dxa"/>
          </w:tcPr>
          <w:p w14:paraId="613710D6" w14:textId="681F8202" w:rsidR="008D40B4" w:rsidRPr="00B74464" w:rsidRDefault="007E2386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812" w:type="dxa"/>
          </w:tcPr>
          <w:p w14:paraId="188DC16E" w14:textId="77777777" w:rsidR="008D40B4" w:rsidRPr="00B74464" w:rsidRDefault="008D40B4" w:rsidP="008D40B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11424AB7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П.23 упр.190 читать стр.133</w:t>
            </w:r>
          </w:p>
        </w:tc>
      </w:tr>
      <w:tr w:rsidR="008D40B4" w:rsidRPr="00B74464" w14:paraId="5C75B2CF" w14:textId="77777777" w:rsidTr="00D119B0">
        <w:tc>
          <w:tcPr>
            <w:tcW w:w="573" w:type="dxa"/>
          </w:tcPr>
          <w:p w14:paraId="248DBD54" w14:textId="6CCAFF96" w:rsidR="008D40B4" w:rsidRPr="00B74464" w:rsidRDefault="00191F36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DE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D40B4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6CA5051F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устного ответа</w:t>
            </w:r>
          </w:p>
        </w:tc>
        <w:tc>
          <w:tcPr>
            <w:tcW w:w="851" w:type="dxa"/>
          </w:tcPr>
          <w:p w14:paraId="11C26CA7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6ACEF5D7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Научиться определять идейно-художественное своеобразие текста</w:t>
            </w:r>
          </w:p>
        </w:tc>
        <w:tc>
          <w:tcPr>
            <w:tcW w:w="2693" w:type="dxa"/>
          </w:tcPr>
          <w:p w14:paraId="20BA3BA2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Познавательные: уметь синтезировать полученную информацию для составления ответа (тест)</w:t>
            </w:r>
          </w:p>
          <w:p w14:paraId="238E7984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Регулятивные: уметь выполнять учебные действия (отвечать на вопросы теста), планировать алгоритм ответа, работать самостоятельно</w:t>
            </w:r>
          </w:p>
          <w:p w14:paraId="2BD87141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Коммуникативные: уметь строить </w:t>
            </w: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2552" w:type="dxa"/>
          </w:tcPr>
          <w:p w14:paraId="297D9C36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навыков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889" w:type="dxa"/>
          </w:tcPr>
          <w:p w14:paraId="52DE960A" w14:textId="51233407" w:rsidR="008D40B4" w:rsidRPr="00B74464" w:rsidRDefault="007E2386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812" w:type="dxa"/>
          </w:tcPr>
          <w:p w14:paraId="402ECFFB" w14:textId="77777777" w:rsidR="008D40B4" w:rsidRPr="00B74464" w:rsidRDefault="008D40B4" w:rsidP="008D40B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5EED9B8F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П.23 упр.191</w:t>
            </w:r>
          </w:p>
        </w:tc>
      </w:tr>
      <w:tr w:rsidR="008D40B4" w:rsidRPr="00B74464" w14:paraId="19F3E9FD" w14:textId="77777777" w:rsidTr="00D119B0">
        <w:tc>
          <w:tcPr>
            <w:tcW w:w="573" w:type="dxa"/>
          </w:tcPr>
          <w:p w14:paraId="2A59A4B0" w14:textId="43F1BCD3" w:rsidR="008D40B4" w:rsidRPr="00B74464" w:rsidRDefault="00191F36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D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D40B4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4C0FC695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виды ответов</w:t>
            </w:r>
          </w:p>
        </w:tc>
        <w:tc>
          <w:tcPr>
            <w:tcW w:w="851" w:type="dxa"/>
          </w:tcPr>
          <w:p w14:paraId="14422962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493A539E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Осознавать эстетическую ценность русского языка, уважительно относиться к нему, гордиться им, сохранять чистоту языка как явления национальной культуры, стремиться к речевому совершенствованию</w:t>
            </w:r>
          </w:p>
        </w:tc>
        <w:tc>
          <w:tcPr>
            <w:tcW w:w="2693" w:type="dxa"/>
          </w:tcPr>
          <w:p w14:paraId="5DA6A505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Осознавать цели учебной деятельности и умение их пояснить, уметь ориентироваться в целях, задачах и условиях общения, выбирать адекватные средства для успешного решения коммуникативных задач</w:t>
            </w:r>
          </w:p>
        </w:tc>
        <w:tc>
          <w:tcPr>
            <w:tcW w:w="2552" w:type="dxa"/>
          </w:tcPr>
          <w:p w14:paraId="5D159BBD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Усвоить понятие «литературный герой», познакомиться с планом его характеристики. С помощью выборочного изложения учиться составлению характеристики литературного героя, использовать для этого конструкции с общим смысловым подлежащим</w:t>
            </w:r>
          </w:p>
        </w:tc>
        <w:tc>
          <w:tcPr>
            <w:tcW w:w="889" w:type="dxa"/>
          </w:tcPr>
          <w:p w14:paraId="21048338" w14:textId="724C4BFC" w:rsidR="008D40B4" w:rsidRPr="00B74464" w:rsidRDefault="007E2386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812" w:type="dxa"/>
          </w:tcPr>
          <w:p w14:paraId="452AC1DA" w14:textId="77777777" w:rsidR="008D40B4" w:rsidRPr="00B74464" w:rsidRDefault="008D40B4" w:rsidP="008D40B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145B9F1D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П.24 упр.192 (зад.3).</w:t>
            </w:r>
          </w:p>
        </w:tc>
      </w:tr>
      <w:tr w:rsidR="008D40B4" w:rsidRPr="00B74464" w14:paraId="1E203648" w14:textId="77777777" w:rsidTr="00D119B0">
        <w:tc>
          <w:tcPr>
            <w:tcW w:w="573" w:type="dxa"/>
          </w:tcPr>
          <w:p w14:paraId="3D644934" w14:textId="29200267" w:rsidR="008D40B4" w:rsidRPr="00B74464" w:rsidRDefault="00191F36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D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D40B4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4B5935DE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Языковые средства устного ответа</w:t>
            </w:r>
          </w:p>
        </w:tc>
        <w:tc>
          <w:tcPr>
            <w:tcW w:w="851" w:type="dxa"/>
          </w:tcPr>
          <w:p w14:paraId="387467A8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64B961FC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цели учебной деятельности и умение их пояснить, уметь ориентироваться в целях, задачах и условиях общения, </w:t>
            </w:r>
            <w:r w:rsidRPr="00B74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выбирать адекватные средства для успешного решения коммуникативных задач</w:t>
            </w:r>
          </w:p>
        </w:tc>
        <w:tc>
          <w:tcPr>
            <w:tcW w:w="2693" w:type="dxa"/>
          </w:tcPr>
          <w:p w14:paraId="36F0E51A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Осознавать эстетическую ценность русского языка, уважительно относиться к нему, гордиться им, сохранять чистоту </w:t>
            </w:r>
            <w:r w:rsidRPr="00B74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 как явления национальной культуры, стремиться к речевому совершенствованию</w:t>
            </w:r>
          </w:p>
        </w:tc>
        <w:tc>
          <w:tcPr>
            <w:tcW w:w="2552" w:type="dxa"/>
          </w:tcPr>
          <w:p w14:paraId="5291E724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Усвоить понятие «литературный герой», познакомиться с планом его характеристики. С помощью </w:t>
            </w:r>
            <w:r w:rsidRPr="00B74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выборочного изложения учиться составлению характеристики литературного героя, использовать для этого конструкции с общим смысловым подлежащим</w:t>
            </w:r>
          </w:p>
        </w:tc>
        <w:tc>
          <w:tcPr>
            <w:tcW w:w="889" w:type="dxa"/>
          </w:tcPr>
          <w:p w14:paraId="425D41F8" w14:textId="22128AF7" w:rsidR="008D40B4" w:rsidRPr="00B74464" w:rsidRDefault="007E2386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5.05</w:t>
            </w:r>
          </w:p>
        </w:tc>
        <w:tc>
          <w:tcPr>
            <w:tcW w:w="812" w:type="dxa"/>
          </w:tcPr>
          <w:p w14:paraId="0EB8A488" w14:textId="77777777" w:rsidR="008D40B4" w:rsidRPr="00B74464" w:rsidRDefault="008D40B4" w:rsidP="008D40B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5C8CBC49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П.24 упр.195, чит.стр.141</w:t>
            </w:r>
          </w:p>
        </w:tc>
      </w:tr>
      <w:tr w:rsidR="008D40B4" w:rsidRPr="00B74464" w14:paraId="5433A678" w14:textId="77777777" w:rsidTr="00D119B0">
        <w:tc>
          <w:tcPr>
            <w:tcW w:w="573" w:type="dxa"/>
          </w:tcPr>
          <w:p w14:paraId="54CF2200" w14:textId="6288DE93" w:rsidR="008D40B4" w:rsidRPr="003A0724" w:rsidRDefault="00191F36" w:rsidP="00191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D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66" w:type="dxa"/>
          </w:tcPr>
          <w:p w14:paraId="29583C88" w14:textId="77777777" w:rsidR="008D40B4" w:rsidRPr="003A0724" w:rsidRDefault="008D40B4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Компьютерная презентация</w:t>
            </w:r>
          </w:p>
        </w:tc>
        <w:tc>
          <w:tcPr>
            <w:tcW w:w="851" w:type="dxa"/>
          </w:tcPr>
          <w:p w14:paraId="391701C7" w14:textId="2F4AA9C8" w:rsidR="008D40B4" w:rsidRPr="003A0724" w:rsidRDefault="005A6DE8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42ABF700" w14:textId="77777777" w:rsidR="008D40B4" w:rsidRPr="003A0724" w:rsidRDefault="008D40B4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Научиться проектировать и реализовывать </w:t>
            </w:r>
            <w:proofErr w:type="spellStart"/>
            <w:proofErr w:type="gramStart"/>
            <w:r w:rsidRPr="003A07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индивид.план</w:t>
            </w:r>
            <w:proofErr w:type="spellEnd"/>
            <w:proofErr w:type="gramEnd"/>
            <w:r w:rsidRPr="003A07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восполнения проблемных зон в изученных темах</w:t>
            </w:r>
          </w:p>
        </w:tc>
        <w:tc>
          <w:tcPr>
            <w:tcW w:w="2693" w:type="dxa"/>
          </w:tcPr>
          <w:p w14:paraId="5A2F8E52" w14:textId="77777777" w:rsidR="008D40B4" w:rsidRPr="003A0724" w:rsidRDefault="008D40B4" w:rsidP="008D40B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 узнавать, называть и определять объекты в соответствии с их содержанием</w:t>
            </w:r>
          </w:p>
          <w:p w14:paraId="6D73B907" w14:textId="77777777" w:rsidR="008D40B4" w:rsidRPr="003A0724" w:rsidRDefault="008D40B4" w:rsidP="008D40B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Регулятивные: формировать ситуацию саморегуляции эмоциональных состояний, т.е. формировать </w:t>
            </w:r>
            <w:proofErr w:type="spellStart"/>
            <w:r w:rsidRPr="003A07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операциональный</w:t>
            </w:r>
            <w:proofErr w:type="spellEnd"/>
            <w:r w:rsidRPr="003A07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опыт</w:t>
            </w:r>
          </w:p>
          <w:p w14:paraId="0B8E2833" w14:textId="77777777" w:rsidR="008D40B4" w:rsidRPr="003A0724" w:rsidRDefault="008D40B4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 уметь читать вслух, понимать прочитанное и аргументировать точку зрения</w:t>
            </w:r>
          </w:p>
        </w:tc>
        <w:tc>
          <w:tcPr>
            <w:tcW w:w="2552" w:type="dxa"/>
          </w:tcPr>
          <w:p w14:paraId="67A8DA4E" w14:textId="77777777" w:rsidR="008D40B4" w:rsidRPr="003A0724" w:rsidRDefault="008D40B4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Формирование навыков диагностической деятельности</w:t>
            </w:r>
          </w:p>
        </w:tc>
        <w:tc>
          <w:tcPr>
            <w:tcW w:w="889" w:type="dxa"/>
          </w:tcPr>
          <w:p w14:paraId="53CBE1DD" w14:textId="2878FC09" w:rsidR="008D40B4" w:rsidRPr="003A0724" w:rsidRDefault="007E2386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7.05</w:t>
            </w:r>
          </w:p>
        </w:tc>
        <w:tc>
          <w:tcPr>
            <w:tcW w:w="812" w:type="dxa"/>
          </w:tcPr>
          <w:p w14:paraId="4FA4BAF8" w14:textId="77777777" w:rsidR="008D40B4" w:rsidRPr="003A0724" w:rsidRDefault="008D40B4" w:rsidP="008D40B4">
            <w:pPr>
              <w:rPr>
                <w:b/>
                <w:sz w:val="24"/>
                <w:szCs w:val="24"/>
              </w:rPr>
            </w:pPr>
          </w:p>
        </w:tc>
        <w:tc>
          <w:tcPr>
            <w:tcW w:w="1501" w:type="dxa"/>
          </w:tcPr>
          <w:p w14:paraId="7DA59435" w14:textId="77777777" w:rsidR="008D40B4" w:rsidRPr="003A0724" w:rsidRDefault="008D40B4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Закончить презентацию</w:t>
            </w:r>
          </w:p>
        </w:tc>
      </w:tr>
      <w:tr w:rsidR="008D40B4" w:rsidRPr="00B74464" w14:paraId="5F4D0A12" w14:textId="77777777" w:rsidTr="00D119B0">
        <w:tc>
          <w:tcPr>
            <w:tcW w:w="573" w:type="dxa"/>
          </w:tcPr>
          <w:p w14:paraId="5C86351D" w14:textId="242F30E0" w:rsidR="008D40B4" w:rsidRPr="00B74464" w:rsidRDefault="00191F36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DE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D40B4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23B08C7A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Публицистический стиль</w:t>
            </w:r>
          </w:p>
        </w:tc>
        <w:tc>
          <w:tcPr>
            <w:tcW w:w="851" w:type="dxa"/>
          </w:tcPr>
          <w:p w14:paraId="4709F039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6351949F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цели учебной деятельности и умение их пояснить, уметь ориентироваться в </w:t>
            </w:r>
            <w:r w:rsidRPr="00B74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целях, задачах и условиях общения, выбирать адекватные средства для успешного решения коммуникативных задач</w:t>
            </w:r>
          </w:p>
        </w:tc>
        <w:tc>
          <w:tcPr>
            <w:tcW w:w="2693" w:type="dxa"/>
          </w:tcPr>
          <w:p w14:paraId="4BBF7067" w14:textId="77777777" w:rsidR="008D40B4" w:rsidRPr="00B74464" w:rsidRDefault="008D40B4" w:rsidP="008D4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Осознавать эстетическую ценность русского языка, уважительно относиться к нему, </w:t>
            </w:r>
            <w:r w:rsidRPr="00B74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гордиться им, сохранять чистоту языка как явления национальной культуры, стремиться к речевому совершенствованию</w:t>
            </w:r>
          </w:p>
        </w:tc>
        <w:tc>
          <w:tcPr>
            <w:tcW w:w="2552" w:type="dxa"/>
          </w:tcPr>
          <w:p w14:paraId="0A47F4B1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Познакомиться с особенностями публицистического стиля, спецификой его тематики, отбора </w:t>
            </w:r>
            <w:r w:rsidRPr="00B74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языкового материала. Учиться писать сочинения в этом стиле</w:t>
            </w:r>
          </w:p>
        </w:tc>
        <w:tc>
          <w:tcPr>
            <w:tcW w:w="889" w:type="dxa"/>
          </w:tcPr>
          <w:p w14:paraId="0582D28B" w14:textId="25E50431" w:rsidR="008D40B4" w:rsidRPr="00B74464" w:rsidRDefault="007E2386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14.05</w:t>
            </w:r>
          </w:p>
        </w:tc>
        <w:tc>
          <w:tcPr>
            <w:tcW w:w="812" w:type="dxa"/>
          </w:tcPr>
          <w:p w14:paraId="06D3C05E" w14:textId="77777777" w:rsidR="008D40B4" w:rsidRPr="00B74464" w:rsidRDefault="008D40B4" w:rsidP="008D40B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04878D86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П.24 упр.197</w:t>
            </w:r>
          </w:p>
        </w:tc>
      </w:tr>
      <w:tr w:rsidR="008D40B4" w:rsidRPr="00B74464" w14:paraId="338939C1" w14:textId="77777777" w:rsidTr="00D119B0">
        <w:tc>
          <w:tcPr>
            <w:tcW w:w="573" w:type="dxa"/>
          </w:tcPr>
          <w:p w14:paraId="29883DD1" w14:textId="6DBE053F" w:rsidR="008D40B4" w:rsidRPr="00B74464" w:rsidRDefault="00191F36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D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D40B4" w:rsidRPr="00B744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6AB83644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851" w:type="dxa"/>
          </w:tcPr>
          <w:p w14:paraId="3806C983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776D7543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Научиться систематизировать и обобщать материал</w:t>
            </w:r>
          </w:p>
        </w:tc>
        <w:tc>
          <w:tcPr>
            <w:tcW w:w="2693" w:type="dxa"/>
          </w:tcPr>
          <w:p w14:paraId="3D3880E7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Познавательные: уметь синтезировать полученную информацию для составления ответа (тест)</w:t>
            </w:r>
          </w:p>
          <w:p w14:paraId="3BB5F79C" w14:textId="77777777" w:rsidR="008D40B4" w:rsidRPr="00B74464" w:rsidRDefault="008D40B4" w:rsidP="008D40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Регулятивные: уметь выполнять учебные действия (отвечать на вопросы теста), планировать алгоритм ответа, работать самостоятельно</w:t>
            </w:r>
          </w:p>
          <w:p w14:paraId="4EE8DF68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Коммуникативные: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2552" w:type="dxa"/>
          </w:tcPr>
          <w:p w14:paraId="56CF7A69" w14:textId="0CD19A42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14:paraId="709801FB" w14:textId="09F56C6D" w:rsidR="008D40B4" w:rsidRPr="00B74464" w:rsidRDefault="007E2386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812" w:type="dxa"/>
          </w:tcPr>
          <w:p w14:paraId="1290F359" w14:textId="77777777" w:rsidR="008D40B4" w:rsidRPr="00B74464" w:rsidRDefault="008D40B4" w:rsidP="008D40B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5DD445DE" w14:textId="77777777" w:rsidR="008D40B4" w:rsidRPr="00B74464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П.24 упр.199</w:t>
            </w:r>
          </w:p>
        </w:tc>
      </w:tr>
      <w:tr w:rsidR="008D40B4" w:rsidRPr="00B74464" w14:paraId="1417FD1E" w14:textId="77777777" w:rsidTr="00D119B0">
        <w:tc>
          <w:tcPr>
            <w:tcW w:w="573" w:type="dxa"/>
          </w:tcPr>
          <w:p w14:paraId="32796E5E" w14:textId="72CF817B" w:rsidR="008D40B4" w:rsidRPr="001B73F9" w:rsidRDefault="008D40B4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3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="005A6DE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B73F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778BCA09" w14:textId="72B537EB" w:rsidR="008D40B4" w:rsidRPr="001B73F9" w:rsidRDefault="001B73F9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F9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за курс родного(русского) языка в 6 классе.</w:t>
            </w:r>
          </w:p>
        </w:tc>
        <w:tc>
          <w:tcPr>
            <w:tcW w:w="851" w:type="dxa"/>
          </w:tcPr>
          <w:p w14:paraId="48D2BCD2" w14:textId="77777777" w:rsidR="008D40B4" w:rsidRPr="001B73F9" w:rsidRDefault="008D40B4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57A2A060" w14:textId="053C2D22" w:rsidR="008D40B4" w:rsidRPr="001B73F9" w:rsidRDefault="001B73F9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Научиться систематизировать и обобщать материал</w:t>
            </w:r>
          </w:p>
        </w:tc>
        <w:tc>
          <w:tcPr>
            <w:tcW w:w="2693" w:type="dxa"/>
          </w:tcPr>
          <w:p w14:paraId="5721833D" w14:textId="77777777" w:rsidR="001B73F9" w:rsidRPr="00B74464" w:rsidRDefault="001B73F9" w:rsidP="001B73F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Познавательные: уметь синтезировать полученную информацию для составления ответа (тест)</w:t>
            </w:r>
          </w:p>
          <w:p w14:paraId="3BB493CD" w14:textId="77777777" w:rsidR="001B73F9" w:rsidRPr="00B74464" w:rsidRDefault="001B73F9" w:rsidP="001B73F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Регулятивные: уметь выполнять учебные действия (отвечать на вопросы теста), планировать алгоритм ответа, работать самостоятельно</w:t>
            </w:r>
          </w:p>
          <w:p w14:paraId="5C088054" w14:textId="1996F4BE" w:rsidR="008D40B4" w:rsidRPr="001B73F9" w:rsidRDefault="001B73F9" w:rsidP="001B7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Коммуникативные: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2552" w:type="dxa"/>
          </w:tcPr>
          <w:p w14:paraId="4D2FEBB5" w14:textId="60179C2F" w:rsidR="008D40B4" w:rsidRPr="001B73F9" w:rsidRDefault="001B73F9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889" w:type="dxa"/>
          </w:tcPr>
          <w:p w14:paraId="42726CC0" w14:textId="6BA70A32" w:rsidR="008D40B4" w:rsidRPr="001B73F9" w:rsidRDefault="007E2386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812" w:type="dxa"/>
          </w:tcPr>
          <w:p w14:paraId="3AC2CE1A" w14:textId="77777777" w:rsidR="008D40B4" w:rsidRPr="001B73F9" w:rsidRDefault="008D40B4" w:rsidP="008D40B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5E6998CE" w14:textId="77777777" w:rsidR="008D40B4" w:rsidRPr="001B73F9" w:rsidRDefault="008D40B4" w:rsidP="008D40B4">
            <w:pPr>
              <w:rPr>
                <w:sz w:val="24"/>
                <w:szCs w:val="24"/>
              </w:rPr>
            </w:pPr>
          </w:p>
        </w:tc>
      </w:tr>
      <w:tr w:rsidR="001B73F9" w:rsidRPr="00B74464" w14:paraId="3986CBD5" w14:textId="77777777" w:rsidTr="00D119B0">
        <w:tc>
          <w:tcPr>
            <w:tcW w:w="573" w:type="dxa"/>
          </w:tcPr>
          <w:p w14:paraId="0A0BC902" w14:textId="343CCAA0" w:rsidR="001B73F9" w:rsidRPr="003A0724" w:rsidRDefault="00A04282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DE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012B12D8" w14:textId="5F9995FD" w:rsidR="001B73F9" w:rsidRPr="003A0724" w:rsidRDefault="001B73F9" w:rsidP="008D40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Итоговая контрольная работа по разделам: «Язык и культура», «Культура речи», «Речь. Текст».</w:t>
            </w:r>
          </w:p>
        </w:tc>
        <w:tc>
          <w:tcPr>
            <w:tcW w:w="851" w:type="dxa"/>
          </w:tcPr>
          <w:p w14:paraId="6C7E9606" w14:textId="77777777" w:rsidR="001B73F9" w:rsidRPr="003A0724" w:rsidRDefault="001B73F9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4F4E4ECE" w14:textId="72E9AD13" w:rsidR="001B73F9" w:rsidRPr="003A0724" w:rsidRDefault="001B73F9" w:rsidP="008D40B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Научиться проектировать и реализовывать </w:t>
            </w:r>
            <w:proofErr w:type="spellStart"/>
            <w:proofErr w:type="gramStart"/>
            <w:r w:rsidRPr="003A07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индивид.план</w:t>
            </w:r>
            <w:proofErr w:type="spellEnd"/>
            <w:proofErr w:type="gramEnd"/>
            <w:r w:rsidRPr="003A07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восполнения проблемных зон в изученных темах</w:t>
            </w:r>
          </w:p>
        </w:tc>
        <w:tc>
          <w:tcPr>
            <w:tcW w:w="2693" w:type="dxa"/>
          </w:tcPr>
          <w:p w14:paraId="3D7E5DE4" w14:textId="77777777" w:rsidR="001B73F9" w:rsidRPr="003A0724" w:rsidRDefault="001B73F9" w:rsidP="001B73F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 уметь осмысленно читать и объяснять значение прочитанного, выбирать текст для чтения в з-</w:t>
            </w:r>
            <w:proofErr w:type="spellStart"/>
            <w:r w:rsidRPr="003A07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</w:t>
            </w:r>
            <w:proofErr w:type="spellEnd"/>
            <w:r w:rsidRPr="003A07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от </w:t>
            </w:r>
            <w:r w:rsidRPr="003A07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поставленной цели, определять понятия</w:t>
            </w:r>
          </w:p>
          <w:p w14:paraId="33E4C1FB" w14:textId="77777777" w:rsidR="001B73F9" w:rsidRPr="003A0724" w:rsidRDefault="001B73F9" w:rsidP="001B73F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 выполнять учебные действия в громко речевой и умственной формах, использовать речь для регуляции своих действий, устанавливать причинно-следственные связи</w:t>
            </w:r>
          </w:p>
          <w:p w14:paraId="0A320623" w14:textId="69F27EF7" w:rsidR="001B73F9" w:rsidRPr="003A0724" w:rsidRDefault="001B73F9" w:rsidP="001B73F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 строить монологические высказывания в письменной форме</w:t>
            </w:r>
          </w:p>
        </w:tc>
        <w:tc>
          <w:tcPr>
            <w:tcW w:w="2552" w:type="dxa"/>
          </w:tcPr>
          <w:p w14:paraId="3C222343" w14:textId="4BC9A50E" w:rsidR="001B73F9" w:rsidRPr="003A0724" w:rsidRDefault="001B73F9" w:rsidP="008D40B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Формирование навыков исследовательской и диагностической деятельности</w:t>
            </w:r>
          </w:p>
        </w:tc>
        <w:tc>
          <w:tcPr>
            <w:tcW w:w="889" w:type="dxa"/>
          </w:tcPr>
          <w:p w14:paraId="04AFA42D" w14:textId="69814550" w:rsidR="001B73F9" w:rsidRPr="003A0724" w:rsidRDefault="007E2386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24">
              <w:rPr>
                <w:rFonts w:ascii="Times New Roman" w:hAnsi="Times New Roman" w:cs="Times New Roman"/>
                <w:b/>
                <w:sz w:val="24"/>
                <w:szCs w:val="24"/>
              </w:rPr>
              <w:t>26.05</w:t>
            </w:r>
          </w:p>
        </w:tc>
        <w:tc>
          <w:tcPr>
            <w:tcW w:w="812" w:type="dxa"/>
          </w:tcPr>
          <w:p w14:paraId="6139F5DD" w14:textId="77777777" w:rsidR="001B73F9" w:rsidRPr="003A0724" w:rsidRDefault="001B73F9" w:rsidP="008D40B4">
            <w:pPr>
              <w:rPr>
                <w:b/>
                <w:sz w:val="24"/>
                <w:szCs w:val="24"/>
              </w:rPr>
            </w:pPr>
          </w:p>
        </w:tc>
        <w:tc>
          <w:tcPr>
            <w:tcW w:w="1501" w:type="dxa"/>
          </w:tcPr>
          <w:p w14:paraId="0799FCE0" w14:textId="77777777" w:rsidR="001B73F9" w:rsidRPr="003A0724" w:rsidRDefault="001B73F9" w:rsidP="008D40B4">
            <w:pPr>
              <w:rPr>
                <w:b/>
                <w:sz w:val="24"/>
                <w:szCs w:val="24"/>
              </w:rPr>
            </w:pPr>
          </w:p>
        </w:tc>
      </w:tr>
      <w:tr w:rsidR="001B73F9" w:rsidRPr="00B74464" w14:paraId="45510B92" w14:textId="77777777" w:rsidTr="00D119B0">
        <w:tc>
          <w:tcPr>
            <w:tcW w:w="573" w:type="dxa"/>
          </w:tcPr>
          <w:p w14:paraId="6EC8B2F3" w14:textId="479A7955" w:rsidR="001B73F9" w:rsidRPr="00A04282" w:rsidRDefault="005A6DE8" w:rsidP="008D4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  <w:r w:rsidR="00A04282" w:rsidRPr="00A042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66" w:type="dxa"/>
          </w:tcPr>
          <w:p w14:paraId="2485F683" w14:textId="56E37A11" w:rsidR="001B73F9" w:rsidRPr="00A04282" w:rsidRDefault="001B73F9" w:rsidP="008D40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письменных </w:t>
            </w:r>
            <w:proofErr w:type="spellStart"/>
            <w:proofErr w:type="gramStart"/>
            <w:r w:rsidRPr="00A0428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работ.Итоговый</w:t>
            </w:r>
            <w:proofErr w:type="spellEnd"/>
            <w:proofErr w:type="gramEnd"/>
            <w:r w:rsidRPr="00A04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урок.</w:t>
            </w:r>
          </w:p>
        </w:tc>
        <w:tc>
          <w:tcPr>
            <w:tcW w:w="851" w:type="dxa"/>
          </w:tcPr>
          <w:p w14:paraId="424EB829" w14:textId="77777777" w:rsidR="001B73F9" w:rsidRPr="00A04282" w:rsidRDefault="001B73F9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0FBDC0D" w14:textId="1379A4E9" w:rsidR="001B73F9" w:rsidRPr="00A04282" w:rsidRDefault="00A04282" w:rsidP="008D40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2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Научиться проектировать и реализовывать </w:t>
            </w:r>
            <w:proofErr w:type="spellStart"/>
            <w:proofErr w:type="gramStart"/>
            <w:r w:rsidRPr="00A04282">
              <w:rPr>
                <w:rFonts w:ascii="Times New Roman" w:eastAsia="Calibri" w:hAnsi="Times New Roman" w:cs="Times New Roman"/>
                <w:sz w:val="24"/>
                <w:szCs w:val="24"/>
              </w:rPr>
              <w:t>индивид.план</w:t>
            </w:r>
            <w:proofErr w:type="spellEnd"/>
            <w:proofErr w:type="gramEnd"/>
            <w:r w:rsidRPr="00A042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восполнения проблемных зон в изученных темах</w:t>
            </w:r>
          </w:p>
        </w:tc>
        <w:tc>
          <w:tcPr>
            <w:tcW w:w="2693" w:type="dxa"/>
          </w:tcPr>
          <w:p w14:paraId="41099B91" w14:textId="77777777" w:rsidR="00A04282" w:rsidRPr="00A04282" w:rsidRDefault="00A04282" w:rsidP="00A04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2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</w:t>
            </w:r>
            <w:r w:rsidRPr="00A04282">
              <w:rPr>
                <w:rFonts w:ascii="Times New Roman" w:eastAsia="Calibri" w:hAnsi="Times New Roman" w:cs="Times New Roman"/>
                <w:sz w:val="24"/>
                <w:szCs w:val="24"/>
              </w:rPr>
              <w:t>: уметь осмысленно читать и объяснять значение прочитанного, выбирать текст для чтения в з-</w:t>
            </w:r>
            <w:proofErr w:type="spellStart"/>
            <w:r w:rsidRPr="00A04282">
              <w:rPr>
                <w:rFonts w:ascii="Times New Roman" w:eastAsia="Calibri" w:hAnsi="Times New Roman" w:cs="Times New Roman"/>
                <w:sz w:val="24"/>
                <w:szCs w:val="24"/>
              </w:rPr>
              <w:t>ти</w:t>
            </w:r>
            <w:proofErr w:type="spellEnd"/>
            <w:r w:rsidRPr="00A042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поставленной цели, определять понятия</w:t>
            </w:r>
          </w:p>
          <w:p w14:paraId="28A1D940" w14:textId="77777777" w:rsidR="00A04282" w:rsidRPr="00A04282" w:rsidRDefault="00A04282" w:rsidP="00A042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2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</w:t>
            </w:r>
            <w:r w:rsidRPr="00A042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выполнять учебные действия в громко речевой и умственной формах, использовать речь для регуляции своих действий, устанавливать </w:t>
            </w:r>
            <w:r w:rsidRPr="00A042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причинно-следственные связи</w:t>
            </w:r>
          </w:p>
          <w:p w14:paraId="3935D2CA" w14:textId="64184257" w:rsidR="001B73F9" w:rsidRPr="00A04282" w:rsidRDefault="00A04282" w:rsidP="00A042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42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</w:t>
            </w:r>
            <w:r w:rsidRPr="00A04282">
              <w:rPr>
                <w:rFonts w:ascii="Times New Roman" w:eastAsia="Calibri" w:hAnsi="Times New Roman" w:cs="Times New Roman"/>
                <w:sz w:val="24"/>
                <w:szCs w:val="24"/>
              </w:rPr>
              <w:t>: строить монологические высказывания в письменной форме</w:t>
            </w:r>
          </w:p>
        </w:tc>
        <w:tc>
          <w:tcPr>
            <w:tcW w:w="2552" w:type="dxa"/>
          </w:tcPr>
          <w:p w14:paraId="60E450B8" w14:textId="31F6AB0D" w:rsidR="001B73F9" w:rsidRPr="00A04282" w:rsidRDefault="00A04282" w:rsidP="008D40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2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навыков исследовательской и диагностической деятельности</w:t>
            </w:r>
          </w:p>
        </w:tc>
        <w:tc>
          <w:tcPr>
            <w:tcW w:w="889" w:type="dxa"/>
          </w:tcPr>
          <w:p w14:paraId="31F98BAB" w14:textId="122CAE0A" w:rsidR="001B73F9" w:rsidRPr="00A04282" w:rsidRDefault="007E2386" w:rsidP="008D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812" w:type="dxa"/>
          </w:tcPr>
          <w:p w14:paraId="4D6FFD61" w14:textId="77777777" w:rsidR="001B73F9" w:rsidRPr="00A04282" w:rsidRDefault="001B73F9" w:rsidP="008D40B4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14:paraId="5C585F68" w14:textId="77777777" w:rsidR="001B73F9" w:rsidRPr="00A04282" w:rsidRDefault="001B73F9" w:rsidP="008D40B4">
            <w:pPr>
              <w:rPr>
                <w:sz w:val="24"/>
                <w:szCs w:val="24"/>
              </w:rPr>
            </w:pPr>
          </w:p>
        </w:tc>
      </w:tr>
    </w:tbl>
    <w:p w14:paraId="7756190C" w14:textId="77777777" w:rsidR="008D40B4" w:rsidRPr="00B74464" w:rsidRDefault="008D40B4" w:rsidP="003B007C">
      <w:pPr>
        <w:rPr>
          <w:sz w:val="24"/>
          <w:szCs w:val="24"/>
        </w:rPr>
      </w:pPr>
    </w:p>
    <w:p w14:paraId="2FC963A8" w14:textId="38E42106" w:rsidR="00F43074" w:rsidRPr="00B74464" w:rsidRDefault="003A0724" w:rsidP="00F43074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</w:t>
      </w:r>
      <w:r w:rsidR="00F43074" w:rsidRPr="00B74464">
        <w:rPr>
          <w:b/>
          <w:bCs/>
          <w:color w:val="000000"/>
        </w:rPr>
        <w:t>Дополнительная литература</w:t>
      </w:r>
    </w:p>
    <w:p w14:paraId="5C00F421" w14:textId="2E4C8E68" w:rsidR="00F43074" w:rsidRPr="00B74464" w:rsidRDefault="00F43074" w:rsidP="00F43074">
      <w:pPr>
        <w:pStyle w:val="a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B74464">
        <w:rPr>
          <w:color w:val="000000"/>
        </w:rPr>
        <w:t xml:space="preserve">Словарь литературоведческих терминов для выпускников и абитуриентов / авт.-сост. А.А. Инджиев. – </w:t>
      </w:r>
      <w:proofErr w:type="spellStart"/>
      <w:r w:rsidRPr="00B74464">
        <w:rPr>
          <w:color w:val="000000"/>
        </w:rPr>
        <w:t>Ростов</w:t>
      </w:r>
      <w:proofErr w:type="spellEnd"/>
      <w:r w:rsidRPr="00B74464">
        <w:rPr>
          <w:color w:val="000000"/>
        </w:rPr>
        <w:t xml:space="preserve"> н/Д: Феникс, 201</w:t>
      </w:r>
      <w:r w:rsidR="003A0724">
        <w:rPr>
          <w:color w:val="000000"/>
        </w:rPr>
        <w:t>7</w:t>
      </w:r>
      <w:r w:rsidRPr="00B74464">
        <w:rPr>
          <w:color w:val="000000"/>
        </w:rPr>
        <w:t>.</w:t>
      </w:r>
    </w:p>
    <w:p w14:paraId="2BA2767F" w14:textId="4B135F1E" w:rsidR="00F43074" w:rsidRPr="00B74464" w:rsidRDefault="00F43074" w:rsidP="00F43074">
      <w:pPr>
        <w:pStyle w:val="a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B74464">
        <w:rPr>
          <w:color w:val="000000"/>
        </w:rPr>
        <w:t>Словарь синонимов и антонимов / Федорова Т.Л. – М.: «Ладком», 201</w:t>
      </w:r>
      <w:r w:rsidR="003A0724">
        <w:rPr>
          <w:color w:val="000000"/>
        </w:rPr>
        <w:t>8</w:t>
      </w:r>
      <w:r w:rsidRPr="00B74464">
        <w:rPr>
          <w:color w:val="000000"/>
        </w:rPr>
        <w:t>.</w:t>
      </w:r>
    </w:p>
    <w:p w14:paraId="12A8BE2E" w14:textId="77777777" w:rsidR="00F43074" w:rsidRPr="00B74464" w:rsidRDefault="00F43074" w:rsidP="00F43074">
      <w:pPr>
        <w:pStyle w:val="a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B74464">
        <w:rPr>
          <w:color w:val="000000"/>
        </w:rPr>
        <w:t>Толковый словарь русского языка: Ок. 100.000 слов, терминов и фразеологических выражений / С.И. Ожегов</w:t>
      </w:r>
      <w:proofErr w:type="gramStart"/>
      <w:r w:rsidRPr="00B74464">
        <w:rPr>
          <w:color w:val="000000"/>
        </w:rPr>
        <w:t>; Под</w:t>
      </w:r>
      <w:proofErr w:type="gramEnd"/>
      <w:r w:rsidRPr="00B74464">
        <w:rPr>
          <w:color w:val="000000"/>
        </w:rPr>
        <w:t xml:space="preserve"> ред. проф. Л.И. Скворцова. – 26-е изд., </w:t>
      </w:r>
      <w:proofErr w:type="spellStart"/>
      <w:r w:rsidRPr="00B74464">
        <w:rPr>
          <w:color w:val="000000"/>
        </w:rPr>
        <w:t>испр</w:t>
      </w:r>
      <w:proofErr w:type="spellEnd"/>
      <w:proofErr w:type="gramStart"/>
      <w:r w:rsidRPr="00B74464">
        <w:rPr>
          <w:color w:val="000000"/>
        </w:rPr>
        <w:t>.</w:t>
      </w:r>
      <w:proofErr w:type="gramEnd"/>
      <w:r w:rsidRPr="00B74464">
        <w:rPr>
          <w:color w:val="000000"/>
        </w:rPr>
        <w:t xml:space="preserve"> и доп.</w:t>
      </w:r>
    </w:p>
    <w:p w14:paraId="6E94AE98" w14:textId="22FB9D8D" w:rsidR="00F43074" w:rsidRPr="00B74464" w:rsidRDefault="00F43074" w:rsidP="00F43074">
      <w:pPr>
        <w:pStyle w:val="a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B74464">
        <w:rPr>
          <w:color w:val="000000"/>
        </w:rPr>
        <w:t xml:space="preserve">Углубленное изучение русского языка как родного: Программа для 5-11 классов средней школы / Отв. редакторы Л.Г. </w:t>
      </w:r>
      <w:proofErr w:type="spellStart"/>
      <w:r w:rsidRPr="00B74464">
        <w:rPr>
          <w:color w:val="000000"/>
        </w:rPr>
        <w:t>Саяхова</w:t>
      </w:r>
      <w:proofErr w:type="spellEnd"/>
      <w:r w:rsidRPr="00B74464">
        <w:rPr>
          <w:color w:val="000000"/>
        </w:rPr>
        <w:t xml:space="preserve">, Т.Н. </w:t>
      </w:r>
      <w:proofErr w:type="spellStart"/>
      <w:r w:rsidRPr="00B74464">
        <w:rPr>
          <w:color w:val="000000"/>
        </w:rPr>
        <w:t>Дрожкина</w:t>
      </w:r>
      <w:proofErr w:type="spellEnd"/>
      <w:r w:rsidRPr="00B74464">
        <w:rPr>
          <w:color w:val="000000"/>
        </w:rPr>
        <w:t xml:space="preserve"> / Башкирский институт развития образования. – Уфа, 201</w:t>
      </w:r>
      <w:r w:rsidR="003A0724">
        <w:rPr>
          <w:color w:val="000000"/>
        </w:rPr>
        <w:t>8</w:t>
      </w:r>
      <w:r w:rsidRPr="00B74464">
        <w:rPr>
          <w:color w:val="000000"/>
        </w:rPr>
        <w:t>.</w:t>
      </w:r>
    </w:p>
    <w:p w14:paraId="58FAECC9" w14:textId="5C1B6E46" w:rsidR="00F43074" w:rsidRPr="00B74464" w:rsidRDefault="00F43074" w:rsidP="00F43074">
      <w:pPr>
        <w:pStyle w:val="ab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B74464">
        <w:rPr>
          <w:color w:val="000000"/>
        </w:rPr>
        <w:t>Этимологический словарь русского языка / Федорова Т.Л., Щеглова О.А. – М.: «Ладком», 201</w:t>
      </w:r>
      <w:r w:rsidR="003A0724">
        <w:rPr>
          <w:color w:val="000000"/>
        </w:rPr>
        <w:t>7</w:t>
      </w:r>
      <w:r w:rsidRPr="00B74464">
        <w:rPr>
          <w:color w:val="000000"/>
        </w:rPr>
        <w:t>.</w:t>
      </w:r>
    </w:p>
    <w:p w14:paraId="2D5AC6B1" w14:textId="77777777" w:rsidR="00F43074" w:rsidRPr="00B74464" w:rsidRDefault="00F43074" w:rsidP="00F43074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74464">
        <w:rPr>
          <w:b/>
          <w:bCs/>
          <w:color w:val="000000"/>
        </w:rPr>
        <w:t>Электронные образовательные ресурсы. Образовательные порталы</w:t>
      </w:r>
    </w:p>
    <w:p w14:paraId="0E854ED1" w14:textId="77777777" w:rsidR="00F43074" w:rsidRPr="00B74464" w:rsidRDefault="00D829BD" w:rsidP="00F43074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hyperlink r:id="rId8" w:history="1">
        <w:r w:rsidR="00F43074" w:rsidRPr="00B74464">
          <w:rPr>
            <w:rStyle w:val="ac"/>
          </w:rPr>
          <w:t>http://www.edu.ru</w:t>
        </w:r>
      </w:hyperlink>
      <w:r w:rsidR="00F43074" w:rsidRPr="00B74464">
        <w:rPr>
          <w:color w:val="000000"/>
        </w:rPr>
        <w:t> – Образовательный портал «Российской образование»</w:t>
      </w:r>
    </w:p>
    <w:p w14:paraId="2B2D6B96" w14:textId="77777777" w:rsidR="00F43074" w:rsidRPr="00B74464" w:rsidRDefault="00D829BD" w:rsidP="00F43074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hyperlink r:id="rId9" w:history="1">
        <w:r w:rsidR="00F43074" w:rsidRPr="00B74464">
          <w:rPr>
            <w:rStyle w:val="ac"/>
          </w:rPr>
          <w:t>http://www.school.edu.ru</w:t>
        </w:r>
      </w:hyperlink>
      <w:r w:rsidR="00F43074" w:rsidRPr="00B74464">
        <w:rPr>
          <w:color w:val="000000"/>
        </w:rPr>
        <w:t> – Национальный портал «Российский общеобразовательный портал»</w:t>
      </w:r>
    </w:p>
    <w:p w14:paraId="08853429" w14:textId="77777777" w:rsidR="00F43074" w:rsidRPr="00B74464" w:rsidRDefault="00D829BD" w:rsidP="00F43074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hyperlink r:id="rId10" w:history="1">
        <w:r w:rsidR="00F43074" w:rsidRPr="00B74464">
          <w:rPr>
            <w:rStyle w:val="ac"/>
          </w:rPr>
          <w:t>http://www.ict.edu.ru</w:t>
        </w:r>
      </w:hyperlink>
      <w:r w:rsidR="00F43074" w:rsidRPr="00B74464">
        <w:rPr>
          <w:color w:val="000000"/>
        </w:rPr>
        <w:t> – специализированный портал «Информационно-коммуникационные технологии в образовании</w:t>
      </w:r>
    </w:p>
    <w:p w14:paraId="792EB420" w14:textId="77777777" w:rsidR="00F43074" w:rsidRPr="00B74464" w:rsidRDefault="00D829BD" w:rsidP="00F43074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hyperlink r:id="rId11" w:history="1">
        <w:r w:rsidR="00F43074" w:rsidRPr="00B74464">
          <w:rPr>
            <w:rStyle w:val="ac"/>
          </w:rPr>
          <w:t>http://www.valeo.edu.ru/data/index.php</w:t>
        </w:r>
      </w:hyperlink>
      <w:r w:rsidR="00F43074" w:rsidRPr="00B74464">
        <w:rPr>
          <w:color w:val="000000"/>
        </w:rPr>
        <w:t> - Специализированный портал «Здоровье и образование»</w:t>
      </w:r>
    </w:p>
    <w:p w14:paraId="0FC1286A" w14:textId="77777777" w:rsidR="00F43074" w:rsidRPr="00B74464" w:rsidRDefault="00D829BD" w:rsidP="00F43074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hyperlink r:id="rId12" w:history="1">
        <w:r w:rsidR="00F43074" w:rsidRPr="00B74464">
          <w:rPr>
            <w:rStyle w:val="ac"/>
          </w:rPr>
          <w:t>http://www.gramota.ru</w:t>
        </w:r>
      </w:hyperlink>
      <w:r w:rsidR="00F43074" w:rsidRPr="00B74464">
        <w:rPr>
          <w:color w:val="000000"/>
        </w:rPr>
        <w:t> – Справочно-информационный портал «Грамота.ru»</w:t>
      </w:r>
    </w:p>
    <w:p w14:paraId="0038167F" w14:textId="77777777" w:rsidR="00F43074" w:rsidRPr="00B74464" w:rsidRDefault="00D829BD" w:rsidP="00F43074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hyperlink r:id="rId13" w:history="1">
        <w:r w:rsidR="00F43074" w:rsidRPr="00B74464">
          <w:rPr>
            <w:rStyle w:val="ac"/>
          </w:rPr>
          <w:t>http://www.ucheba.ru</w:t>
        </w:r>
      </w:hyperlink>
      <w:r w:rsidR="00F43074" w:rsidRPr="00B74464">
        <w:rPr>
          <w:color w:val="000000"/>
        </w:rPr>
        <w:t> - Образовательный портал «УЧЕБА»</w:t>
      </w:r>
    </w:p>
    <w:p w14:paraId="02C3AB28" w14:textId="77777777" w:rsidR="00F43074" w:rsidRPr="00B74464" w:rsidRDefault="00D829BD" w:rsidP="00F43074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hyperlink r:id="rId14" w:history="1">
        <w:r w:rsidR="00F43074" w:rsidRPr="00B74464">
          <w:rPr>
            <w:rStyle w:val="ac"/>
          </w:rPr>
          <w:t>http://www.alledu.ru</w:t>
        </w:r>
      </w:hyperlink>
      <w:r w:rsidR="00F43074" w:rsidRPr="00B74464">
        <w:rPr>
          <w:color w:val="000000"/>
        </w:rPr>
        <w:t> – “Все образование в интернет”. Образовательный информационный портал.</w:t>
      </w:r>
    </w:p>
    <w:p w14:paraId="2789C6AC" w14:textId="77777777" w:rsidR="00F43074" w:rsidRPr="00B74464" w:rsidRDefault="00D829BD" w:rsidP="00F43074">
      <w:pPr>
        <w:pStyle w:val="ab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hyperlink r:id="rId15" w:history="1">
        <w:r w:rsidR="00F43074" w:rsidRPr="00B74464">
          <w:rPr>
            <w:rStyle w:val="ac"/>
          </w:rPr>
          <w:t>http://www.college.ru</w:t>
        </w:r>
      </w:hyperlink>
      <w:r w:rsidR="00F43074" w:rsidRPr="00B74464">
        <w:rPr>
          <w:color w:val="000000"/>
        </w:rPr>
        <w:t> – первый в России образовательный интернет-портал, включающий обучение школьников.</w:t>
      </w:r>
    </w:p>
    <w:p w14:paraId="6B976B9E" w14:textId="77777777" w:rsidR="00F43074" w:rsidRPr="00B74464" w:rsidRDefault="00F43074" w:rsidP="00F43074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74464">
        <w:rPr>
          <w:b/>
          <w:bCs/>
          <w:color w:val="000000"/>
        </w:rPr>
        <w:t xml:space="preserve">Ресурсы для дистанционных форм </w:t>
      </w:r>
      <w:proofErr w:type="spellStart"/>
      <w:r w:rsidRPr="00B74464">
        <w:rPr>
          <w:b/>
          <w:bCs/>
          <w:color w:val="000000"/>
        </w:rPr>
        <w:t>обучени</w:t>
      </w:r>
      <w:proofErr w:type="spellEnd"/>
    </w:p>
    <w:p w14:paraId="2B0880BA" w14:textId="77777777" w:rsidR="00F43074" w:rsidRPr="00B74464" w:rsidRDefault="00F43074" w:rsidP="00F43074">
      <w:pPr>
        <w:pStyle w:val="ab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B74464">
        <w:rPr>
          <w:color w:val="000000"/>
        </w:rPr>
        <w:t xml:space="preserve">Виртуальная школа Кирилла и </w:t>
      </w:r>
      <w:proofErr w:type="spellStart"/>
      <w:r w:rsidRPr="00B74464">
        <w:rPr>
          <w:color w:val="000000"/>
        </w:rPr>
        <w:t>Мифодия</w:t>
      </w:r>
      <w:proofErr w:type="spellEnd"/>
      <w:r w:rsidRPr="00B74464">
        <w:rPr>
          <w:color w:val="000000"/>
        </w:rPr>
        <w:t xml:space="preserve"> – </w:t>
      </w:r>
      <w:hyperlink r:id="rId16" w:history="1">
        <w:r w:rsidRPr="00B74464">
          <w:rPr>
            <w:rStyle w:val="ac"/>
          </w:rPr>
          <w:t>http://www.vschool.km.ru</w:t>
        </w:r>
      </w:hyperlink>
    </w:p>
    <w:p w14:paraId="003F263B" w14:textId="77777777" w:rsidR="00F43074" w:rsidRPr="00B74464" w:rsidRDefault="00F43074" w:rsidP="00F43074">
      <w:pPr>
        <w:pStyle w:val="ab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B74464">
        <w:rPr>
          <w:color w:val="000000"/>
        </w:rPr>
        <w:t>Образовательный сайт Teachpro.ru – </w:t>
      </w:r>
      <w:hyperlink r:id="rId17" w:history="1">
        <w:r w:rsidRPr="00B74464">
          <w:rPr>
            <w:rStyle w:val="ac"/>
          </w:rPr>
          <w:t>http://www.teachpro.ru</w:t>
        </w:r>
      </w:hyperlink>
    </w:p>
    <w:p w14:paraId="11AA63ED" w14:textId="77777777" w:rsidR="00F43074" w:rsidRPr="00B74464" w:rsidRDefault="00F43074" w:rsidP="00F43074">
      <w:pPr>
        <w:pStyle w:val="ab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B74464">
        <w:rPr>
          <w:color w:val="000000"/>
        </w:rPr>
        <w:t>Обучающие сетевые олимпиады – </w:t>
      </w:r>
      <w:hyperlink r:id="rId18" w:history="1">
        <w:r w:rsidRPr="00B74464">
          <w:rPr>
            <w:rStyle w:val="ac"/>
          </w:rPr>
          <w:t>http://www.ozo.rcsz.ru</w:t>
        </w:r>
      </w:hyperlink>
    </w:p>
    <w:p w14:paraId="50C8414E" w14:textId="77777777" w:rsidR="00F43074" w:rsidRPr="00B74464" w:rsidRDefault="00F43074" w:rsidP="00F43074">
      <w:pPr>
        <w:pStyle w:val="ab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B74464">
        <w:rPr>
          <w:color w:val="000000"/>
        </w:rPr>
        <w:t>Открытый колледж – </w:t>
      </w:r>
      <w:hyperlink r:id="rId19" w:history="1">
        <w:r w:rsidRPr="00B74464">
          <w:rPr>
            <w:rStyle w:val="ac"/>
          </w:rPr>
          <w:t>http://www.college.ru</w:t>
        </w:r>
      </w:hyperlink>
    </w:p>
    <w:p w14:paraId="2D7E3D1D" w14:textId="77777777" w:rsidR="00F43074" w:rsidRPr="00B74464" w:rsidRDefault="00F43074" w:rsidP="00F43074">
      <w:pPr>
        <w:pStyle w:val="ab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B74464">
        <w:rPr>
          <w:color w:val="000000"/>
        </w:rPr>
        <w:t>ФИПИ – Государственная итоговая аттестация выпускников 9-х классов в новой форме – </w:t>
      </w:r>
      <w:hyperlink r:id="rId20" w:history="1">
        <w:r w:rsidRPr="00B74464">
          <w:rPr>
            <w:rStyle w:val="ac"/>
          </w:rPr>
          <w:t>http://www.fipi.ru</w:t>
        </w:r>
      </w:hyperlink>
      <w:r w:rsidRPr="00B74464">
        <w:rPr>
          <w:color w:val="000000"/>
        </w:rPr>
        <w:t>. Методическая лаборатория русского языка и литературы МИОО – Итоговая аттестация в 9 классе – </w:t>
      </w:r>
      <w:hyperlink r:id="rId21" w:history="1">
        <w:r w:rsidRPr="00B74464">
          <w:rPr>
            <w:rStyle w:val="ac"/>
          </w:rPr>
          <w:t>http://www.ruslit.metodist.ru</w:t>
        </w:r>
      </w:hyperlink>
    </w:p>
    <w:p w14:paraId="04FE6024" w14:textId="5C9ADFC0" w:rsidR="00F43074" w:rsidRPr="003A0724" w:rsidRDefault="003A0724" w:rsidP="003A0724">
      <w:pPr>
        <w:widowControl w:val="0"/>
        <w:shd w:val="clear" w:color="auto" w:fill="FFFFFF"/>
        <w:tabs>
          <w:tab w:val="left" w:pos="518"/>
        </w:tabs>
        <w:autoSpaceDE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</w:t>
      </w:r>
      <w:r w:rsidR="00F43074" w:rsidRPr="003A0724">
        <w:rPr>
          <w:rFonts w:ascii="Times New Roman" w:hAnsi="Times New Roman" w:cs="Times New Roman"/>
          <w:b/>
          <w:bCs/>
          <w:sz w:val="24"/>
          <w:szCs w:val="24"/>
        </w:rPr>
        <w:t>Лист корректировки рабочей программы</w:t>
      </w:r>
    </w:p>
    <w:p w14:paraId="2DBAFD33" w14:textId="77777777" w:rsidR="00F43074" w:rsidRPr="00B74464" w:rsidRDefault="00F43074" w:rsidP="00F43074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39" w:type="dxa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3"/>
        <w:gridCol w:w="5845"/>
        <w:gridCol w:w="1853"/>
        <w:gridCol w:w="4704"/>
        <w:gridCol w:w="2424"/>
      </w:tblGrid>
      <w:tr w:rsidR="00F43074" w:rsidRPr="00B74464" w14:paraId="292187F8" w14:textId="77777777" w:rsidTr="007957C7">
        <w:trPr>
          <w:trHeight w:val="479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990693D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222F97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E887306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4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3B16560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8AF68D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464">
              <w:rPr>
                <w:rFonts w:ascii="Times New Roman" w:hAnsi="Times New Roman" w:cs="Times New Roman"/>
                <w:sz w:val="24"/>
                <w:szCs w:val="24"/>
              </w:rPr>
              <w:t>Дата проведения по факту</w:t>
            </w:r>
          </w:p>
        </w:tc>
      </w:tr>
      <w:tr w:rsidR="00F43074" w:rsidRPr="00B74464" w14:paraId="0EE5DE69" w14:textId="77777777" w:rsidTr="007957C7">
        <w:trPr>
          <w:trHeight w:val="239"/>
        </w:trPr>
        <w:tc>
          <w:tcPr>
            <w:tcW w:w="7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669FB9B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E619DD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87B01BC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FE69F5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39B9F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74" w:rsidRPr="00B74464" w14:paraId="027F9152" w14:textId="77777777" w:rsidTr="007957C7">
        <w:trPr>
          <w:trHeight w:val="239"/>
        </w:trPr>
        <w:tc>
          <w:tcPr>
            <w:tcW w:w="7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3921CBE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7655A26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403554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84AA2F8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ADA8F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74" w:rsidRPr="00B74464" w14:paraId="156A559D" w14:textId="77777777" w:rsidTr="007957C7">
        <w:trPr>
          <w:trHeight w:val="239"/>
        </w:trPr>
        <w:tc>
          <w:tcPr>
            <w:tcW w:w="7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2F6A372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E93025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EE8E337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61A4DA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DF9F0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74" w:rsidRPr="00B74464" w14:paraId="1298C610" w14:textId="77777777" w:rsidTr="007957C7">
        <w:trPr>
          <w:trHeight w:val="226"/>
        </w:trPr>
        <w:tc>
          <w:tcPr>
            <w:tcW w:w="7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633151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67BCA1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BC3BEB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53482A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44A06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74" w:rsidRPr="00B74464" w14:paraId="6AF4F507" w14:textId="77777777" w:rsidTr="007957C7">
        <w:trPr>
          <w:trHeight w:val="239"/>
        </w:trPr>
        <w:tc>
          <w:tcPr>
            <w:tcW w:w="7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9F30D49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935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A3DFF3A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7754044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F55A2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74" w:rsidRPr="00B74464" w14:paraId="6202FFCB" w14:textId="77777777" w:rsidTr="007957C7">
        <w:trPr>
          <w:trHeight w:val="239"/>
        </w:trPr>
        <w:tc>
          <w:tcPr>
            <w:tcW w:w="7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268EAD4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E05A667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9CD79A9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AC123BC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4A6E2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74" w:rsidRPr="00B74464" w14:paraId="6881E01D" w14:textId="77777777" w:rsidTr="007957C7">
        <w:trPr>
          <w:trHeight w:val="239"/>
        </w:trPr>
        <w:tc>
          <w:tcPr>
            <w:tcW w:w="7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81C0AD4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6D83910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11F0AE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B4B2333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202CA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74" w:rsidRPr="00B74464" w14:paraId="63119D05" w14:textId="77777777" w:rsidTr="007957C7">
        <w:trPr>
          <w:trHeight w:val="226"/>
        </w:trPr>
        <w:tc>
          <w:tcPr>
            <w:tcW w:w="7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97FA57B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0FC3D92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7D2D45E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E29FB2F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5F62B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74" w:rsidRPr="00B74464" w14:paraId="7515DB20" w14:textId="77777777" w:rsidTr="007957C7">
        <w:trPr>
          <w:trHeight w:val="239"/>
        </w:trPr>
        <w:tc>
          <w:tcPr>
            <w:tcW w:w="7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C1BB02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4300EAC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2AFB93F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627AC8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D1CC7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74" w:rsidRPr="00B74464" w14:paraId="04BD585B" w14:textId="77777777" w:rsidTr="007957C7">
        <w:trPr>
          <w:trHeight w:val="239"/>
        </w:trPr>
        <w:tc>
          <w:tcPr>
            <w:tcW w:w="7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2845CD9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EAE559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06D4C1D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0DEB00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D1939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74" w:rsidRPr="00B74464" w14:paraId="548782A4" w14:textId="77777777" w:rsidTr="007957C7">
        <w:trPr>
          <w:trHeight w:val="239"/>
        </w:trPr>
        <w:tc>
          <w:tcPr>
            <w:tcW w:w="7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EF35AD2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F01A3C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2B31A8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1CED45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757FE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74" w:rsidRPr="00B74464" w14:paraId="5DE153DF" w14:textId="77777777" w:rsidTr="007957C7">
        <w:trPr>
          <w:trHeight w:val="226"/>
        </w:trPr>
        <w:tc>
          <w:tcPr>
            <w:tcW w:w="7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DAB9F79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C11D340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2E2267B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8EAE346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DBCD1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74" w:rsidRPr="00B74464" w14:paraId="25277067" w14:textId="77777777" w:rsidTr="007957C7">
        <w:trPr>
          <w:trHeight w:val="239"/>
        </w:trPr>
        <w:tc>
          <w:tcPr>
            <w:tcW w:w="7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85B89D3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C32823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BE7A14F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23F7F7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C9547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74" w:rsidRPr="00B74464" w14:paraId="490270A8" w14:textId="77777777" w:rsidTr="007957C7">
        <w:trPr>
          <w:trHeight w:val="239"/>
        </w:trPr>
        <w:tc>
          <w:tcPr>
            <w:tcW w:w="7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50FEE51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F367D87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7A97A8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18EC5C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06794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74" w:rsidRPr="00B74464" w14:paraId="5BE5F591" w14:textId="77777777" w:rsidTr="007957C7">
        <w:trPr>
          <w:trHeight w:val="226"/>
        </w:trPr>
        <w:tc>
          <w:tcPr>
            <w:tcW w:w="7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DA8B957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DB366A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0C36B6F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3FD3C85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780D4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74" w:rsidRPr="00B74464" w14:paraId="407B7D88" w14:textId="77777777" w:rsidTr="007957C7">
        <w:trPr>
          <w:trHeight w:val="239"/>
        </w:trPr>
        <w:tc>
          <w:tcPr>
            <w:tcW w:w="7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00AB07E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218C11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3074E28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4E102D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F584E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074" w:rsidRPr="00B74464" w14:paraId="5C8E98FE" w14:textId="77777777" w:rsidTr="007957C7">
        <w:trPr>
          <w:trHeight w:val="239"/>
        </w:trPr>
        <w:tc>
          <w:tcPr>
            <w:tcW w:w="7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8B9209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6E55FB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0E581E9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B587B5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41035" w14:textId="77777777" w:rsidR="00F43074" w:rsidRPr="00B74464" w:rsidRDefault="00F43074" w:rsidP="00B74464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903D02" w14:textId="77777777" w:rsidR="00F43074" w:rsidRPr="00B74464" w:rsidRDefault="00F43074" w:rsidP="003B007C">
      <w:pPr>
        <w:rPr>
          <w:sz w:val="24"/>
          <w:szCs w:val="24"/>
        </w:rPr>
      </w:pPr>
    </w:p>
    <w:sectPr w:rsidR="00F43074" w:rsidRPr="00B74464" w:rsidSect="003A072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6838" w:h="11906" w:orient="landscape"/>
      <w:pgMar w:top="720" w:right="720" w:bottom="720" w:left="720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88A9E" w14:textId="77777777" w:rsidR="00D829BD" w:rsidRDefault="00D829BD" w:rsidP="002E4765">
      <w:pPr>
        <w:spacing w:after="0" w:line="240" w:lineRule="auto"/>
      </w:pPr>
      <w:r>
        <w:separator/>
      </w:r>
    </w:p>
  </w:endnote>
  <w:endnote w:type="continuationSeparator" w:id="0">
    <w:p w14:paraId="76A1D92A" w14:textId="77777777" w:rsidR="00D829BD" w:rsidRDefault="00D829BD" w:rsidP="002E4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93D50" w14:textId="77777777" w:rsidR="00B74464" w:rsidRDefault="00B7446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0030978"/>
      <w:docPartObj>
        <w:docPartGallery w:val="Page Numbers (Bottom of Page)"/>
        <w:docPartUnique/>
      </w:docPartObj>
    </w:sdtPr>
    <w:sdtEndPr/>
    <w:sdtContent>
      <w:p w14:paraId="46A02CA5" w14:textId="77777777" w:rsidR="00B74464" w:rsidRDefault="00B7446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10A2">
          <w:rPr>
            <w:noProof/>
          </w:rPr>
          <w:t>30</w:t>
        </w:r>
        <w:r>
          <w:fldChar w:fldCharType="end"/>
        </w:r>
      </w:p>
    </w:sdtContent>
  </w:sdt>
  <w:p w14:paraId="09DD800D" w14:textId="77777777" w:rsidR="00B74464" w:rsidRDefault="00B7446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F7D7F" w14:textId="77777777" w:rsidR="00B74464" w:rsidRDefault="00B744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7F70D" w14:textId="77777777" w:rsidR="00D829BD" w:rsidRDefault="00D829BD" w:rsidP="002E4765">
      <w:pPr>
        <w:spacing w:after="0" w:line="240" w:lineRule="auto"/>
      </w:pPr>
      <w:r>
        <w:separator/>
      </w:r>
    </w:p>
  </w:footnote>
  <w:footnote w:type="continuationSeparator" w:id="0">
    <w:p w14:paraId="31B064C7" w14:textId="77777777" w:rsidR="00D829BD" w:rsidRDefault="00D829BD" w:rsidP="002E4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AF383" w14:textId="77777777" w:rsidR="00B74464" w:rsidRDefault="00B7446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9C150" w14:textId="77777777" w:rsidR="00B74464" w:rsidRDefault="00B7446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63BDD" w14:textId="77777777" w:rsidR="00B74464" w:rsidRDefault="00B744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205D0"/>
    <w:multiLevelType w:val="multilevel"/>
    <w:tmpl w:val="601C7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B72F95"/>
    <w:multiLevelType w:val="multilevel"/>
    <w:tmpl w:val="5A062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583EBE"/>
    <w:multiLevelType w:val="multilevel"/>
    <w:tmpl w:val="9F7CE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F02"/>
    <w:rsid w:val="00017009"/>
    <w:rsid w:val="00085E4B"/>
    <w:rsid w:val="00101C30"/>
    <w:rsid w:val="00152FA6"/>
    <w:rsid w:val="00191F36"/>
    <w:rsid w:val="001B73F9"/>
    <w:rsid w:val="00202A6D"/>
    <w:rsid w:val="00273823"/>
    <w:rsid w:val="002E4765"/>
    <w:rsid w:val="002E6CB4"/>
    <w:rsid w:val="003231E9"/>
    <w:rsid w:val="00386F02"/>
    <w:rsid w:val="003A0724"/>
    <w:rsid w:val="003B007C"/>
    <w:rsid w:val="003B025D"/>
    <w:rsid w:val="004260B7"/>
    <w:rsid w:val="00463C0E"/>
    <w:rsid w:val="004E5739"/>
    <w:rsid w:val="004F10A2"/>
    <w:rsid w:val="005266E9"/>
    <w:rsid w:val="00540B9D"/>
    <w:rsid w:val="005A6DE8"/>
    <w:rsid w:val="005F1284"/>
    <w:rsid w:val="006018F7"/>
    <w:rsid w:val="00667FC3"/>
    <w:rsid w:val="006973D3"/>
    <w:rsid w:val="00714D63"/>
    <w:rsid w:val="00717A81"/>
    <w:rsid w:val="0077615D"/>
    <w:rsid w:val="007957C7"/>
    <w:rsid w:val="007E2386"/>
    <w:rsid w:val="008552A1"/>
    <w:rsid w:val="008555DE"/>
    <w:rsid w:val="008D40B4"/>
    <w:rsid w:val="00904923"/>
    <w:rsid w:val="00907831"/>
    <w:rsid w:val="009530F4"/>
    <w:rsid w:val="00A04282"/>
    <w:rsid w:val="00A31B20"/>
    <w:rsid w:val="00AE18CC"/>
    <w:rsid w:val="00B307C3"/>
    <w:rsid w:val="00B74464"/>
    <w:rsid w:val="00BF6207"/>
    <w:rsid w:val="00C40DCA"/>
    <w:rsid w:val="00C443EF"/>
    <w:rsid w:val="00D119B0"/>
    <w:rsid w:val="00D829BD"/>
    <w:rsid w:val="00DA4044"/>
    <w:rsid w:val="00DF3633"/>
    <w:rsid w:val="00E05D3E"/>
    <w:rsid w:val="00E35470"/>
    <w:rsid w:val="00E565AB"/>
    <w:rsid w:val="00E56D09"/>
    <w:rsid w:val="00EC1F6B"/>
    <w:rsid w:val="00F43074"/>
    <w:rsid w:val="00FA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E56D5"/>
  <w15:chartTrackingRefBased/>
  <w15:docId w15:val="{E5EC135B-BAEC-475D-9717-96931BE98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0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1C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1C3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119B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E4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4765"/>
  </w:style>
  <w:style w:type="paragraph" w:styleId="a9">
    <w:name w:val="footer"/>
    <w:basedOn w:val="a"/>
    <w:link w:val="aa"/>
    <w:uiPriority w:val="99"/>
    <w:unhideWhenUsed/>
    <w:rsid w:val="002E4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4765"/>
  </w:style>
  <w:style w:type="paragraph" w:styleId="ab">
    <w:name w:val="Normal (Web)"/>
    <w:basedOn w:val="a"/>
    <w:uiPriority w:val="99"/>
    <w:unhideWhenUsed/>
    <w:rsid w:val="00F43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F43074"/>
    <w:rPr>
      <w:color w:val="0000FF"/>
      <w:u w:val="single"/>
    </w:rPr>
  </w:style>
  <w:style w:type="paragraph" w:customStyle="1" w:styleId="ad">
    <w:name w:val="Содержимое таблицы"/>
    <w:basedOn w:val="a"/>
    <w:rsid w:val="00F43074"/>
    <w:pPr>
      <w:suppressLineNumbers/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edu.ru%2F" TargetMode="External"/><Relationship Id="rId13" Type="http://schemas.openxmlformats.org/officeDocument/2006/relationships/hyperlink" Target="https://infourok.ru/go.html?href=http%3A%2F%2Fwww.ucheba.ru%2F" TargetMode="External"/><Relationship Id="rId18" Type="http://schemas.openxmlformats.org/officeDocument/2006/relationships/hyperlink" Target="https://infourok.ru/go.html?href=http%3A%2F%2Fwww.ozo.rcsz.ru%2F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infourok.ru/go.html?href=http%3A%2F%2Fwww.ruslit.metodist.ru%2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fourok.ru/go.html?href=http%3A%2F%2Fwww.gramota.ru%2F" TargetMode="External"/><Relationship Id="rId17" Type="http://schemas.openxmlformats.org/officeDocument/2006/relationships/hyperlink" Target="https://infourok.ru/go.html?href=http%3A%2F%2Fwww.teachpro.ru%2F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infourok.ru/go.html?href=http%3A%2F%2Fwww.vschool.km.ru%2F" TargetMode="External"/><Relationship Id="rId20" Type="http://schemas.openxmlformats.org/officeDocument/2006/relationships/hyperlink" Target="https://infourok.ru/go.html?href=http%3A%2F%2Fwww.fipi.ru%2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go.html?href=http%3A%2F%2Fwww.valeo.edu.ru%2Fdata%2Findex.php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infourok.ru/go.html?href=http%3A%2F%2Fwww.college.ru%2F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infourok.ru/go.html?href=http%3A%2F%2Fwww.ict.edu.ru%2F" TargetMode="External"/><Relationship Id="rId19" Type="http://schemas.openxmlformats.org/officeDocument/2006/relationships/hyperlink" Target="https://infourok.ru/go.html?href=http%3A%2F%2Fwww.college.ru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www.school.edu.ru%2F" TargetMode="External"/><Relationship Id="rId14" Type="http://schemas.openxmlformats.org/officeDocument/2006/relationships/hyperlink" Target="https://infourok.ru/go.html?href=http%3A%2F%2Fwww.alledu.ru%2F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7C373-A0DF-4360-8931-DA67DE8E4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6042</Words>
  <Characters>34440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АНАСТАСИЯ СУМИНА</cp:lastModifiedBy>
  <cp:revision>24</cp:revision>
  <cp:lastPrinted>2021-10-18T03:09:00Z</cp:lastPrinted>
  <dcterms:created xsi:type="dcterms:W3CDTF">2019-10-07T17:03:00Z</dcterms:created>
  <dcterms:modified xsi:type="dcterms:W3CDTF">2021-10-18T03:12:00Z</dcterms:modified>
</cp:coreProperties>
</file>